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7A2D2B" w:rsidRPr="007A2D2B" w:rsidTr="008D71CC">
        <w:tc>
          <w:tcPr>
            <w:tcW w:w="3260" w:type="dxa"/>
          </w:tcPr>
          <w:p w:rsidR="007A2D2B" w:rsidRPr="007A2D2B" w:rsidRDefault="007A2D2B" w:rsidP="007A2D2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Тел._____________________________________</w:t>
                  </w:r>
                </w:p>
              </w:tc>
            </w:tr>
            <w:tr w:rsidR="007A2D2B" w:rsidRPr="007A2D2B" w:rsidTr="008D71C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7A2D2B" w:rsidRPr="007A2D2B" w:rsidTr="008D71C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7A2D2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A2D2B" w:rsidRPr="007A2D2B" w:rsidRDefault="007A2D2B" w:rsidP="007A2D2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2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7A2D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A2D2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7A2D2B" w:rsidRPr="007A2D2B" w:rsidRDefault="007A2D2B" w:rsidP="007A2D2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193"/>
      <w:bookmarkEnd w:id="0"/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комиссии </w:t>
      </w:r>
      <w:bookmarkStart w:id="1" w:name="_Hlk163742609"/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904263" w:rsidRPr="00C111BB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пособия по уходу за инвалидом </w:t>
      </w:r>
      <w:r w:rsidRPr="00C111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1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либо лицом, </w:t>
      </w:r>
    </w:p>
    <w:p w:rsidR="00904263" w:rsidRPr="00C111BB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достигшим 80-летнего возраста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Я, 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собственное имя, отчество (если таковое имеется) лица,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осуществляющего уход, дата его рождения, адрес места жительства (места пребывания),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номер телефона, идентификационный номер,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его отсутствии – вид документа, удостоверяющего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личность, номер, серия (при наличии), дата выдачи, наименование (код) органа,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____________________________________________________________________,</w:t>
      </w:r>
    </w:p>
    <w:p w:rsidR="00904263" w:rsidRPr="00904263" w:rsidRDefault="00904263" w:rsidP="0090426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 документ, удостоверяющий личность)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назначить мне пособие </w:t>
      </w:r>
      <w:bookmarkStart w:id="2" w:name="_Hlk163740041"/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уходу за инвалидом </w:t>
      </w:r>
      <w:r w:rsidRPr="009042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либо лицом, достигшим 80-летнего возраста</w:t>
      </w: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bookmarkEnd w:id="2"/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имя, отчество (если таковое имеется)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нуждающегося в постоянном уходе, дата его рождения,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(места пребывания),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904263" w:rsidRPr="00904263" w:rsidRDefault="00904263" w:rsidP="0090426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</w:t>
      </w: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(при положительном ответе указывается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____________________________________________________________________.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степень родства (состояние в брачных отношениях)</w:t>
      </w:r>
      <w:r w:rsidRPr="00904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заявителя с гражданином, нуждающимся</w:t>
      </w: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сведения о том, что я: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 по трудовому договору</w:t>
      </w:r>
      <w:r w:rsidRPr="00904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/р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 по трудовому договору на условиях неполного рабочего времени/</w:t>
      </w:r>
      <w:r w:rsidRPr="00904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нахожусь в социальном отпуске </w:t>
      </w:r>
      <w:r w:rsidRPr="00904263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по уходу за ребенком</w:t>
      </w:r>
      <w:r w:rsidRPr="0090426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до достижения им возраста 3 лет (нужное подчеркнуть)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прохожу </w:t>
      </w:r>
      <w:r w:rsidRPr="00904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военной службы (службы) (нужное подчеркнуть)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военной службы (службы) (заполняется в случае, если лицо, осуществляющее уход, получает пособие по уходу за ребенком в возрасте до 3 лет по месту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службы (службы)</w:t>
      </w:r>
    </w:p>
    <w:p w:rsidR="00904263" w:rsidRPr="00904263" w:rsidRDefault="00904263" w:rsidP="0090426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263">
        <w:rPr>
          <w:rFonts w:ascii="Times New Roman" w:eastAsia="Calibri" w:hAnsi="Times New Roman" w:cs="Times New Roman"/>
          <w:sz w:val="28"/>
          <w:szCs w:val="28"/>
        </w:rPr>
        <w:t xml:space="preserve">не обучаюсь в дневной форме получения образования в учреждениях образования, </w:t>
      </w:r>
      <w:r w:rsidRPr="00904263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6" w:history="1">
        <w:r w:rsidRPr="00904263">
          <w:rPr>
            <w:rFonts w:ascii="Times New Roman" w:eastAsia="Calibri" w:hAnsi="Times New Roman" w:cs="Times New Roman"/>
            <w:bCs/>
            <w:sz w:val="28"/>
            <w:szCs w:val="28"/>
          </w:rPr>
          <w:t>законодательством</w:t>
        </w:r>
      </w:hyperlink>
      <w:r w:rsidRPr="009042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426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предоставлено право осуществлять образовательную деятельность/нахожусь</w:t>
      </w:r>
      <w:r w:rsidRPr="00904263">
        <w:rPr>
          <w:rFonts w:ascii="Times New Roman" w:eastAsia="Calibri" w:hAnsi="Times New Roman" w:cs="Times New Roman"/>
          <w:bCs/>
          <w:sz w:val="28"/>
          <w:szCs w:val="28"/>
        </w:rPr>
        <w:t xml:space="preserve"> в академическом    отпуске    по    месту    учебы    (нужное    подчеркнуть)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учебы (заполняется в случае, если лицо, осуществляющее уход, находится в </w:t>
      </w: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____________________________________________________________________;</w:t>
      </w:r>
    </w:p>
    <w:p w:rsidR="00904263" w:rsidRPr="00904263" w:rsidRDefault="00904263" w:rsidP="0090426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академическом отпуске по месту учебы)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прохожу подготовку в клинической ординатуре в очной</w:t>
      </w:r>
      <w:r w:rsidRPr="00904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4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зарегистрирован(а) в качестве безработного;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получаю ежемесячную страховую выплату в соответствии с 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об обязательном страховании от несчастных случаев на производстве и профессиональных заболеваний;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 ежемесячное денежное содержание в соответствии с законодательством о государственной службе;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90426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кодекса Республики Беларусь, а также за тяжкие или особо тяжкие преступления.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сведения о лицах, которые могут подтвердить факт осуществления мной постоянного ухода: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____________________________________________________________________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имеется),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____________________________________________________________________.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пребывания), контактный телефон)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сведения о причинах неполучения пособия</w:t>
      </w:r>
      <w:r w:rsidRPr="00904263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 за инвалидом I группы либо лицом, достигшим 80-летнего возраста:</w:t>
      </w: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____________________________________________________________________.</w:t>
      </w:r>
    </w:p>
    <w:p w:rsidR="00904263" w:rsidRPr="00904263" w:rsidRDefault="00904263" w:rsidP="0090426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случае подачи заявления о возобновлении выплаты пособия</w:t>
      </w:r>
      <w:r w:rsidRPr="0090426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уходу за инвалидом I группы либо лицом, достигшим 80-летнего возраста)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предупрежден(а):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информировать в течение трех рабочих дней комиссию</w:t>
      </w:r>
      <w:r w:rsidRPr="0090426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орган, выплачивающий пособие</w:t>
      </w:r>
      <w:r w:rsidRPr="0090426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обстоятельствах, влекущих приостановление, прекращение выплаты пособия по уходу за инвалидом </w:t>
      </w:r>
      <w:r w:rsidRPr="009042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либо лицом, достигшим 80-летнего возраста;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сумм пособия по уходу за инвалидом </w:t>
      </w:r>
      <w:r w:rsidRPr="009042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9042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том числе несвоевременного) обстоятельств, влекущих приостановление,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 выплаты пособия по уходу за инвалидом </w:t>
      </w:r>
      <w:r w:rsidRPr="009042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либо лицом, достигшим 80-летнего возраста;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proofErr w:type="gramStart"/>
      <w:r w:rsidRPr="009042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”О</w:t>
      </w:r>
      <w:proofErr w:type="gramEnd"/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пенсионном обеспечении“).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ухода без совмещения с работой периоды ухода включаются </w:t>
      </w: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общий (</w:t>
      </w:r>
      <w:proofErr w:type="spellStart"/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нестраховой</w:t>
      </w:r>
      <w:proofErr w:type="spellEnd"/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стаж по их фактической продолжительности, влияющий на размер пенсии.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и условиями назначения и выплаты пособия по уходу </w:t>
      </w:r>
      <w:r w:rsidRPr="0090426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за инвалидом </w:t>
      </w:r>
      <w:r w:rsidRPr="00904263">
        <w:rPr>
          <w:rFonts w:ascii="Times New Roman" w:eastAsia="Times New Roman" w:hAnsi="Times New Roman" w:cs="Times New Roman"/>
          <w:spacing w:val="-12"/>
          <w:sz w:val="28"/>
          <w:szCs w:val="28"/>
          <w:lang w:val="en-US" w:eastAsia="ru-RU"/>
        </w:rPr>
        <w:t>I</w:t>
      </w:r>
      <w:r w:rsidRPr="0090426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группы либо лицом, достигшим 80-летнего возраста, ознакомлен(а).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Достоверность сведений, указанных в настоящем заявлении, подтверждаю.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2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заявлением мной представлены документы: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904263" w:rsidRPr="00904263" w:rsidTr="001C5565">
        <w:trPr>
          <w:tblHeader/>
        </w:trPr>
        <w:tc>
          <w:tcPr>
            <w:tcW w:w="4928" w:type="dxa"/>
            <w:vAlign w:val="center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документа </w:t>
            </w:r>
          </w:p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(да, нет)</w:t>
            </w:r>
          </w:p>
        </w:tc>
        <w:tc>
          <w:tcPr>
            <w:tcW w:w="2595" w:type="dxa"/>
            <w:vAlign w:val="center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заявителя о возврате документа </w:t>
            </w:r>
          </w:p>
        </w:tc>
      </w:tr>
      <w:tr w:rsidR="00904263" w:rsidRPr="00904263" w:rsidTr="001C5565">
        <w:tc>
          <w:tcPr>
            <w:tcW w:w="4928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</w:p>
        </w:tc>
        <w:tc>
          <w:tcPr>
            <w:tcW w:w="2106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904263" w:rsidRPr="00904263" w:rsidTr="001C5565">
        <w:tc>
          <w:tcPr>
            <w:tcW w:w="4928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263" w:rsidRPr="00904263" w:rsidTr="001C5565">
        <w:tc>
          <w:tcPr>
            <w:tcW w:w="4928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книжка </w:t>
            </w:r>
          </w:p>
        </w:tc>
        <w:tc>
          <w:tcPr>
            <w:tcW w:w="2106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263" w:rsidRPr="00904263" w:rsidTr="001C5565">
        <w:tc>
          <w:tcPr>
            <w:tcW w:w="4928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справка о состоянии </w:t>
            </w:r>
            <w:r w:rsidRPr="0090426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здоровья, подтверждающая отсутствие</w:t>
            </w: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426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904263" w:rsidRPr="00904263" w:rsidTr="001C5565">
        <w:tc>
          <w:tcPr>
            <w:tcW w:w="4928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Заключение врачебно-консульта</w:t>
            </w:r>
            <w:r w:rsidRPr="0090426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softHyphen/>
              <w:t>цион</w:t>
            </w:r>
            <w:r w:rsidRPr="0090426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softHyphen/>
              <w:t>ной</w:t>
            </w: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904263" w:rsidRPr="00904263" w:rsidTr="001C5565">
        <w:tc>
          <w:tcPr>
            <w:tcW w:w="9629" w:type="dxa"/>
            <w:gridSpan w:val="3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документы</w:t>
            </w:r>
          </w:p>
        </w:tc>
      </w:tr>
      <w:tr w:rsidR="00904263" w:rsidRPr="00904263" w:rsidTr="001C5565">
        <w:tc>
          <w:tcPr>
            <w:tcW w:w="4928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263" w:rsidRPr="00904263" w:rsidTr="001C5565">
        <w:tc>
          <w:tcPr>
            <w:tcW w:w="4928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904263" w:rsidRPr="00904263" w:rsidRDefault="00904263" w:rsidP="00904263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263" w:rsidRPr="00904263" w:rsidRDefault="00904263" w:rsidP="0090426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___________________20___г.  __________________    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заполнения </w:t>
      </w:r>
      <w:proofErr w:type="gramStart"/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заявления)   </w:t>
      </w:r>
      <w:proofErr w:type="gramEnd"/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(подпись лица,                    (инициалы, фамилия)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осуществляющего уход)                     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1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63" w:rsidRPr="00904263" w:rsidRDefault="00904263" w:rsidP="00904263">
      <w:pPr>
        <w:widowControl w:val="0"/>
        <w:autoSpaceDE w:val="0"/>
        <w:autoSpaceDN w:val="0"/>
        <w:spacing w:after="0" w:line="280" w:lineRule="exact"/>
        <w:ind w:left="34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регистрации заявления 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80" w:lineRule="exact"/>
        <w:ind w:left="34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Регистрационный номер__________________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426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принял ___________________  _________  ______________________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(должность служащего, (подпись) (</w:t>
      </w:r>
      <w:proofErr w:type="spellStart"/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инициалы,фамилия</w:t>
      </w:r>
      <w:proofErr w:type="spellEnd"/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0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принявшего документы) </w:t>
      </w:r>
    </w:p>
    <w:p w:rsidR="00904263" w:rsidRPr="00904263" w:rsidRDefault="00904263" w:rsidP="00904263">
      <w:pPr>
        <w:widowControl w:val="0"/>
        <w:autoSpaceDE w:val="0"/>
        <w:autoSpaceDN w:val="0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904263" w:rsidRPr="00904263" w:rsidSect="00A8452F">
          <w:pgSz w:w="11906" w:h="16838"/>
          <w:pgMar w:top="851" w:right="566" w:bottom="567" w:left="993" w:header="709" w:footer="709" w:gutter="0"/>
          <w:pgNumType w:start="1"/>
          <w:cols w:space="708"/>
          <w:titlePg/>
          <w:docGrid w:linePitch="360"/>
        </w:sectPr>
      </w:pPr>
    </w:p>
    <w:p w:rsidR="00AA5385" w:rsidRDefault="00AA5385" w:rsidP="00AA5385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995"/>
        <w:gridCol w:w="6401"/>
      </w:tblGrid>
      <w:tr w:rsidR="00AA5385" w:rsidRPr="00AA5385" w:rsidTr="00E547C3">
        <w:tc>
          <w:tcPr>
            <w:tcW w:w="1594" w:type="pct"/>
          </w:tcPr>
          <w:p w:rsidR="00AA5385" w:rsidRPr="00AA5385" w:rsidRDefault="00AA5385" w:rsidP="00AA53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2.38</w:t>
            </w: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spellStart"/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Макаричи</w:t>
                  </w:r>
                  <w:proofErr w:type="spellEnd"/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Тел.___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 (029) 888-88-88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AA5385" w:rsidRPr="00AA5385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AA5385" w:rsidRPr="00AA5385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AA538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AA5385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AA53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AA5385" w:rsidRPr="00AA5385" w:rsidRDefault="00AA5385" w:rsidP="00AA538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5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AA5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AA5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AA5385" w:rsidRPr="00AA5385" w:rsidRDefault="00AA5385" w:rsidP="00AA538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60EC" w:rsidRDefault="007960EC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комиссии по назначению пенсий городского, районного исполнительного комитета, местной администрации района в городе)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пособия по уходу за инвалидом </w:t>
      </w:r>
      <w:r w:rsidRPr="00373C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7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либо лицом,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достигшим 80-летнего возраста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Я, 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 Александр Александрович</w:t>
      </w: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собственное имя, отчество (если таковое имеется) лица,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13.12.1987 г.р. 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Петриков, ул. Мира, д. 10, кв. 33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осуществляющего уход, дата его рождения, адрес места жительства (места пребывания),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29) 333-33-33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4000000Н000РВ0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номер телефона, идентификационный номер,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его отсутствии – вид документа, удостоверяющего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личность, номер, серия (при наличии), дата выдачи, наименование (код) органа,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____________________________________________________________________,</w:t>
      </w:r>
    </w:p>
    <w:p w:rsidR="00373C94" w:rsidRPr="00373C94" w:rsidRDefault="00373C94" w:rsidP="00373C94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 документ, удостоверяющий личность)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назначить мне пособие по уходу за </w:t>
      </w:r>
      <w:r w:rsidRPr="0037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инвалидом </w:t>
      </w:r>
      <w:r w:rsidRPr="00373C9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37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группы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лицом, достигшим 80-летнего возраста</w:t>
      </w: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, ___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Татьяна Ивановна _________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13.01.1944 г.р.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Петриков, ул. Мира, д. 10, кв. 33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имя, отчество (если таковое имеется)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нуждающегося в постоянном уходе, дата его рождения,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(места пребывания),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373C94" w:rsidRPr="00373C94" w:rsidRDefault="00373C94" w:rsidP="00373C94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государственной пенсии, в том числе в соответствии с международными договорами Республики Беларусь в области социального (пенсионного) обеспечения)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являюсь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</w:t>
      </w: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дочерью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свидетельство</w:t>
      </w:r>
      <w:proofErr w:type="spellEnd"/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рождени</w:t>
      </w:r>
      <w:r w:rsidR="007D4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3" w:name="_GoBack"/>
      <w:bookmarkEnd w:id="3"/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___27.12.1987 </w:t>
      </w:r>
      <w:proofErr w:type="spellStart"/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г.____отдел</w:t>
      </w:r>
      <w:proofErr w:type="spellEnd"/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ЗАГС Петриковского РИК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(при положительном ответе указывается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____________________________________________________________________.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степень родства (состояние в брачных отношениях)</w:t>
      </w:r>
      <w:r w:rsidRPr="00373C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заявителя с гражданином, нуждающимся</w:t>
      </w: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сведения о том, что я: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работаю по трудовому договору</w:t>
      </w:r>
      <w:r w:rsidRPr="00373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/р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 по трудовому договору на условиях неполного рабочего времени/</w:t>
      </w:r>
      <w:r w:rsidRPr="00373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нахожусь в социальном отпуске </w:t>
      </w:r>
      <w:r w:rsidRPr="00373C9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по уходу за ребенком</w:t>
      </w:r>
      <w:r w:rsidRPr="00373C9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до достижения им возраста 3 лет (нужное подчеркнуть)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являюсь индивидуальным предпринимателем, нотариусом, адвокатом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прохожу </w:t>
      </w:r>
      <w:r w:rsidRPr="00373C9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</w:r>
      <w:r w:rsidRPr="00373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/нахожусь в социальном отпуске по уходу за детьми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военной службы (службы) (нужное подчеркнуть)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военной службы (службы) (заполняется в случае, если лицо, осуществляющее уход, получает пособие по уходу за ребенком в возрасте до 3 лет по месту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службы (службы)</w:t>
      </w:r>
    </w:p>
    <w:p w:rsidR="00373C94" w:rsidRPr="00373C94" w:rsidRDefault="00373C94" w:rsidP="00373C9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3C9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 обучаюсь в дневной форме получения образования в учреждениях образования, </w:t>
      </w:r>
      <w:r w:rsidRPr="00373C94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7" w:history="1">
        <w:r w:rsidRPr="00373C94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законодательством</w:t>
        </w:r>
      </w:hyperlink>
      <w:r w:rsidRPr="00373C94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Pr="00373C94">
        <w:rPr>
          <w:rFonts w:ascii="Times New Roman" w:eastAsia="Calibri" w:hAnsi="Times New Roman" w:cs="Times New Roman"/>
          <w:bCs/>
          <w:spacing w:val="-4"/>
          <w:sz w:val="28"/>
          <w:szCs w:val="28"/>
          <w:u w:val="single"/>
        </w:rPr>
        <w:t>предоставлено право осуществлять образовательную деятельность</w:t>
      </w:r>
      <w:r w:rsidRPr="00373C9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/нахожусь</w:t>
      </w:r>
      <w:r w:rsidRPr="00373C94">
        <w:rPr>
          <w:rFonts w:ascii="Times New Roman" w:eastAsia="Calibri" w:hAnsi="Times New Roman" w:cs="Times New Roman"/>
          <w:bCs/>
          <w:sz w:val="28"/>
          <w:szCs w:val="28"/>
        </w:rPr>
        <w:t xml:space="preserve"> в академическом    отпуске    по    месту    учебы    (нужное    подчеркнуть)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учебы (заполняется в случае, если лицо, осуществляющее уход, находится в </w:t>
      </w: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____________________________________________________________________;</w:t>
      </w:r>
    </w:p>
    <w:p w:rsidR="00373C94" w:rsidRPr="00373C94" w:rsidRDefault="00373C94" w:rsidP="00373C94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академическом отпуске по месту учебы)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прохожу подготовку в клинической ординатуре в очной</w:t>
      </w:r>
      <w:r w:rsidRPr="0037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3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зарегистрирован(а) в качестве безработного;</w:t>
      </w:r>
    </w:p>
    <w:p w:rsid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 ежемесячное денежное содержание в соответствии с законодательством о государственной службе;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 непогашенную (неснятую) судимость за умышленные менее тяжкие преступления, предусмотренные в главах 19 – 22 и 24 Уголовного </w:t>
      </w:r>
      <w:r w:rsidRPr="00373C9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кодекса Республики Беларусь, а также за тяжкие или особо тяжкие преступления.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сведения о лицах, которые могут подтвердить факт осуществления мной постоянного ухода: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</w:t>
      </w:r>
      <w:r w:rsidRPr="0037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Петров Пётр Петрович </w:t>
      </w:r>
      <w:r w:rsidRPr="00373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Петриков, ул. Мира, д. 10, кв. 33_</w:t>
      </w:r>
      <w:r w:rsidRPr="00373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имеется),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(33) 444-44-44 ___________________</w:t>
      </w: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 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73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 Иван Иванович </w:t>
      </w:r>
      <w:r w:rsidRPr="00373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Петриков, ул. Мира, д. 10, кв. 28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пребывания), контактный телефон)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37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44) 888-88-88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сведения о причинах неполучения пособия</w:t>
      </w:r>
      <w:r w:rsidRPr="00373C94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 за инвалидом I группы либо лицом, достигшим 80-летнего возраста:</w:t>
      </w: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____________________________________________________________________.</w:t>
      </w:r>
    </w:p>
    <w:p w:rsidR="00373C94" w:rsidRPr="00373C94" w:rsidRDefault="00373C94" w:rsidP="00373C94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случае подачи заявления о возобновлении выплаты пособия</w:t>
      </w:r>
      <w:r w:rsidRPr="00373C9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уходу за инвалидом I группы либо лицом, достигшим 80-летнего возраста)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предупрежден(а):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информировать в течение трех рабочих дней комиссию</w:t>
      </w:r>
      <w:r w:rsidRPr="00373C9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орган, выплачивающий пособие</w:t>
      </w:r>
      <w:r w:rsidRPr="00373C9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обстоятельствах, влекущих приостановление, прекращение выплаты пособия по уходу за инвалидом </w:t>
      </w:r>
      <w:r w:rsidRPr="00373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либо лицом, достигшим 80-летнего возраста;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сумм пособия по уходу за инвалидом </w:t>
      </w:r>
      <w:r w:rsidRPr="00373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373C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том числе несвоевременного) обстоятельств, влекущих приостановление,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 выплаты пособия по уходу за инвалидом </w:t>
      </w:r>
      <w:r w:rsidRPr="00373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либо лицом, достигшим 80-летнего возраста;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373C94" w:rsidRDefault="00373C94" w:rsidP="00373C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proofErr w:type="gramStart"/>
      <w:r w:rsidRPr="00373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”О</w:t>
      </w:r>
      <w:proofErr w:type="gramEnd"/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пенсионном обеспечении“).</w:t>
      </w:r>
    </w:p>
    <w:p w:rsidR="00373C94" w:rsidRDefault="00373C94" w:rsidP="00373C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ухода без совмещения с работой периоды ухода включаются в общий (</w:t>
      </w:r>
      <w:proofErr w:type="spellStart"/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нестраховой</w:t>
      </w:r>
      <w:proofErr w:type="spellEnd"/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стаж по их фактической продолжительности, влияющий на размер пенсии.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и условиями назначения и выплаты пособия по уходу </w:t>
      </w:r>
      <w:r w:rsidRPr="00373C9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за инвалидом </w:t>
      </w:r>
      <w:r w:rsidRPr="00373C94">
        <w:rPr>
          <w:rFonts w:ascii="Times New Roman" w:eastAsia="Times New Roman" w:hAnsi="Times New Roman" w:cs="Times New Roman"/>
          <w:spacing w:val="-12"/>
          <w:sz w:val="28"/>
          <w:szCs w:val="28"/>
          <w:lang w:val="en-US" w:eastAsia="ru-RU"/>
        </w:rPr>
        <w:t>I</w:t>
      </w:r>
      <w:r w:rsidRPr="00373C9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группы либо лицом, достигшим 80-летнего возраста, ознакомлен(а).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Достоверность сведений, указанных в настоящем заявлении, подтверждаю.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C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заявлением мной представлены документы: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373C94" w:rsidRPr="00373C94" w:rsidTr="00F371B8">
        <w:trPr>
          <w:tblHeader/>
        </w:trPr>
        <w:tc>
          <w:tcPr>
            <w:tcW w:w="4928" w:type="dxa"/>
            <w:vAlign w:val="center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документа </w:t>
            </w:r>
          </w:p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(да, нет)</w:t>
            </w:r>
          </w:p>
        </w:tc>
        <w:tc>
          <w:tcPr>
            <w:tcW w:w="2595" w:type="dxa"/>
            <w:vAlign w:val="center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заявителя о возврате документа </w:t>
            </w:r>
          </w:p>
        </w:tc>
      </w:tr>
      <w:tr w:rsidR="00373C94" w:rsidRPr="00373C94" w:rsidTr="00F371B8">
        <w:tc>
          <w:tcPr>
            <w:tcW w:w="4928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</w:p>
        </w:tc>
        <w:tc>
          <w:tcPr>
            <w:tcW w:w="2106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595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373C94" w:rsidRPr="00373C94" w:rsidTr="00F371B8">
        <w:tc>
          <w:tcPr>
            <w:tcW w:w="4928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595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C94" w:rsidRPr="00373C94" w:rsidTr="00F371B8">
        <w:tc>
          <w:tcPr>
            <w:tcW w:w="4928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Трудовая книжка </w:t>
            </w:r>
          </w:p>
        </w:tc>
        <w:tc>
          <w:tcPr>
            <w:tcW w:w="2106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595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C94" w:rsidRPr="00373C94" w:rsidTr="00F371B8">
        <w:tc>
          <w:tcPr>
            <w:tcW w:w="4928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справка о состоянии </w:t>
            </w:r>
            <w:r w:rsidRPr="00373C9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здоровья, подтверждающая отсутствие</w:t>
            </w: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3C9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595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373C94" w:rsidRPr="00373C94" w:rsidTr="00F371B8">
        <w:tc>
          <w:tcPr>
            <w:tcW w:w="4928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Заключение врачебно-консульта</w:t>
            </w:r>
            <w:r w:rsidRPr="00373C9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softHyphen/>
              <w:t>цион</w:t>
            </w:r>
            <w:r w:rsidRPr="00373C9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softHyphen/>
              <w:t>ной</w:t>
            </w: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95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373C94" w:rsidRPr="00373C94" w:rsidTr="00F371B8">
        <w:tc>
          <w:tcPr>
            <w:tcW w:w="9629" w:type="dxa"/>
            <w:gridSpan w:val="3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документы</w:t>
            </w:r>
          </w:p>
        </w:tc>
      </w:tr>
      <w:tr w:rsidR="00373C94" w:rsidRPr="00373C94" w:rsidTr="00F371B8">
        <w:tc>
          <w:tcPr>
            <w:tcW w:w="4928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C94" w:rsidRPr="00373C94" w:rsidTr="00F371B8">
        <w:tc>
          <w:tcPr>
            <w:tcW w:w="4928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</w:tcPr>
          <w:p w:rsidR="00373C94" w:rsidRPr="00373C94" w:rsidRDefault="00373C94" w:rsidP="00373C94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3C94" w:rsidRPr="00373C94" w:rsidRDefault="00373C94" w:rsidP="00373C9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___________________20___г.  __________________    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заполнения </w:t>
      </w:r>
      <w:proofErr w:type="gramStart"/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заявления)   </w:t>
      </w:r>
      <w:proofErr w:type="gramEnd"/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(подпись лица,                    (инициалы, фамилия)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осуществляющего уход)                      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1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C94" w:rsidRPr="00373C94" w:rsidRDefault="00373C94" w:rsidP="00373C94">
      <w:pPr>
        <w:widowControl w:val="0"/>
        <w:autoSpaceDE w:val="0"/>
        <w:autoSpaceDN w:val="0"/>
        <w:spacing w:after="0" w:line="280" w:lineRule="exact"/>
        <w:ind w:left="34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регистрации заявления 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80" w:lineRule="exact"/>
        <w:ind w:left="34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Регистрационный номер__________________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принял __________________</w:t>
      </w:r>
      <w:proofErr w:type="gramStart"/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  _</w:t>
      </w:r>
      <w:proofErr w:type="gramEnd"/>
      <w:r w:rsidRPr="00373C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  ______________________</w:t>
      </w:r>
    </w:p>
    <w:p w:rsidR="00373C94" w:rsidRPr="00373C94" w:rsidRDefault="00373C94" w:rsidP="00373C9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(должность служащего, (подпись) (</w:t>
      </w:r>
      <w:proofErr w:type="spellStart"/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инициалы,фамилия</w:t>
      </w:r>
      <w:proofErr w:type="spellEnd"/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73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принявшего документы) </w:t>
      </w: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AA5385" w:rsidRDefault="00AA5385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p w:rsidR="00373C94" w:rsidRDefault="00373C94" w:rsidP="007960E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ahoma"/>
          <w:kern w:val="3"/>
          <w:sz w:val="24"/>
          <w:szCs w:val="24"/>
          <w:lang w:eastAsia="ja-JP" w:bidi="fa-IR"/>
        </w:rPr>
      </w:pPr>
    </w:p>
    <w:sectPr w:rsidR="00373C94" w:rsidSect="00C5628F">
      <w:headerReference w:type="default" r:id="rId8"/>
      <w:pgSz w:w="11906" w:h="16838"/>
      <w:pgMar w:top="284" w:right="424" w:bottom="0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99" w:rsidRDefault="004E7399">
      <w:pPr>
        <w:spacing w:after="0" w:line="240" w:lineRule="auto"/>
      </w:pPr>
      <w:r>
        <w:separator/>
      </w:r>
    </w:p>
  </w:endnote>
  <w:endnote w:type="continuationSeparator" w:id="0">
    <w:p w:rsidR="004E7399" w:rsidRDefault="004E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99" w:rsidRDefault="004E7399">
      <w:pPr>
        <w:spacing w:after="0" w:line="240" w:lineRule="auto"/>
      </w:pPr>
      <w:r>
        <w:separator/>
      </w:r>
    </w:p>
  </w:footnote>
  <w:footnote w:type="continuationSeparator" w:id="0">
    <w:p w:rsidR="004E7399" w:rsidRDefault="004E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05" w:rsidRPr="001942FA" w:rsidRDefault="004E7399" w:rsidP="00B421AB">
    <w:pPr>
      <w:pStyle w:val="a3"/>
      <w:framePr w:wrap="auto" w:vAnchor="text" w:hAnchor="margin" w:xAlign="center" w:y="1"/>
      <w:rPr>
        <w:rStyle w:val="a5"/>
        <w:rFonts w:ascii="Times New Roman" w:hAnsi="Times New Roman" w:cs="Times New Roman"/>
        <w:sz w:val="24"/>
        <w:szCs w:val="24"/>
      </w:rPr>
    </w:pPr>
  </w:p>
  <w:p w:rsidR="00AC5E05" w:rsidRPr="001942FA" w:rsidRDefault="004E7399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47"/>
    <w:rsid w:val="0009447E"/>
    <w:rsid w:val="001418C1"/>
    <w:rsid w:val="001E1CFA"/>
    <w:rsid w:val="00256443"/>
    <w:rsid w:val="002F7B15"/>
    <w:rsid w:val="00373C94"/>
    <w:rsid w:val="0040325B"/>
    <w:rsid w:val="004D0963"/>
    <w:rsid w:val="004E7399"/>
    <w:rsid w:val="00647DD3"/>
    <w:rsid w:val="006852AD"/>
    <w:rsid w:val="00751A5C"/>
    <w:rsid w:val="007960EC"/>
    <w:rsid w:val="007A2D2B"/>
    <w:rsid w:val="007A532B"/>
    <w:rsid w:val="007D4BF3"/>
    <w:rsid w:val="00883AC6"/>
    <w:rsid w:val="00904263"/>
    <w:rsid w:val="009C1447"/>
    <w:rsid w:val="00A03E41"/>
    <w:rsid w:val="00AA5385"/>
    <w:rsid w:val="00C111BB"/>
    <w:rsid w:val="00D27E12"/>
    <w:rsid w:val="00DB3A15"/>
    <w:rsid w:val="00E6522D"/>
    <w:rsid w:val="00EF0F53"/>
    <w:rsid w:val="00F3628B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F5D3"/>
  <w15:docId w15:val="{BF3900FB-C18E-4B74-97FB-8258C72A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3AC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83AC6"/>
    <w:rPr>
      <w:rFonts w:ascii="Calibri" w:eastAsia="Calibri" w:hAnsi="Calibri" w:cs="Calibri"/>
    </w:rPr>
  </w:style>
  <w:style w:type="character" w:styleId="a5">
    <w:name w:val="page number"/>
    <w:basedOn w:val="a0"/>
    <w:uiPriority w:val="99"/>
    <w:semiHidden/>
    <w:rsid w:val="00883AC6"/>
  </w:style>
  <w:style w:type="table" w:styleId="a6">
    <w:name w:val="Table Grid"/>
    <w:basedOn w:val="a1"/>
    <w:uiPriority w:val="59"/>
    <w:rsid w:val="0090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7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37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9</cp:revision>
  <cp:lastPrinted>2024-07-12T06:53:00Z</cp:lastPrinted>
  <dcterms:created xsi:type="dcterms:W3CDTF">2024-07-17T12:49:00Z</dcterms:created>
  <dcterms:modified xsi:type="dcterms:W3CDTF">2025-01-09T13:10:00Z</dcterms:modified>
</cp:coreProperties>
</file>