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CAC" w:rsidRPr="00BC5CAC" w:rsidRDefault="006E05A5" w:rsidP="002E3C7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C5CAC">
        <w:rPr>
          <w:rFonts w:ascii="Times New Roman" w:hAnsi="Times New Roman" w:cs="Times New Roman"/>
          <w:b/>
          <w:sz w:val="30"/>
          <w:szCs w:val="30"/>
        </w:rPr>
        <w:t xml:space="preserve">Об итогах работы </w:t>
      </w:r>
    </w:p>
    <w:p w:rsidR="00BC5CAC" w:rsidRPr="00BC5CAC" w:rsidRDefault="006E05A5" w:rsidP="002E3C7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C5CAC">
        <w:rPr>
          <w:rFonts w:ascii="Times New Roman" w:hAnsi="Times New Roman" w:cs="Times New Roman"/>
          <w:b/>
          <w:sz w:val="30"/>
          <w:szCs w:val="30"/>
        </w:rPr>
        <w:t xml:space="preserve">с обращениями граждан </w:t>
      </w:r>
      <w:r w:rsidR="00EB1820" w:rsidRPr="00BC5CAC">
        <w:rPr>
          <w:rFonts w:ascii="Times New Roman" w:hAnsi="Times New Roman" w:cs="Times New Roman"/>
          <w:b/>
          <w:sz w:val="30"/>
          <w:szCs w:val="30"/>
        </w:rPr>
        <w:t>и юридических лиц</w:t>
      </w:r>
      <w:r w:rsidR="00782A70" w:rsidRPr="00BC5CAC">
        <w:rPr>
          <w:rFonts w:ascii="Times New Roman" w:hAnsi="Times New Roman" w:cs="Times New Roman"/>
          <w:b/>
          <w:sz w:val="30"/>
          <w:szCs w:val="30"/>
        </w:rPr>
        <w:t>, поступившими в Петриковский районный исполнительный комитет</w:t>
      </w:r>
    </w:p>
    <w:p w:rsidR="00EB1820" w:rsidRPr="00BC5CAC" w:rsidRDefault="00782A70" w:rsidP="002E3C7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C5CAC">
        <w:rPr>
          <w:rFonts w:ascii="Times New Roman" w:hAnsi="Times New Roman" w:cs="Times New Roman"/>
          <w:b/>
          <w:sz w:val="30"/>
          <w:szCs w:val="30"/>
        </w:rPr>
        <w:t>в</w:t>
      </w:r>
      <w:r w:rsidR="00EB1820" w:rsidRPr="00BC5CAC">
        <w:rPr>
          <w:rFonts w:ascii="Times New Roman" w:hAnsi="Times New Roman" w:cs="Times New Roman"/>
          <w:b/>
          <w:sz w:val="30"/>
          <w:szCs w:val="30"/>
        </w:rPr>
        <w:t xml:space="preserve"> 202</w:t>
      </w:r>
      <w:r w:rsidR="00B23499" w:rsidRPr="00BC5CAC">
        <w:rPr>
          <w:rFonts w:ascii="Times New Roman" w:hAnsi="Times New Roman" w:cs="Times New Roman"/>
          <w:b/>
          <w:sz w:val="30"/>
          <w:szCs w:val="30"/>
        </w:rPr>
        <w:t>4</w:t>
      </w:r>
      <w:r w:rsidR="00EB1820" w:rsidRPr="00BC5CAC">
        <w:rPr>
          <w:rFonts w:ascii="Times New Roman" w:hAnsi="Times New Roman" w:cs="Times New Roman"/>
          <w:b/>
          <w:sz w:val="30"/>
          <w:szCs w:val="30"/>
        </w:rPr>
        <w:t xml:space="preserve"> год</w:t>
      </w:r>
      <w:r w:rsidRPr="00BC5CAC">
        <w:rPr>
          <w:rFonts w:ascii="Times New Roman" w:hAnsi="Times New Roman" w:cs="Times New Roman"/>
          <w:b/>
          <w:sz w:val="30"/>
          <w:szCs w:val="30"/>
        </w:rPr>
        <w:t>у</w:t>
      </w:r>
    </w:p>
    <w:p w:rsidR="00EB1820" w:rsidRPr="00BC5CAC" w:rsidRDefault="00EB1820" w:rsidP="002E3C7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85E80" w:rsidRPr="00BC5CAC" w:rsidRDefault="00785E80" w:rsidP="002E3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5CAC">
        <w:rPr>
          <w:rFonts w:ascii="Times New Roman" w:hAnsi="Times New Roman" w:cs="Times New Roman"/>
          <w:sz w:val="30"/>
          <w:szCs w:val="30"/>
          <w:shd w:val="clear" w:color="auto" w:fill="FFFFFF"/>
        </w:rPr>
        <w:t>Работа с обращениями граждан является одной из важнейших задач государства по защите прав и законных интересов граждан, созданию условий для повышени</w:t>
      </w:r>
      <w:r w:rsidR="00030DEF" w:rsidRPr="00BC5CAC">
        <w:rPr>
          <w:rFonts w:ascii="Times New Roman" w:hAnsi="Times New Roman" w:cs="Times New Roman"/>
          <w:sz w:val="30"/>
          <w:szCs w:val="30"/>
          <w:shd w:val="clear" w:color="auto" w:fill="FFFFFF"/>
        </w:rPr>
        <w:t>я</w:t>
      </w:r>
      <w:r w:rsidRPr="00BC5CA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качества жизни людей</w:t>
      </w:r>
      <w:r w:rsidR="00030DEF" w:rsidRPr="00BC5CAC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96160B" w:rsidRPr="00BC5CAC" w:rsidRDefault="00030DEF" w:rsidP="002E3C75">
      <w:pPr>
        <w:tabs>
          <w:tab w:val="left" w:pos="55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C5CAC">
        <w:rPr>
          <w:rFonts w:ascii="Times New Roman" w:eastAsia="Calibri" w:hAnsi="Times New Roman" w:cs="Times New Roman"/>
          <w:sz w:val="30"/>
          <w:szCs w:val="30"/>
        </w:rPr>
        <w:t>В</w:t>
      </w:r>
      <w:r w:rsidR="00581BF1" w:rsidRPr="00BC5CA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6160B" w:rsidRPr="00BC5CAC">
        <w:rPr>
          <w:rFonts w:ascii="Times New Roman" w:eastAsia="Calibri" w:hAnsi="Times New Roman" w:cs="Times New Roman"/>
          <w:sz w:val="30"/>
          <w:szCs w:val="30"/>
        </w:rPr>
        <w:t>202</w:t>
      </w:r>
      <w:r w:rsidR="00B23499" w:rsidRPr="00BC5CAC">
        <w:rPr>
          <w:rFonts w:ascii="Times New Roman" w:eastAsia="Calibri" w:hAnsi="Times New Roman" w:cs="Times New Roman"/>
          <w:sz w:val="30"/>
          <w:szCs w:val="30"/>
        </w:rPr>
        <w:t>4</w:t>
      </w:r>
      <w:r w:rsidR="0096160B" w:rsidRPr="00BC5CAC">
        <w:rPr>
          <w:rFonts w:ascii="Times New Roman" w:eastAsia="Calibri" w:hAnsi="Times New Roman" w:cs="Times New Roman"/>
          <w:sz w:val="30"/>
          <w:szCs w:val="30"/>
        </w:rPr>
        <w:t xml:space="preserve"> год</w:t>
      </w:r>
      <w:r w:rsidRPr="00BC5CAC">
        <w:rPr>
          <w:rFonts w:ascii="Times New Roman" w:eastAsia="Calibri" w:hAnsi="Times New Roman" w:cs="Times New Roman"/>
          <w:sz w:val="30"/>
          <w:szCs w:val="30"/>
        </w:rPr>
        <w:t>у</w:t>
      </w:r>
      <w:r w:rsidR="0096160B" w:rsidRPr="00BC5CA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45089" w:rsidRPr="00BC5CAC">
        <w:rPr>
          <w:rFonts w:ascii="Times New Roman" w:eastAsia="Calibri" w:hAnsi="Times New Roman" w:cs="Times New Roman"/>
          <w:sz w:val="30"/>
          <w:szCs w:val="30"/>
        </w:rPr>
        <w:t xml:space="preserve">в Петриковский райисполком </w:t>
      </w:r>
      <w:r w:rsidR="0096160B" w:rsidRPr="00BC5CAC">
        <w:rPr>
          <w:rFonts w:ascii="Times New Roman" w:eastAsia="Calibri" w:hAnsi="Times New Roman" w:cs="Times New Roman"/>
          <w:sz w:val="30"/>
          <w:szCs w:val="30"/>
        </w:rPr>
        <w:t>поступило</w:t>
      </w:r>
      <w:r w:rsidRPr="00BC5CA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545089" w:rsidRPr="00BC5CAC">
        <w:rPr>
          <w:rFonts w:ascii="Times New Roman" w:eastAsia="Calibri" w:hAnsi="Times New Roman" w:cs="Times New Roman"/>
          <w:sz w:val="30"/>
          <w:szCs w:val="30"/>
        </w:rPr>
        <w:t>2</w:t>
      </w:r>
      <w:r w:rsidR="00B23499" w:rsidRPr="00BC5CAC">
        <w:rPr>
          <w:rFonts w:ascii="Times New Roman" w:eastAsia="Calibri" w:hAnsi="Times New Roman" w:cs="Times New Roman"/>
          <w:sz w:val="30"/>
          <w:szCs w:val="30"/>
        </w:rPr>
        <w:t>10</w:t>
      </w:r>
      <w:r w:rsidR="00545089" w:rsidRPr="00BC5CA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96160B" w:rsidRPr="00BC5CAC">
        <w:rPr>
          <w:rFonts w:ascii="Times New Roman" w:eastAsia="Calibri" w:hAnsi="Times New Roman" w:cs="Times New Roman"/>
          <w:sz w:val="30"/>
          <w:szCs w:val="30"/>
        </w:rPr>
        <w:t>обращени</w:t>
      </w:r>
      <w:r w:rsidR="00B23499" w:rsidRPr="00BC5CAC">
        <w:rPr>
          <w:rFonts w:ascii="Times New Roman" w:eastAsia="Calibri" w:hAnsi="Times New Roman" w:cs="Times New Roman"/>
          <w:sz w:val="30"/>
          <w:szCs w:val="30"/>
        </w:rPr>
        <w:t>й</w:t>
      </w:r>
      <w:r w:rsidR="003143CE" w:rsidRPr="00BC5CAC">
        <w:rPr>
          <w:rFonts w:ascii="Times New Roman" w:eastAsia="Calibri" w:hAnsi="Times New Roman" w:cs="Times New Roman"/>
          <w:sz w:val="30"/>
          <w:szCs w:val="30"/>
        </w:rPr>
        <w:t xml:space="preserve"> (</w:t>
      </w:r>
      <w:r w:rsidR="00545089" w:rsidRPr="00BC5CAC">
        <w:rPr>
          <w:rFonts w:ascii="Times New Roman" w:eastAsia="Calibri" w:hAnsi="Times New Roman" w:cs="Times New Roman"/>
          <w:sz w:val="30"/>
          <w:szCs w:val="30"/>
        </w:rPr>
        <w:t xml:space="preserve">на </w:t>
      </w:r>
      <w:r w:rsidR="00B23499" w:rsidRPr="00BC5CAC">
        <w:rPr>
          <w:rFonts w:ascii="Times New Roman" w:eastAsia="Calibri" w:hAnsi="Times New Roman" w:cs="Times New Roman"/>
          <w:sz w:val="30"/>
          <w:szCs w:val="30"/>
        </w:rPr>
        <w:t>51</w:t>
      </w:r>
      <w:r w:rsidR="00545089" w:rsidRPr="00BC5CAC">
        <w:rPr>
          <w:rFonts w:ascii="Times New Roman" w:eastAsia="Calibri" w:hAnsi="Times New Roman" w:cs="Times New Roman"/>
          <w:bCs/>
          <w:sz w:val="30"/>
          <w:szCs w:val="30"/>
        </w:rPr>
        <w:t xml:space="preserve"> </w:t>
      </w:r>
      <w:r w:rsidR="00545089" w:rsidRPr="00BC5CAC">
        <w:rPr>
          <w:rFonts w:ascii="Times New Roman" w:eastAsia="Calibri" w:hAnsi="Times New Roman" w:cs="Times New Roman"/>
          <w:sz w:val="30"/>
          <w:szCs w:val="30"/>
        </w:rPr>
        <w:t>обращени</w:t>
      </w:r>
      <w:r w:rsidR="00B23499" w:rsidRPr="00BC5CAC">
        <w:rPr>
          <w:rFonts w:ascii="Times New Roman" w:eastAsia="Calibri" w:hAnsi="Times New Roman" w:cs="Times New Roman"/>
          <w:sz w:val="30"/>
          <w:szCs w:val="30"/>
        </w:rPr>
        <w:t>е</w:t>
      </w:r>
      <w:r w:rsidR="00545089" w:rsidRPr="00BC5CA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A49E2" w:rsidRPr="00BC5CAC">
        <w:rPr>
          <w:rFonts w:ascii="Times New Roman" w:eastAsia="Calibri" w:hAnsi="Times New Roman" w:cs="Times New Roman"/>
          <w:sz w:val="30"/>
          <w:szCs w:val="30"/>
        </w:rPr>
        <w:t>меньше</w:t>
      </w:r>
      <w:r w:rsidR="00B23499" w:rsidRPr="00BC5CAC">
        <w:rPr>
          <w:rFonts w:ascii="Times New Roman" w:eastAsia="Calibri" w:hAnsi="Times New Roman" w:cs="Times New Roman"/>
          <w:sz w:val="30"/>
          <w:szCs w:val="30"/>
        </w:rPr>
        <w:t>,</w:t>
      </w:r>
      <w:r w:rsidRPr="00BC5CAC">
        <w:rPr>
          <w:rFonts w:ascii="Times New Roman" w:eastAsia="Calibri" w:hAnsi="Times New Roman" w:cs="Times New Roman"/>
          <w:sz w:val="30"/>
          <w:szCs w:val="30"/>
        </w:rPr>
        <w:t xml:space="preserve"> чем в 202</w:t>
      </w:r>
      <w:r w:rsidR="00B23499" w:rsidRPr="00BC5CAC">
        <w:rPr>
          <w:rFonts w:ascii="Times New Roman" w:eastAsia="Calibri" w:hAnsi="Times New Roman" w:cs="Times New Roman"/>
          <w:sz w:val="30"/>
          <w:szCs w:val="30"/>
        </w:rPr>
        <w:t>3</w:t>
      </w:r>
      <w:r w:rsidRPr="00BC5CAC">
        <w:rPr>
          <w:rFonts w:ascii="Times New Roman" w:eastAsia="Calibri" w:hAnsi="Times New Roman" w:cs="Times New Roman"/>
          <w:sz w:val="30"/>
          <w:szCs w:val="30"/>
        </w:rPr>
        <w:t xml:space="preserve"> году</w:t>
      </w:r>
      <w:r w:rsidR="00545089" w:rsidRPr="00BC5CAC">
        <w:rPr>
          <w:rFonts w:ascii="Times New Roman" w:eastAsia="Calibri" w:hAnsi="Times New Roman" w:cs="Times New Roman"/>
          <w:sz w:val="30"/>
          <w:szCs w:val="30"/>
        </w:rPr>
        <w:t xml:space="preserve"> (202</w:t>
      </w:r>
      <w:r w:rsidR="00B23499" w:rsidRPr="00BC5CAC">
        <w:rPr>
          <w:rFonts w:ascii="Times New Roman" w:eastAsia="Calibri" w:hAnsi="Times New Roman" w:cs="Times New Roman"/>
          <w:sz w:val="30"/>
          <w:szCs w:val="30"/>
        </w:rPr>
        <w:t>3</w:t>
      </w:r>
      <w:r w:rsidR="00545089" w:rsidRPr="00BC5CAC">
        <w:rPr>
          <w:rFonts w:ascii="Times New Roman" w:eastAsia="Calibri" w:hAnsi="Times New Roman" w:cs="Times New Roman"/>
          <w:sz w:val="30"/>
          <w:szCs w:val="30"/>
        </w:rPr>
        <w:t xml:space="preserve"> год – </w:t>
      </w:r>
      <w:r w:rsidR="008A49E2" w:rsidRPr="00BC5CAC">
        <w:rPr>
          <w:rFonts w:ascii="Times New Roman" w:eastAsia="Calibri" w:hAnsi="Times New Roman" w:cs="Times New Roman"/>
          <w:sz w:val="30"/>
          <w:szCs w:val="30"/>
        </w:rPr>
        <w:t>2</w:t>
      </w:r>
      <w:r w:rsidR="00B23499" w:rsidRPr="00BC5CAC">
        <w:rPr>
          <w:rFonts w:ascii="Times New Roman" w:eastAsia="Calibri" w:hAnsi="Times New Roman" w:cs="Times New Roman"/>
          <w:sz w:val="30"/>
          <w:szCs w:val="30"/>
        </w:rPr>
        <w:t>6</w:t>
      </w:r>
      <w:r w:rsidR="00545089" w:rsidRPr="00BC5CAC">
        <w:rPr>
          <w:rFonts w:ascii="Times New Roman" w:eastAsia="Calibri" w:hAnsi="Times New Roman" w:cs="Times New Roman"/>
          <w:sz w:val="30"/>
          <w:szCs w:val="30"/>
        </w:rPr>
        <w:t xml:space="preserve">1). </w:t>
      </w:r>
      <w:r w:rsidRPr="00BC5CAC">
        <w:rPr>
          <w:rFonts w:ascii="Times New Roman" w:eastAsia="Calibri" w:hAnsi="Times New Roman" w:cs="Times New Roman"/>
          <w:sz w:val="30"/>
          <w:szCs w:val="30"/>
        </w:rPr>
        <w:t>Наибол</w:t>
      </w:r>
      <w:r w:rsidR="00B23499" w:rsidRPr="00BC5CAC">
        <w:rPr>
          <w:rFonts w:ascii="Times New Roman" w:eastAsia="Calibri" w:hAnsi="Times New Roman" w:cs="Times New Roman"/>
          <w:sz w:val="30"/>
          <w:szCs w:val="30"/>
        </w:rPr>
        <w:t>ьше</w:t>
      </w:r>
      <w:r w:rsidRPr="00BC5CAC">
        <w:rPr>
          <w:rFonts w:ascii="Times New Roman" w:eastAsia="Calibri" w:hAnsi="Times New Roman" w:cs="Times New Roman"/>
          <w:sz w:val="30"/>
          <w:szCs w:val="30"/>
        </w:rPr>
        <w:t xml:space="preserve">е </w:t>
      </w:r>
      <w:r w:rsidR="00B23499" w:rsidRPr="00BC5CAC">
        <w:rPr>
          <w:rFonts w:ascii="Times New Roman" w:eastAsia="Calibri" w:hAnsi="Times New Roman" w:cs="Times New Roman"/>
          <w:sz w:val="30"/>
          <w:szCs w:val="30"/>
        </w:rPr>
        <w:t>количество обращений- письменные</w:t>
      </w:r>
      <w:r w:rsidRPr="00BC5CAC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B23499" w:rsidRPr="00BC5CAC">
        <w:rPr>
          <w:rFonts w:ascii="Times New Roman" w:eastAsia="Calibri" w:hAnsi="Times New Roman" w:cs="Times New Roman"/>
          <w:sz w:val="30"/>
          <w:szCs w:val="30"/>
        </w:rPr>
        <w:t xml:space="preserve">их процент в общем объеме </w:t>
      </w:r>
      <w:r w:rsidRPr="00BC5CAC">
        <w:rPr>
          <w:rFonts w:ascii="Times New Roman" w:eastAsia="Calibri" w:hAnsi="Times New Roman" w:cs="Times New Roman"/>
          <w:sz w:val="30"/>
          <w:szCs w:val="30"/>
        </w:rPr>
        <w:t>составил 5</w:t>
      </w:r>
      <w:r w:rsidR="00B23499" w:rsidRPr="00BC5CAC">
        <w:rPr>
          <w:rFonts w:ascii="Times New Roman" w:eastAsia="Calibri" w:hAnsi="Times New Roman" w:cs="Times New Roman"/>
          <w:sz w:val="30"/>
          <w:szCs w:val="30"/>
        </w:rPr>
        <w:t xml:space="preserve">1,4 </w:t>
      </w:r>
      <w:r w:rsidRPr="00BC5CAC">
        <w:rPr>
          <w:rFonts w:ascii="Times New Roman" w:eastAsia="Calibri" w:hAnsi="Times New Roman" w:cs="Times New Roman"/>
          <w:sz w:val="30"/>
          <w:szCs w:val="30"/>
        </w:rPr>
        <w:t>от общего числа обращений.</w:t>
      </w:r>
    </w:p>
    <w:p w:rsidR="00545089" w:rsidRPr="00BC5CAC" w:rsidRDefault="00545089" w:rsidP="002E3C75">
      <w:pPr>
        <w:tabs>
          <w:tab w:val="left" w:pos="55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BC5CAC">
        <w:rPr>
          <w:rFonts w:ascii="Times New Roman" w:eastAsia="Calibri" w:hAnsi="Times New Roman" w:cs="Times New Roman"/>
          <w:i/>
          <w:sz w:val="30"/>
          <w:szCs w:val="30"/>
        </w:rPr>
        <w:t>Из них:</w:t>
      </w:r>
    </w:p>
    <w:p w:rsidR="00545089" w:rsidRPr="00BC5CAC" w:rsidRDefault="004D7F18" w:rsidP="002E3C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BC5CAC">
        <w:rPr>
          <w:rFonts w:ascii="Times New Roman" w:eastAsia="Calibri" w:hAnsi="Times New Roman" w:cs="Times New Roman"/>
          <w:i/>
          <w:sz w:val="30"/>
          <w:szCs w:val="30"/>
        </w:rPr>
        <w:t>10</w:t>
      </w:r>
      <w:r w:rsidR="0009570D" w:rsidRPr="00BC5CAC">
        <w:rPr>
          <w:rFonts w:ascii="Times New Roman" w:eastAsia="Calibri" w:hAnsi="Times New Roman" w:cs="Times New Roman"/>
          <w:i/>
          <w:sz w:val="30"/>
          <w:szCs w:val="30"/>
        </w:rPr>
        <w:t>8</w:t>
      </w:r>
      <w:r w:rsidR="00513E9F" w:rsidRPr="00BC5CAC">
        <w:rPr>
          <w:rFonts w:ascii="Times New Roman" w:eastAsia="Calibri" w:hAnsi="Times New Roman" w:cs="Times New Roman"/>
          <w:i/>
          <w:sz w:val="30"/>
          <w:szCs w:val="30"/>
        </w:rPr>
        <w:t>(</w:t>
      </w:r>
      <w:r w:rsidRPr="00BC5CAC">
        <w:rPr>
          <w:rFonts w:ascii="Times New Roman" w:eastAsia="Calibri" w:hAnsi="Times New Roman" w:cs="Times New Roman"/>
          <w:i/>
          <w:sz w:val="30"/>
          <w:szCs w:val="30"/>
        </w:rPr>
        <w:t>5</w:t>
      </w:r>
      <w:r w:rsidR="007371A2" w:rsidRPr="00BC5CAC">
        <w:rPr>
          <w:rFonts w:ascii="Times New Roman" w:eastAsia="Calibri" w:hAnsi="Times New Roman" w:cs="Times New Roman"/>
          <w:i/>
          <w:sz w:val="30"/>
          <w:szCs w:val="30"/>
        </w:rPr>
        <w:t>2</w:t>
      </w:r>
      <w:r w:rsidR="00513E9F" w:rsidRPr="00BC5CAC">
        <w:rPr>
          <w:rFonts w:ascii="Times New Roman" w:eastAsia="Calibri" w:hAnsi="Times New Roman" w:cs="Times New Roman"/>
          <w:i/>
          <w:sz w:val="30"/>
          <w:szCs w:val="30"/>
        </w:rPr>
        <w:t xml:space="preserve">%) </w:t>
      </w:r>
      <w:r w:rsidR="00AD6480" w:rsidRPr="00BC5CAC">
        <w:rPr>
          <w:rFonts w:ascii="Times New Roman" w:eastAsia="Calibri" w:hAnsi="Times New Roman" w:cs="Times New Roman"/>
          <w:i/>
          <w:sz w:val="30"/>
          <w:szCs w:val="30"/>
        </w:rPr>
        <w:t xml:space="preserve">письменных, </w:t>
      </w:r>
      <w:r w:rsidRPr="00BC5CAC">
        <w:rPr>
          <w:rFonts w:ascii="Times New Roman" w:eastAsia="Calibri" w:hAnsi="Times New Roman" w:cs="Times New Roman"/>
          <w:i/>
          <w:sz w:val="30"/>
          <w:szCs w:val="30"/>
        </w:rPr>
        <w:t>76</w:t>
      </w:r>
      <w:r w:rsidR="00513E9F" w:rsidRPr="00BC5CAC">
        <w:rPr>
          <w:rFonts w:ascii="Times New Roman" w:eastAsia="Calibri" w:hAnsi="Times New Roman" w:cs="Times New Roman"/>
          <w:i/>
          <w:sz w:val="30"/>
          <w:szCs w:val="30"/>
        </w:rPr>
        <w:t xml:space="preserve"> (</w:t>
      </w:r>
      <w:r w:rsidRPr="00BC5CAC">
        <w:rPr>
          <w:rFonts w:ascii="Times New Roman" w:eastAsia="Calibri" w:hAnsi="Times New Roman" w:cs="Times New Roman"/>
          <w:i/>
          <w:sz w:val="30"/>
          <w:szCs w:val="30"/>
        </w:rPr>
        <w:t>36</w:t>
      </w:r>
      <w:r w:rsidR="00513E9F" w:rsidRPr="00BC5CAC">
        <w:rPr>
          <w:rFonts w:ascii="Times New Roman" w:eastAsia="Calibri" w:hAnsi="Times New Roman" w:cs="Times New Roman"/>
          <w:i/>
          <w:sz w:val="30"/>
          <w:szCs w:val="30"/>
        </w:rPr>
        <w:t xml:space="preserve">%) </w:t>
      </w:r>
      <w:r w:rsidR="00545089" w:rsidRPr="00BC5CAC">
        <w:rPr>
          <w:rFonts w:ascii="Times New Roman" w:eastAsia="Calibri" w:hAnsi="Times New Roman" w:cs="Times New Roman"/>
          <w:i/>
          <w:sz w:val="30"/>
          <w:szCs w:val="30"/>
        </w:rPr>
        <w:t xml:space="preserve">устных, </w:t>
      </w:r>
      <w:r w:rsidRPr="00BC5CAC">
        <w:rPr>
          <w:rFonts w:ascii="Times New Roman" w:eastAsia="Calibri" w:hAnsi="Times New Roman" w:cs="Times New Roman"/>
          <w:i/>
          <w:sz w:val="30"/>
          <w:szCs w:val="30"/>
        </w:rPr>
        <w:t>26</w:t>
      </w:r>
      <w:r w:rsidR="00513E9F" w:rsidRPr="00BC5CAC">
        <w:rPr>
          <w:rFonts w:ascii="Times New Roman" w:eastAsia="Calibri" w:hAnsi="Times New Roman" w:cs="Times New Roman"/>
          <w:i/>
          <w:sz w:val="30"/>
          <w:szCs w:val="30"/>
        </w:rPr>
        <w:t xml:space="preserve"> (</w:t>
      </w:r>
      <w:r w:rsidR="0009570D" w:rsidRPr="00BC5CAC">
        <w:rPr>
          <w:rFonts w:ascii="Times New Roman" w:eastAsia="Calibri" w:hAnsi="Times New Roman" w:cs="Times New Roman"/>
          <w:i/>
          <w:sz w:val="30"/>
          <w:szCs w:val="30"/>
        </w:rPr>
        <w:t>1</w:t>
      </w:r>
      <w:r w:rsidR="007371A2" w:rsidRPr="00BC5CAC">
        <w:rPr>
          <w:rFonts w:ascii="Times New Roman" w:eastAsia="Calibri" w:hAnsi="Times New Roman" w:cs="Times New Roman"/>
          <w:i/>
          <w:sz w:val="30"/>
          <w:szCs w:val="30"/>
        </w:rPr>
        <w:t>2</w:t>
      </w:r>
      <w:r w:rsidR="00513E9F" w:rsidRPr="00BC5CAC">
        <w:rPr>
          <w:rFonts w:ascii="Times New Roman" w:eastAsia="Calibri" w:hAnsi="Times New Roman" w:cs="Times New Roman"/>
          <w:i/>
          <w:sz w:val="30"/>
          <w:szCs w:val="30"/>
        </w:rPr>
        <w:t>%)</w:t>
      </w:r>
      <w:r w:rsidR="00545089" w:rsidRPr="00BC5CAC">
        <w:rPr>
          <w:rFonts w:ascii="Times New Roman" w:eastAsia="Calibri" w:hAnsi="Times New Roman" w:cs="Times New Roman"/>
          <w:i/>
          <w:sz w:val="30"/>
          <w:szCs w:val="30"/>
        </w:rPr>
        <w:t xml:space="preserve"> электронных, (в 202</w:t>
      </w:r>
      <w:r w:rsidR="007371A2" w:rsidRPr="00BC5CAC">
        <w:rPr>
          <w:rFonts w:ascii="Times New Roman" w:eastAsia="Calibri" w:hAnsi="Times New Roman" w:cs="Times New Roman"/>
          <w:i/>
          <w:sz w:val="30"/>
          <w:szCs w:val="30"/>
        </w:rPr>
        <w:t>3</w:t>
      </w:r>
      <w:r w:rsidR="00545089" w:rsidRPr="00BC5CAC">
        <w:rPr>
          <w:rFonts w:ascii="Times New Roman" w:eastAsia="Calibri" w:hAnsi="Times New Roman" w:cs="Times New Roman"/>
          <w:i/>
          <w:sz w:val="30"/>
          <w:szCs w:val="30"/>
        </w:rPr>
        <w:t xml:space="preserve"> году - </w:t>
      </w:r>
      <w:r w:rsidR="007371A2" w:rsidRPr="00BC5CAC">
        <w:rPr>
          <w:rFonts w:ascii="Times New Roman" w:eastAsia="Calibri" w:hAnsi="Times New Roman" w:cs="Times New Roman"/>
          <w:i/>
          <w:sz w:val="30"/>
          <w:szCs w:val="30"/>
        </w:rPr>
        <w:t>68</w:t>
      </w:r>
      <w:r w:rsidR="00545089" w:rsidRPr="00BC5CAC">
        <w:rPr>
          <w:rFonts w:ascii="Times New Roman" w:eastAsia="Calibri" w:hAnsi="Times New Roman" w:cs="Times New Roman"/>
          <w:i/>
          <w:sz w:val="30"/>
          <w:szCs w:val="30"/>
        </w:rPr>
        <w:t xml:space="preserve"> письменных</w:t>
      </w:r>
      <w:r w:rsidR="00581BF1" w:rsidRPr="00BC5CAC">
        <w:rPr>
          <w:rFonts w:ascii="Times New Roman" w:eastAsia="Calibri" w:hAnsi="Times New Roman" w:cs="Times New Roman"/>
          <w:i/>
          <w:sz w:val="30"/>
          <w:szCs w:val="30"/>
        </w:rPr>
        <w:t xml:space="preserve"> (</w:t>
      </w:r>
      <w:r w:rsidR="007371A2" w:rsidRPr="00BC5CAC">
        <w:rPr>
          <w:rFonts w:ascii="Times New Roman" w:eastAsia="Calibri" w:hAnsi="Times New Roman" w:cs="Times New Roman"/>
          <w:i/>
          <w:sz w:val="30"/>
          <w:szCs w:val="30"/>
        </w:rPr>
        <w:t>26</w:t>
      </w:r>
      <w:r w:rsidR="00581BF1" w:rsidRPr="00BC5CAC">
        <w:rPr>
          <w:rFonts w:ascii="Times New Roman" w:eastAsia="Calibri" w:hAnsi="Times New Roman" w:cs="Times New Roman"/>
          <w:i/>
          <w:sz w:val="30"/>
          <w:szCs w:val="30"/>
        </w:rPr>
        <w:t>%)</w:t>
      </w:r>
      <w:r w:rsidR="00545089" w:rsidRPr="00BC5CAC">
        <w:rPr>
          <w:rFonts w:ascii="Times New Roman" w:eastAsia="Calibri" w:hAnsi="Times New Roman" w:cs="Times New Roman"/>
          <w:i/>
          <w:sz w:val="30"/>
          <w:szCs w:val="30"/>
        </w:rPr>
        <w:t xml:space="preserve">, </w:t>
      </w:r>
      <w:r w:rsidR="007371A2" w:rsidRPr="00BC5CAC">
        <w:rPr>
          <w:rFonts w:ascii="Times New Roman" w:eastAsia="Calibri" w:hAnsi="Times New Roman" w:cs="Times New Roman"/>
          <w:i/>
          <w:sz w:val="30"/>
          <w:szCs w:val="30"/>
        </w:rPr>
        <w:t>151</w:t>
      </w:r>
      <w:r w:rsidR="00545089" w:rsidRPr="00BC5CAC">
        <w:rPr>
          <w:rFonts w:ascii="Times New Roman" w:eastAsia="Calibri" w:hAnsi="Times New Roman" w:cs="Times New Roman"/>
          <w:i/>
          <w:sz w:val="30"/>
          <w:szCs w:val="30"/>
        </w:rPr>
        <w:t xml:space="preserve"> устных</w:t>
      </w:r>
      <w:r w:rsidR="00581BF1" w:rsidRPr="00BC5CAC">
        <w:rPr>
          <w:rFonts w:ascii="Times New Roman" w:eastAsia="Calibri" w:hAnsi="Times New Roman" w:cs="Times New Roman"/>
          <w:i/>
          <w:sz w:val="30"/>
          <w:szCs w:val="30"/>
        </w:rPr>
        <w:t xml:space="preserve"> (</w:t>
      </w:r>
      <w:r w:rsidR="007371A2" w:rsidRPr="00BC5CAC">
        <w:rPr>
          <w:rFonts w:ascii="Times New Roman" w:eastAsia="Calibri" w:hAnsi="Times New Roman" w:cs="Times New Roman"/>
          <w:i/>
          <w:sz w:val="30"/>
          <w:szCs w:val="30"/>
        </w:rPr>
        <w:t>58</w:t>
      </w:r>
      <w:r w:rsidR="00581BF1" w:rsidRPr="00BC5CAC">
        <w:rPr>
          <w:rFonts w:ascii="Times New Roman" w:eastAsia="Calibri" w:hAnsi="Times New Roman" w:cs="Times New Roman"/>
          <w:i/>
          <w:sz w:val="30"/>
          <w:szCs w:val="30"/>
        </w:rPr>
        <w:t>%)</w:t>
      </w:r>
      <w:r w:rsidR="00545089" w:rsidRPr="00BC5CAC">
        <w:rPr>
          <w:rFonts w:ascii="Times New Roman" w:eastAsia="Calibri" w:hAnsi="Times New Roman" w:cs="Times New Roman"/>
          <w:i/>
          <w:sz w:val="30"/>
          <w:szCs w:val="30"/>
        </w:rPr>
        <w:t xml:space="preserve">, </w:t>
      </w:r>
      <w:r w:rsidR="007371A2" w:rsidRPr="00BC5CAC">
        <w:rPr>
          <w:rFonts w:ascii="Times New Roman" w:eastAsia="Calibri" w:hAnsi="Times New Roman" w:cs="Times New Roman"/>
          <w:i/>
          <w:sz w:val="30"/>
          <w:szCs w:val="30"/>
        </w:rPr>
        <w:t>42</w:t>
      </w:r>
      <w:r w:rsidR="00545089" w:rsidRPr="00BC5CAC">
        <w:rPr>
          <w:rFonts w:ascii="Times New Roman" w:eastAsia="Calibri" w:hAnsi="Times New Roman" w:cs="Times New Roman"/>
          <w:i/>
          <w:sz w:val="30"/>
          <w:szCs w:val="30"/>
        </w:rPr>
        <w:t xml:space="preserve"> электронных</w:t>
      </w:r>
      <w:r w:rsidR="00581BF1" w:rsidRPr="00BC5CAC">
        <w:rPr>
          <w:rFonts w:ascii="Times New Roman" w:eastAsia="Calibri" w:hAnsi="Times New Roman" w:cs="Times New Roman"/>
          <w:i/>
          <w:sz w:val="30"/>
          <w:szCs w:val="30"/>
        </w:rPr>
        <w:t xml:space="preserve"> (2</w:t>
      </w:r>
      <w:r w:rsidR="007371A2" w:rsidRPr="00BC5CAC">
        <w:rPr>
          <w:rFonts w:ascii="Times New Roman" w:eastAsia="Calibri" w:hAnsi="Times New Roman" w:cs="Times New Roman"/>
          <w:i/>
          <w:sz w:val="30"/>
          <w:szCs w:val="30"/>
        </w:rPr>
        <w:t>6</w:t>
      </w:r>
      <w:r w:rsidR="00581BF1" w:rsidRPr="00BC5CAC">
        <w:rPr>
          <w:rFonts w:ascii="Times New Roman" w:eastAsia="Calibri" w:hAnsi="Times New Roman" w:cs="Times New Roman"/>
          <w:i/>
          <w:sz w:val="30"/>
          <w:szCs w:val="30"/>
        </w:rPr>
        <w:t>%)</w:t>
      </w:r>
      <w:r w:rsidR="00545089" w:rsidRPr="00BC5CAC">
        <w:rPr>
          <w:rFonts w:ascii="Times New Roman" w:eastAsia="Calibri" w:hAnsi="Times New Roman" w:cs="Times New Roman"/>
          <w:i/>
          <w:sz w:val="30"/>
          <w:szCs w:val="30"/>
        </w:rPr>
        <w:t xml:space="preserve">). </w:t>
      </w:r>
    </w:p>
    <w:p w:rsidR="00465DF9" w:rsidRPr="00BC5CAC" w:rsidRDefault="00F069BD" w:rsidP="002E3C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C5CAC">
        <w:rPr>
          <w:rFonts w:ascii="Times New Roman" w:hAnsi="Times New Roman" w:cs="Times New Roman"/>
          <w:sz w:val="30"/>
          <w:szCs w:val="30"/>
        </w:rPr>
        <w:t xml:space="preserve">Количественный анализ поступивших обращений от граждан и юридических лиц за представлен </w:t>
      </w:r>
      <w:r w:rsidR="000C6FF0" w:rsidRPr="00BC5CAC">
        <w:rPr>
          <w:rFonts w:ascii="Times New Roman" w:hAnsi="Times New Roman" w:cs="Times New Roman"/>
          <w:sz w:val="30"/>
          <w:szCs w:val="30"/>
        </w:rPr>
        <w:t>в таблице</w:t>
      </w:r>
      <w:r w:rsidRPr="00BC5CAC">
        <w:rPr>
          <w:rFonts w:ascii="Times New Roman" w:hAnsi="Times New Roman" w:cs="Times New Roman"/>
          <w:sz w:val="30"/>
          <w:szCs w:val="30"/>
        </w:rPr>
        <w:t>:</w:t>
      </w:r>
    </w:p>
    <w:tbl>
      <w:tblPr>
        <w:tblStyle w:val="a3"/>
        <w:tblW w:w="9489" w:type="dxa"/>
        <w:jc w:val="center"/>
        <w:tblLayout w:type="fixed"/>
        <w:tblLook w:val="04A0" w:firstRow="1" w:lastRow="0" w:firstColumn="1" w:lastColumn="0" w:noHBand="0" w:noVBand="1"/>
      </w:tblPr>
      <w:tblGrid>
        <w:gridCol w:w="2761"/>
        <w:gridCol w:w="2600"/>
        <w:gridCol w:w="2294"/>
        <w:gridCol w:w="1834"/>
      </w:tblGrid>
      <w:tr w:rsidR="00BC5CAC" w:rsidRPr="00BC5CAC" w:rsidTr="00DC73A1">
        <w:trPr>
          <w:jc w:val="center"/>
        </w:trPr>
        <w:tc>
          <w:tcPr>
            <w:tcW w:w="2761" w:type="dxa"/>
            <w:shd w:val="clear" w:color="auto" w:fill="auto"/>
            <w:vAlign w:val="center"/>
          </w:tcPr>
          <w:p w:rsidR="00465DF9" w:rsidRPr="00BC5CAC" w:rsidRDefault="00465DF9" w:rsidP="002E3C7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C5CA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Классификация обращений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465DF9" w:rsidRPr="00BC5CAC" w:rsidRDefault="00465DF9" w:rsidP="002E3C7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C5CA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202</w:t>
            </w:r>
            <w:r w:rsidR="00B23499" w:rsidRPr="00BC5CA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  <w:r w:rsidRPr="00BC5CA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год (%</w:t>
            </w:r>
            <w:r w:rsidR="002473F1" w:rsidRPr="00BC5CA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к прошлому году</w:t>
            </w:r>
            <w:r w:rsidRPr="00BC5CA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465DF9" w:rsidRPr="00BC5CAC" w:rsidRDefault="00465DF9" w:rsidP="002E3C7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C5CA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202</w:t>
            </w:r>
            <w:r w:rsidR="00B23499" w:rsidRPr="00BC5CA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  <w:r w:rsidRPr="00BC5CA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год 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465DF9" w:rsidRPr="00BC5CAC" w:rsidRDefault="00465DF9" w:rsidP="002E3C7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C5CA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Динамика</w:t>
            </w:r>
          </w:p>
          <w:p w:rsidR="00465DF9" w:rsidRPr="00BC5CAC" w:rsidRDefault="00465DF9" w:rsidP="002E3C75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C5CA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(-/+)</w:t>
            </w:r>
          </w:p>
        </w:tc>
      </w:tr>
      <w:tr w:rsidR="00BC5CAC" w:rsidRPr="00BC5CAC" w:rsidTr="00DC73A1">
        <w:trPr>
          <w:jc w:val="center"/>
        </w:trPr>
        <w:tc>
          <w:tcPr>
            <w:tcW w:w="2761" w:type="dxa"/>
            <w:shd w:val="clear" w:color="auto" w:fill="auto"/>
          </w:tcPr>
          <w:p w:rsidR="00465DF9" w:rsidRPr="00BC5CAC" w:rsidRDefault="00465DF9" w:rsidP="002E3C7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eastAsia="Calibri" w:hAnsi="Times New Roman" w:cs="Times New Roman"/>
                <w:sz w:val="26"/>
                <w:szCs w:val="26"/>
              </w:rPr>
              <w:t>Всего обращений,</w:t>
            </w:r>
          </w:p>
          <w:p w:rsidR="00465DF9" w:rsidRPr="00BC5CAC" w:rsidRDefault="00465DF9" w:rsidP="002E3C75">
            <w:pPr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C5CA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из них:</w:t>
            </w:r>
          </w:p>
        </w:tc>
        <w:tc>
          <w:tcPr>
            <w:tcW w:w="2600" w:type="dxa"/>
            <w:shd w:val="clear" w:color="auto" w:fill="auto"/>
          </w:tcPr>
          <w:p w:rsidR="00465DF9" w:rsidRPr="00BC5CAC" w:rsidRDefault="00465DF9" w:rsidP="002E3C7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  <w:r w:rsidR="00062F76" w:rsidRPr="00BC5CAC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BC5C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r w:rsidR="007371A2" w:rsidRPr="00BC5CAC">
              <w:rPr>
                <w:rFonts w:ascii="Times New Roman" w:eastAsia="Calibri" w:hAnsi="Times New Roman" w:cs="Times New Roman"/>
                <w:sz w:val="26"/>
                <w:szCs w:val="26"/>
              </w:rPr>
              <w:t>80</w:t>
            </w:r>
            <w:r w:rsidRPr="00BC5CAC">
              <w:rPr>
                <w:rFonts w:ascii="Times New Roman" w:eastAsia="Calibri" w:hAnsi="Times New Roman" w:cs="Times New Roman"/>
                <w:sz w:val="26"/>
                <w:szCs w:val="26"/>
              </w:rPr>
              <w:t>%)</w:t>
            </w:r>
          </w:p>
        </w:tc>
        <w:tc>
          <w:tcPr>
            <w:tcW w:w="2294" w:type="dxa"/>
            <w:shd w:val="clear" w:color="auto" w:fill="auto"/>
          </w:tcPr>
          <w:p w:rsidR="00465DF9" w:rsidRPr="00BC5CAC" w:rsidRDefault="00B23499" w:rsidP="002E3C7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eastAsia="Calibri" w:hAnsi="Times New Roman" w:cs="Times New Roman"/>
                <w:sz w:val="26"/>
                <w:szCs w:val="26"/>
              </w:rPr>
              <w:t>261</w:t>
            </w:r>
          </w:p>
        </w:tc>
        <w:tc>
          <w:tcPr>
            <w:tcW w:w="1834" w:type="dxa"/>
            <w:shd w:val="clear" w:color="auto" w:fill="auto"/>
          </w:tcPr>
          <w:p w:rsidR="00465DF9" w:rsidRPr="00BC5CAC" w:rsidRDefault="00465DF9" w:rsidP="002E3C7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7371A2" w:rsidRPr="00BC5CAC">
              <w:rPr>
                <w:rFonts w:ascii="Times New Roman" w:eastAsia="Calibri" w:hAnsi="Times New Roman" w:cs="Times New Roman"/>
                <w:sz w:val="26"/>
                <w:szCs w:val="26"/>
              </w:rPr>
              <w:t>51</w:t>
            </w:r>
          </w:p>
        </w:tc>
      </w:tr>
      <w:tr w:rsidR="00BC5CAC" w:rsidRPr="00BC5CAC" w:rsidTr="00DC73A1">
        <w:trPr>
          <w:jc w:val="center"/>
        </w:trPr>
        <w:tc>
          <w:tcPr>
            <w:tcW w:w="2761" w:type="dxa"/>
            <w:shd w:val="clear" w:color="auto" w:fill="auto"/>
          </w:tcPr>
          <w:p w:rsidR="00465DF9" w:rsidRPr="00BC5CAC" w:rsidRDefault="00465DF9" w:rsidP="002E3C75">
            <w:pPr>
              <w:ind w:firstLine="851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C5CA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письменные</w:t>
            </w:r>
          </w:p>
        </w:tc>
        <w:tc>
          <w:tcPr>
            <w:tcW w:w="2600" w:type="dxa"/>
            <w:shd w:val="clear" w:color="auto" w:fill="auto"/>
          </w:tcPr>
          <w:p w:rsidR="00465DF9" w:rsidRPr="00BC5CAC" w:rsidRDefault="00062F76" w:rsidP="002E3C7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eastAsia="Calibri" w:hAnsi="Times New Roman" w:cs="Times New Roman"/>
                <w:sz w:val="26"/>
                <w:szCs w:val="26"/>
              </w:rPr>
              <w:t>108</w:t>
            </w:r>
            <w:r w:rsidR="00465DF9" w:rsidRPr="00BC5C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r w:rsidR="007371A2" w:rsidRPr="00BC5CAC">
              <w:rPr>
                <w:rFonts w:ascii="Times New Roman" w:eastAsia="Calibri" w:hAnsi="Times New Roman" w:cs="Times New Roman"/>
                <w:sz w:val="26"/>
                <w:szCs w:val="26"/>
              </w:rPr>
              <w:t>159</w:t>
            </w:r>
            <w:r w:rsidR="00465DF9" w:rsidRPr="00BC5CAC">
              <w:rPr>
                <w:rFonts w:ascii="Times New Roman" w:eastAsia="Calibri" w:hAnsi="Times New Roman" w:cs="Times New Roman"/>
                <w:sz w:val="26"/>
                <w:szCs w:val="26"/>
              </w:rPr>
              <w:t>%)</w:t>
            </w:r>
          </w:p>
        </w:tc>
        <w:tc>
          <w:tcPr>
            <w:tcW w:w="2294" w:type="dxa"/>
            <w:shd w:val="clear" w:color="auto" w:fill="auto"/>
          </w:tcPr>
          <w:p w:rsidR="00465DF9" w:rsidRPr="00BC5CAC" w:rsidRDefault="00B23499" w:rsidP="002E3C7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eastAsia="Calibri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834" w:type="dxa"/>
            <w:shd w:val="clear" w:color="auto" w:fill="auto"/>
          </w:tcPr>
          <w:p w:rsidR="00465DF9" w:rsidRPr="00BC5CAC" w:rsidRDefault="007371A2" w:rsidP="002E3C7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eastAsia="Calibri" w:hAnsi="Times New Roman" w:cs="Times New Roman"/>
                <w:sz w:val="26"/>
                <w:szCs w:val="26"/>
              </w:rPr>
              <w:t>+40</w:t>
            </w:r>
          </w:p>
        </w:tc>
      </w:tr>
      <w:tr w:rsidR="00BC5CAC" w:rsidRPr="00BC5CAC" w:rsidTr="00DC73A1">
        <w:trPr>
          <w:jc w:val="center"/>
        </w:trPr>
        <w:tc>
          <w:tcPr>
            <w:tcW w:w="2761" w:type="dxa"/>
            <w:shd w:val="clear" w:color="auto" w:fill="auto"/>
          </w:tcPr>
          <w:p w:rsidR="00465DF9" w:rsidRPr="00BC5CAC" w:rsidRDefault="00465DF9" w:rsidP="002E3C75">
            <w:pPr>
              <w:ind w:firstLine="851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C5CA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устные</w:t>
            </w:r>
          </w:p>
        </w:tc>
        <w:tc>
          <w:tcPr>
            <w:tcW w:w="2600" w:type="dxa"/>
            <w:shd w:val="clear" w:color="auto" w:fill="auto"/>
          </w:tcPr>
          <w:p w:rsidR="00465DF9" w:rsidRPr="00BC5CAC" w:rsidRDefault="00062F76" w:rsidP="002E3C7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eastAsia="Calibri" w:hAnsi="Times New Roman" w:cs="Times New Roman"/>
                <w:sz w:val="26"/>
                <w:szCs w:val="26"/>
              </w:rPr>
              <w:t>76</w:t>
            </w:r>
            <w:r w:rsidR="00465DF9" w:rsidRPr="00BC5C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r w:rsidR="007371A2" w:rsidRPr="00BC5CAC"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  <w:r w:rsidR="00465DF9" w:rsidRPr="00BC5CAC">
              <w:rPr>
                <w:rFonts w:ascii="Times New Roman" w:eastAsia="Calibri" w:hAnsi="Times New Roman" w:cs="Times New Roman"/>
                <w:sz w:val="26"/>
                <w:szCs w:val="26"/>
              </w:rPr>
              <w:t>%)</w:t>
            </w:r>
          </w:p>
        </w:tc>
        <w:tc>
          <w:tcPr>
            <w:tcW w:w="2294" w:type="dxa"/>
            <w:shd w:val="clear" w:color="auto" w:fill="auto"/>
          </w:tcPr>
          <w:p w:rsidR="00465DF9" w:rsidRPr="00BC5CAC" w:rsidRDefault="00B23499" w:rsidP="002E3C7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eastAsia="Calibri" w:hAnsi="Times New Roman" w:cs="Times New Roman"/>
                <w:sz w:val="26"/>
                <w:szCs w:val="26"/>
              </w:rPr>
              <w:t>151</w:t>
            </w:r>
          </w:p>
        </w:tc>
        <w:tc>
          <w:tcPr>
            <w:tcW w:w="1834" w:type="dxa"/>
            <w:shd w:val="clear" w:color="auto" w:fill="auto"/>
          </w:tcPr>
          <w:p w:rsidR="00465DF9" w:rsidRPr="00BC5CAC" w:rsidRDefault="007371A2" w:rsidP="002E3C7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eastAsia="Calibri" w:hAnsi="Times New Roman" w:cs="Times New Roman"/>
                <w:sz w:val="26"/>
                <w:szCs w:val="26"/>
              </w:rPr>
              <w:t>-75</w:t>
            </w:r>
          </w:p>
        </w:tc>
      </w:tr>
      <w:tr w:rsidR="00BC5CAC" w:rsidRPr="00BC5CAC" w:rsidTr="00DC73A1">
        <w:trPr>
          <w:jc w:val="center"/>
        </w:trPr>
        <w:tc>
          <w:tcPr>
            <w:tcW w:w="2761" w:type="dxa"/>
            <w:shd w:val="clear" w:color="auto" w:fill="auto"/>
          </w:tcPr>
          <w:p w:rsidR="00465DF9" w:rsidRPr="00BC5CAC" w:rsidRDefault="00465DF9" w:rsidP="002E3C75">
            <w:pPr>
              <w:ind w:firstLine="851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C5CA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электронные</w:t>
            </w:r>
          </w:p>
        </w:tc>
        <w:tc>
          <w:tcPr>
            <w:tcW w:w="2600" w:type="dxa"/>
            <w:shd w:val="clear" w:color="auto" w:fill="auto"/>
          </w:tcPr>
          <w:p w:rsidR="00465DF9" w:rsidRPr="00BC5CAC" w:rsidRDefault="00062F76" w:rsidP="002E3C7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  <w:r w:rsidR="00465DF9" w:rsidRPr="00BC5C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r w:rsidR="007371A2" w:rsidRPr="00BC5CAC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465DF9" w:rsidRPr="00BC5CAC">
              <w:rPr>
                <w:rFonts w:ascii="Times New Roman" w:eastAsia="Calibri" w:hAnsi="Times New Roman" w:cs="Times New Roman"/>
                <w:sz w:val="26"/>
                <w:szCs w:val="26"/>
              </w:rPr>
              <w:t>2%)</w:t>
            </w:r>
          </w:p>
        </w:tc>
        <w:tc>
          <w:tcPr>
            <w:tcW w:w="2294" w:type="dxa"/>
            <w:shd w:val="clear" w:color="auto" w:fill="auto"/>
          </w:tcPr>
          <w:p w:rsidR="00465DF9" w:rsidRPr="00BC5CAC" w:rsidRDefault="00B23499" w:rsidP="002E3C7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eastAsia="Calibri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834" w:type="dxa"/>
            <w:shd w:val="clear" w:color="auto" w:fill="auto"/>
          </w:tcPr>
          <w:p w:rsidR="00465DF9" w:rsidRPr="00BC5CAC" w:rsidRDefault="00465DF9" w:rsidP="002E3C7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eastAsia="Calibri" w:hAnsi="Times New Roman" w:cs="Times New Roman"/>
                <w:sz w:val="26"/>
                <w:szCs w:val="26"/>
              </w:rPr>
              <w:t>-16</w:t>
            </w:r>
          </w:p>
        </w:tc>
      </w:tr>
      <w:tr w:rsidR="00BC5CAC" w:rsidRPr="00BC5CAC" w:rsidTr="00DC73A1">
        <w:trPr>
          <w:jc w:val="center"/>
        </w:trPr>
        <w:tc>
          <w:tcPr>
            <w:tcW w:w="2761" w:type="dxa"/>
            <w:shd w:val="clear" w:color="auto" w:fill="auto"/>
          </w:tcPr>
          <w:p w:rsidR="00465DF9" w:rsidRPr="00BC5CAC" w:rsidRDefault="00465DF9" w:rsidP="002E3C75">
            <w:pPr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C5CA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Вид обращений:</w:t>
            </w:r>
          </w:p>
        </w:tc>
        <w:tc>
          <w:tcPr>
            <w:tcW w:w="2600" w:type="dxa"/>
            <w:shd w:val="clear" w:color="auto" w:fill="auto"/>
          </w:tcPr>
          <w:p w:rsidR="00465DF9" w:rsidRPr="00BC5CAC" w:rsidRDefault="00465DF9" w:rsidP="002E3C7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94" w:type="dxa"/>
            <w:shd w:val="clear" w:color="auto" w:fill="auto"/>
          </w:tcPr>
          <w:p w:rsidR="00465DF9" w:rsidRPr="00BC5CAC" w:rsidRDefault="00465DF9" w:rsidP="002E3C7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34" w:type="dxa"/>
            <w:shd w:val="clear" w:color="auto" w:fill="auto"/>
          </w:tcPr>
          <w:p w:rsidR="00465DF9" w:rsidRPr="00BC5CAC" w:rsidRDefault="00465DF9" w:rsidP="002E3C7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C5CAC" w:rsidRPr="00BC5CAC" w:rsidTr="00DC73A1">
        <w:trPr>
          <w:jc w:val="center"/>
        </w:trPr>
        <w:tc>
          <w:tcPr>
            <w:tcW w:w="2761" w:type="dxa"/>
            <w:shd w:val="clear" w:color="auto" w:fill="auto"/>
          </w:tcPr>
          <w:p w:rsidR="00465DF9" w:rsidRPr="00BC5CAC" w:rsidRDefault="00465DF9" w:rsidP="002E3C75">
            <w:pPr>
              <w:ind w:firstLine="567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C5CA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предложение</w:t>
            </w:r>
          </w:p>
        </w:tc>
        <w:tc>
          <w:tcPr>
            <w:tcW w:w="2600" w:type="dxa"/>
            <w:shd w:val="clear" w:color="auto" w:fill="auto"/>
          </w:tcPr>
          <w:p w:rsidR="00465DF9" w:rsidRPr="00BC5CAC" w:rsidRDefault="00465DF9" w:rsidP="002E3C7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94" w:type="dxa"/>
            <w:shd w:val="clear" w:color="auto" w:fill="auto"/>
          </w:tcPr>
          <w:p w:rsidR="00465DF9" w:rsidRPr="00BC5CAC" w:rsidRDefault="00465DF9" w:rsidP="002E3C7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34" w:type="dxa"/>
            <w:shd w:val="clear" w:color="auto" w:fill="auto"/>
          </w:tcPr>
          <w:p w:rsidR="00465DF9" w:rsidRPr="00BC5CAC" w:rsidRDefault="00465DF9" w:rsidP="002E3C7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BC5CAC" w:rsidRPr="00BC5CAC" w:rsidTr="00DC73A1">
        <w:trPr>
          <w:jc w:val="center"/>
        </w:trPr>
        <w:tc>
          <w:tcPr>
            <w:tcW w:w="2761" w:type="dxa"/>
            <w:shd w:val="clear" w:color="auto" w:fill="auto"/>
          </w:tcPr>
          <w:p w:rsidR="00465DF9" w:rsidRPr="00BC5CAC" w:rsidRDefault="00465DF9" w:rsidP="002E3C75">
            <w:pPr>
              <w:ind w:firstLine="567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C5CA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заявление</w:t>
            </w:r>
          </w:p>
        </w:tc>
        <w:tc>
          <w:tcPr>
            <w:tcW w:w="2600" w:type="dxa"/>
            <w:shd w:val="clear" w:color="auto" w:fill="auto"/>
          </w:tcPr>
          <w:p w:rsidR="00465DF9" w:rsidRPr="00BC5CAC" w:rsidRDefault="00465DF9" w:rsidP="002E3C7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766673" w:rsidRPr="00BC5CAC">
              <w:rPr>
                <w:rFonts w:ascii="Times New Roman" w:eastAsia="Calibri" w:hAnsi="Times New Roman" w:cs="Times New Roman"/>
                <w:sz w:val="26"/>
                <w:szCs w:val="26"/>
              </w:rPr>
              <w:t>04</w:t>
            </w:r>
            <w:r w:rsidRPr="00BC5C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r w:rsidR="00766673" w:rsidRPr="00BC5CAC">
              <w:rPr>
                <w:rFonts w:ascii="Times New Roman" w:eastAsia="Calibri" w:hAnsi="Times New Roman" w:cs="Times New Roman"/>
                <w:sz w:val="26"/>
                <w:szCs w:val="26"/>
              </w:rPr>
              <w:t>83</w:t>
            </w:r>
            <w:r w:rsidRPr="00BC5CAC">
              <w:rPr>
                <w:rFonts w:ascii="Times New Roman" w:eastAsia="Calibri" w:hAnsi="Times New Roman" w:cs="Times New Roman"/>
                <w:sz w:val="26"/>
                <w:szCs w:val="26"/>
              </w:rPr>
              <w:t>%)</w:t>
            </w:r>
          </w:p>
        </w:tc>
        <w:tc>
          <w:tcPr>
            <w:tcW w:w="2294" w:type="dxa"/>
            <w:shd w:val="clear" w:color="auto" w:fill="auto"/>
          </w:tcPr>
          <w:p w:rsidR="00465DF9" w:rsidRPr="00BC5CAC" w:rsidRDefault="00B23499" w:rsidP="002E3C7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eastAsia="Calibri" w:hAnsi="Times New Roman" w:cs="Times New Roman"/>
                <w:sz w:val="26"/>
                <w:szCs w:val="26"/>
              </w:rPr>
              <w:t>247</w:t>
            </w:r>
            <w:r w:rsidR="00465DF9" w:rsidRPr="00BC5C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34" w:type="dxa"/>
            <w:shd w:val="clear" w:color="auto" w:fill="auto"/>
          </w:tcPr>
          <w:p w:rsidR="00465DF9" w:rsidRPr="00BC5CAC" w:rsidRDefault="00465DF9" w:rsidP="002E3C7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766673" w:rsidRPr="00BC5CAC">
              <w:rPr>
                <w:rFonts w:ascii="Times New Roman" w:eastAsia="Calibri" w:hAnsi="Times New Roman" w:cs="Times New Roman"/>
                <w:sz w:val="26"/>
                <w:szCs w:val="26"/>
              </w:rPr>
              <w:t>43</w:t>
            </w:r>
          </w:p>
        </w:tc>
      </w:tr>
      <w:tr w:rsidR="00BC5CAC" w:rsidRPr="00BC5CAC" w:rsidTr="00DC73A1">
        <w:trPr>
          <w:jc w:val="center"/>
        </w:trPr>
        <w:tc>
          <w:tcPr>
            <w:tcW w:w="2761" w:type="dxa"/>
            <w:shd w:val="clear" w:color="auto" w:fill="auto"/>
          </w:tcPr>
          <w:p w:rsidR="00465DF9" w:rsidRPr="00BC5CAC" w:rsidRDefault="00465DF9" w:rsidP="002E3C75">
            <w:pPr>
              <w:ind w:firstLine="567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C5CA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жалоба</w:t>
            </w:r>
          </w:p>
        </w:tc>
        <w:tc>
          <w:tcPr>
            <w:tcW w:w="2600" w:type="dxa"/>
            <w:shd w:val="clear" w:color="auto" w:fill="auto"/>
          </w:tcPr>
          <w:p w:rsidR="00465DF9" w:rsidRPr="00BC5CAC" w:rsidRDefault="00766673" w:rsidP="002E3C7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465DF9" w:rsidRPr="00BC5C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r w:rsidRPr="00BC5CAC">
              <w:rPr>
                <w:rFonts w:ascii="Times New Roman" w:eastAsia="Calibri" w:hAnsi="Times New Roman" w:cs="Times New Roman"/>
                <w:sz w:val="26"/>
                <w:szCs w:val="26"/>
              </w:rPr>
              <w:t>43%</w:t>
            </w:r>
            <w:r w:rsidR="00465DF9" w:rsidRPr="00BC5CAC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94" w:type="dxa"/>
            <w:shd w:val="clear" w:color="auto" w:fill="auto"/>
          </w:tcPr>
          <w:p w:rsidR="00465DF9" w:rsidRPr="00BC5CAC" w:rsidRDefault="00B23499" w:rsidP="002E3C7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465DF9" w:rsidRPr="00BC5C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34" w:type="dxa"/>
            <w:shd w:val="clear" w:color="auto" w:fill="auto"/>
          </w:tcPr>
          <w:p w:rsidR="00465DF9" w:rsidRPr="00BC5CAC" w:rsidRDefault="00766673" w:rsidP="002E3C7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eastAsia="Calibri" w:hAnsi="Times New Roman" w:cs="Times New Roman"/>
                <w:sz w:val="26"/>
                <w:szCs w:val="26"/>
              </w:rPr>
              <w:t>-8</w:t>
            </w:r>
          </w:p>
        </w:tc>
      </w:tr>
      <w:tr w:rsidR="00BC5CAC" w:rsidRPr="00BC5CAC" w:rsidTr="00DC73A1">
        <w:trPr>
          <w:jc w:val="center"/>
        </w:trPr>
        <w:tc>
          <w:tcPr>
            <w:tcW w:w="2761" w:type="dxa"/>
            <w:shd w:val="clear" w:color="auto" w:fill="auto"/>
          </w:tcPr>
          <w:p w:rsidR="00465DF9" w:rsidRPr="00BC5CAC" w:rsidRDefault="00465DF9" w:rsidP="002E3C75">
            <w:pPr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C5CA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Повторные</w:t>
            </w:r>
          </w:p>
        </w:tc>
        <w:tc>
          <w:tcPr>
            <w:tcW w:w="2600" w:type="dxa"/>
            <w:shd w:val="clear" w:color="auto" w:fill="auto"/>
          </w:tcPr>
          <w:p w:rsidR="00465DF9" w:rsidRPr="00BC5CAC" w:rsidRDefault="00766673" w:rsidP="002E3C7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465DF9" w:rsidRPr="00BC5C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r w:rsidRPr="00BC5CAC">
              <w:rPr>
                <w:rFonts w:ascii="Times New Roman" w:eastAsia="Calibri" w:hAnsi="Times New Roman" w:cs="Times New Roman"/>
                <w:sz w:val="26"/>
                <w:szCs w:val="26"/>
              </w:rPr>
              <w:t>50%)</w:t>
            </w:r>
          </w:p>
        </w:tc>
        <w:tc>
          <w:tcPr>
            <w:tcW w:w="2294" w:type="dxa"/>
            <w:shd w:val="clear" w:color="auto" w:fill="auto"/>
          </w:tcPr>
          <w:p w:rsidR="00465DF9" w:rsidRPr="00BC5CAC" w:rsidRDefault="00B23499" w:rsidP="002E3C7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465DF9" w:rsidRPr="00BC5C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34" w:type="dxa"/>
            <w:shd w:val="clear" w:color="auto" w:fill="auto"/>
          </w:tcPr>
          <w:p w:rsidR="00465DF9" w:rsidRPr="00BC5CAC" w:rsidRDefault="00766673" w:rsidP="002E3C7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eastAsia="Calibri" w:hAnsi="Times New Roman" w:cs="Times New Roman"/>
                <w:sz w:val="26"/>
                <w:szCs w:val="26"/>
              </w:rPr>
              <w:t>-2</w:t>
            </w:r>
          </w:p>
        </w:tc>
      </w:tr>
      <w:tr w:rsidR="00BC5CAC" w:rsidRPr="00BC5CAC" w:rsidTr="00DC73A1">
        <w:trPr>
          <w:jc w:val="center"/>
        </w:trPr>
        <w:tc>
          <w:tcPr>
            <w:tcW w:w="2761" w:type="dxa"/>
            <w:shd w:val="clear" w:color="auto" w:fill="auto"/>
          </w:tcPr>
          <w:p w:rsidR="00465DF9" w:rsidRPr="00BC5CAC" w:rsidRDefault="00465DF9" w:rsidP="002E3C75">
            <w:pPr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BC5CA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Коллективные</w:t>
            </w:r>
          </w:p>
        </w:tc>
        <w:tc>
          <w:tcPr>
            <w:tcW w:w="2600" w:type="dxa"/>
            <w:shd w:val="clear" w:color="auto" w:fill="auto"/>
          </w:tcPr>
          <w:p w:rsidR="00465DF9" w:rsidRPr="00BC5CAC" w:rsidRDefault="00766673" w:rsidP="002E3C7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  <w:r w:rsidR="00465DF9" w:rsidRPr="00BC5C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r w:rsidRPr="00BC5CAC">
              <w:rPr>
                <w:rFonts w:ascii="Times New Roman" w:eastAsia="Calibri" w:hAnsi="Times New Roman" w:cs="Times New Roman"/>
                <w:sz w:val="26"/>
                <w:szCs w:val="26"/>
              </w:rPr>
              <w:t>76</w:t>
            </w:r>
            <w:r w:rsidR="00465DF9" w:rsidRPr="00BC5CAC">
              <w:rPr>
                <w:rFonts w:ascii="Times New Roman" w:eastAsia="Calibri" w:hAnsi="Times New Roman" w:cs="Times New Roman"/>
                <w:sz w:val="26"/>
                <w:szCs w:val="26"/>
              </w:rPr>
              <w:t>%)</w:t>
            </w:r>
          </w:p>
        </w:tc>
        <w:tc>
          <w:tcPr>
            <w:tcW w:w="2294" w:type="dxa"/>
            <w:shd w:val="clear" w:color="auto" w:fill="auto"/>
          </w:tcPr>
          <w:p w:rsidR="00465DF9" w:rsidRPr="00BC5CAC" w:rsidRDefault="00B23499" w:rsidP="002E3C7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834" w:type="dxa"/>
            <w:shd w:val="clear" w:color="auto" w:fill="auto"/>
          </w:tcPr>
          <w:p w:rsidR="00465DF9" w:rsidRPr="00BC5CAC" w:rsidRDefault="00766673" w:rsidP="002E3C7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eastAsia="Calibri" w:hAnsi="Times New Roman" w:cs="Times New Roman"/>
                <w:sz w:val="26"/>
                <w:szCs w:val="26"/>
              </w:rPr>
              <w:t>-5</w:t>
            </w:r>
          </w:p>
        </w:tc>
      </w:tr>
    </w:tbl>
    <w:p w:rsidR="00581BF1" w:rsidRPr="00BC5CAC" w:rsidRDefault="00581BF1" w:rsidP="002E3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143CE" w:rsidRPr="00BC5CAC" w:rsidRDefault="003143CE" w:rsidP="002E3C7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C5CAC">
        <w:rPr>
          <w:rFonts w:ascii="Times New Roman" w:hAnsi="Times New Roman" w:cs="Times New Roman"/>
          <w:i/>
          <w:sz w:val="30"/>
          <w:szCs w:val="30"/>
        </w:rPr>
        <w:t>В 202</w:t>
      </w:r>
      <w:r w:rsidR="007371A2" w:rsidRPr="00BC5CAC">
        <w:rPr>
          <w:rFonts w:ascii="Times New Roman" w:hAnsi="Times New Roman" w:cs="Times New Roman"/>
          <w:i/>
          <w:sz w:val="30"/>
          <w:szCs w:val="30"/>
        </w:rPr>
        <w:t>4</w:t>
      </w:r>
      <w:r w:rsidRPr="00BC5CAC">
        <w:rPr>
          <w:rFonts w:ascii="Times New Roman" w:hAnsi="Times New Roman" w:cs="Times New Roman"/>
          <w:i/>
          <w:sz w:val="30"/>
          <w:szCs w:val="30"/>
        </w:rPr>
        <w:t xml:space="preserve"> году в сравнении с 202</w:t>
      </w:r>
      <w:r w:rsidR="007371A2" w:rsidRPr="00BC5CAC">
        <w:rPr>
          <w:rFonts w:ascii="Times New Roman" w:hAnsi="Times New Roman" w:cs="Times New Roman"/>
          <w:i/>
          <w:sz w:val="30"/>
          <w:szCs w:val="30"/>
        </w:rPr>
        <w:t>3</w:t>
      </w:r>
      <w:r w:rsidRPr="00BC5CAC">
        <w:rPr>
          <w:rFonts w:ascii="Times New Roman" w:hAnsi="Times New Roman" w:cs="Times New Roman"/>
          <w:i/>
          <w:sz w:val="30"/>
          <w:szCs w:val="30"/>
        </w:rPr>
        <w:t xml:space="preserve"> годом наблюдается </w:t>
      </w:r>
      <w:r w:rsidR="00E838FF" w:rsidRPr="00BC5CAC">
        <w:rPr>
          <w:rFonts w:ascii="Times New Roman" w:hAnsi="Times New Roman" w:cs="Times New Roman"/>
          <w:i/>
          <w:sz w:val="30"/>
          <w:szCs w:val="30"/>
        </w:rPr>
        <w:t>снижение</w:t>
      </w:r>
      <w:r w:rsidRPr="00BC5CAC">
        <w:rPr>
          <w:rFonts w:ascii="Times New Roman" w:hAnsi="Times New Roman" w:cs="Times New Roman"/>
          <w:i/>
          <w:sz w:val="30"/>
          <w:szCs w:val="30"/>
        </w:rPr>
        <w:t xml:space="preserve"> общего количества обращений на </w:t>
      </w:r>
      <w:r w:rsidR="007371A2" w:rsidRPr="00BC5CAC">
        <w:rPr>
          <w:rFonts w:ascii="Times New Roman" w:hAnsi="Times New Roman" w:cs="Times New Roman"/>
          <w:i/>
          <w:sz w:val="30"/>
          <w:szCs w:val="30"/>
        </w:rPr>
        <w:t>51</w:t>
      </w:r>
      <w:r w:rsidRPr="00BC5CAC">
        <w:rPr>
          <w:rFonts w:ascii="Times New Roman" w:hAnsi="Times New Roman" w:cs="Times New Roman"/>
          <w:i/>
          <w:sz w:val="30"/>
          <w:szCs w:val="30"/>
        </w:rPr>
        <w:t xml:space="preserve"> (</w:t>
      </w:r>
      <w:r w:rsidR="007371A2" w:rsidRPr="00BC5CAC">
        <w:rPr>
          <w:rFonts w:ascii="Times New Roman" w:hAnsi="Times New Roman" w:cs="Times New Roman"/>
          <w:i/>
          <w:sz w:val="30"/>
          <w:szCs w:val="30"/>
        </w:rPr>
        <w:t>80</w:t>
      </w:r>
      <w:r w:rsidRPr="00BC5CAC">
        <w:rPr>
          <w:rFonts w:ascii="Times New Roman" w:hAnsi="Times New Roman" w:cs="Times New Roman"/>
          <w:i/>
          <w:sz w:val="30"/>
          <w:szCs w:val="30"/>
        </w:rPr>
        <w:t xml:space="preserve"> %), </w:t>
      </w:r>
      <w:r w:rsidR="007371A2" w:rsidRPr="00BC5CAC">
        <w:rPr>
          <w:rFonts w:ascii="Times New Roman" w:hAnsi="Times New Roman" w:cs="Times New Roman"/>
          <w:i/>
          <w:sz w:val="30"/>
          <w:szCs w:val="30"/>
        </w:rPr>
        <w:t>устных на 75 (50%)</w:t>
      </w:r>
      <w:r w:rsidR="00C02F7C" w:rsidRPr="00BC5CAC">
        <w:rPr>
          <w:rFonts w:ascii="Times New Roman" w:hAnsi="Times New Roman" w:cs="Times New Roman"/>
          <w:i/>
          <w:sz w:val="30"/>
          <w:szCs w:val="30"/>
        </w:rPr>
        <w:t>, электронных на 16 (</w:t>
      </w:r>
      <w:r w:rsidR="007371A2" w:rsidRPr="00BC5CAC">
        <w:rPr>
          <w:rFonts w:ascii="Times New Roman" w:hAnsi="Times New Roman" w:cs="Times New Roman"/>
          <w:i/>
          <w:sz w:val="30"/>
          <w:szCs w:val="30"/>
        </w:rPr>
        <w:t>6</w:t>
      </w:r>
      <w:r w:rsidR="00C02F7C" w:rsidRPr="00BC5CAC">
        <w:rPr>
          <w:rFonts w:ascii="Times New Roman" w:hAnsi="Times New Roman" w:cs="Times New Roman"/>
          <w:i/>
          <w:sz w:val="30"/>
          <w:szCs w:val="30"/>
        </w:rPr>
        <w:t xml:space="preserve">2%). При этом наблюдается </w:t>
      </w:r>
      <w:r w:rsidR="0021400C" w:rsidRPr="00BC5CAC">
        <w:rPr>
          <w:rFonts w:ascii="Times New Roman" w:hAnsi="Times New Roman" w:cs="Times New Roman"/>
          <w:i/>
          <w:sz w:val="30"/>
          <w:szCs w:val="30"/>
        </w:rPr>
        <w:t xml:space="preserve">увеличение </w:t>
      </w:r>
      <w:r w:rsidR="007371A2" w:rsidRPr="00BC5CAC">
        <w:rPr>
          <w:rFonts w:ascii="Times New Roman" w:hAnsi="Times New Roman" w:cs="Times New Roman"/>
          <w:i/>
          <w:sz w:val="30"/>
          <w:szCs w:val="30"/>
        </w:rPr>
        <w:t>письменных</w:t>
      </w:r>
      <w:r w:rsidR="00C02F7C" w:rsidRPr="00BC5CAC">
        <w:rPr>
          <w:rFonts w:ascii="Times New Roman" w:hAnsi="Times New Roman" w:cs="Times New Roman"/>
          <w:i/>
          <w:sz w:val="30"/>
          <w:szCs w:val="30"/>
        </w:rPr>
        <w:t xml:space="preserve"> обращений </w:t>
      </w:r>
      <w:r w:rsidRPr="00BC5CAC">
        <w:rPr>
          <w:rFonts w:ascii="Times New Roman" w:hAnsi="Times New Roman" w:cs="Times New Roman"/>
          <w:i/>
          <w:sz w:val="30"/>
          <w:szCs w:val="30"/>
        </w:rPr>
        <w:t xml:space="preserve">на </w:t>
      </w:r>
      <w:r w:rsidR="007371A2" w:rsidRPr="00BC5CAC">
        <w:rPr>
          <w:rFonts w:ascii="Times New Roman" w:hAnsi="Times New Roman" w:cs="Times New Roman"/>
          <w:i/>
          <w:sz w:val="30"/>
          <w:szCs w:val="30"/>
        </w:rPr>
        <w:t>40</w:t>
      </w:r>
      <w:r w:rsidRPr="00BC5CAC">
        <w:rPr>
          <w:rFonts w:ascii="Times New Roman" w:hAnsi="Times New Roman" w:cs="Times New Roman"/>
          <w:i/>
          <w:sz w:val="30"/>
          <w:szCs w:val="30"/>
        </w:rPr>
        <w:t xml:space="preserve"> (</w:t>
      </w:r>
      <w:r w:rsidR="0021400C" w:rsidRPr="00BC5CAC">
        <w:rPr>
          <w:rFonts w:ascii="Times New Roman" w:hAnsi="Times New Roman" w:cs="Times New Roman"/>
          <w:i/>
          <w:sz w:val="30"/>
          <w:szCs w:val="30"/>
        </w:rPr>
        <w:t>1</w:t>
      </w:r>
      <w:r w:rsidR="007371A2" w:rsidRPr="00BC5CAC">
        <w:rPr>
          <w:rFonts w:ascii="Times New Roman" w:hAnsi="Times New Roman" w:cs="Times New Roman"/>
          <w:i/>
          <w:sz w:val="30"/>
          <w:szCs w:val="30"/>
        </w:rPr>
        <w:t>59</w:t>
      </w:r>
      <w:r w:rsidR="0021400C" w:rsidRPr="00BC5CAC">
        <w:rPr>
          <w:rFonts w:ascii="Times New Roman" w:hAnsi="Times New Roman" w:cs="Times New Roman"/>
          <w:i/>
          <w:sz w:val="30"/>
          <w:szCs w:val="30"/>
        </w:rPr>
        <w:t>%</w:t>
      </w:r>
      <w:r w:rsidRPr="00BC5CAC">
        <w:rPr>
          <w:rFonts w:ascii="Times New Roman" w:hAnsi="Times New Roman" w:cs="Times New Roman"/>
          <w:i/>
          <w:sz w:val="30"/>
          <w:szCs w:val="30"/>
        </w:rPr>
        <w:t>)</w:t>
      </w:r>
      <w:r w:rsidR="00766673" w:rsidRPr="00BC5CAC">
        <w:rPr>
          <w:rFonts w:ascii="Times New Roman" w:hAnsi="Times New Roman" w:cs="Times New Roman"/>
          <w:i/>
          <w:sz w:val="30"/>
          <w:szCs w:val="30"/>
        </w:rPr>
        <w:t>. В том числе снижение количества обращений по видам. Из них:</w:t>
      </w:r>
      <w:r w:rsidRPr="00BC5CAC">
        <w:rPr>
          <w:rFonts w:ascii="Times New Roman" w:hAnsi="Times New Roman" w:cs="Times New Roman"/>
          <w:i/>
          <w:sz w:val="30"/>
          <w:szCs w:val="30"/>
        </w:rPr>
        <w:t xml:space="preserve"> коллективных </w:t>
      </w:r>
      <w:r w:rsidR="001A4BAE" w:rsidRPr="00BC5CAC">
        <w:rPr>
          <w:rFonts w:ascii="Times New Roman" w:hAnsi="Times New Roman" w:cs="Times New Roman"/>
          <w:i/>
          <w:sz w:val="30"/>
          <w:szCs w:val="30"/>
        </w:rPr>
        <w:t xml:space="preserve">обращений </w:t>
      </w:r>
      <w:r w:rsidRPr="00BC5CAC">
        <w:rPr>
          <w:rFonts w:ascii="Times New Roman" w:hAnsi="Times New Roman" w:cs="Times New Roman"/>
          <w:i/>
          <w:sz w:val="30"/>
          <w:szCs w:val="30"/>
        </w:rPr>
        <w:t xml:space="preserve">на </w:t>
      </w:r>
      <w:r w:rsidR="00766673" w:rsidRPr="00BC5CAC">
        <w:rPr>
          <w:rFonts w:ascii="Times New Roman" w:hAnsi="Times New Roman" w:cs="Times New Roman"/>
          <w:i/>
          <w:sz w:val="30"/>
          <w:szCs w:val="30"/>
        </w:rPr>
        <w:t>5</w:t>
      </w:r>
      <w:r w:rsidRPr="00BC5CAC">
        <w:rPr>
          <w:rFonts w:ascii="Times New Roman" w:hAnsi="Times New Roman" w:cs="Times New Roman"/>
          <w:i/>
          <w:sz w:val="30"/>
          <w:szCs w:val="30"/>
        </w:rPr>
        <w:t xml:space="preserve"> (</w:t>
      </w:r>
      <w:r w:rsidR="00766673" w:rsidRPr="00BC5CAC">
        <w:rPr>
          <w:rFonts w:ascii="Times New Roman" w:hAnsi="Times New Roman" w:cs="Times New Roman"/>
          <w:i/>
          <w:sz w:val="30"/>
          <w:szCs w:val="30"/>
        </w:rPr>
        <w:t>76</w:t>
      </w:r>
      <w:r w:rsidR="00126B96" w:rsidRPr="00BC5CAC">
        <w:rPr>
          <w:rFonts w:ascii="Times New Roman" w:hAnsi="Times New Roman" w:cs="Times New Roman"/>
          <w:i/>
          <w:sz w:val="30"/>
          <w:szCs w:val="30"/>
        </w:rPr>
        <w:t>%</w:t>
      </w:r>
      <w:r w:rsidRPr="00BC5CAC">
        <w:rPr>
          <w:rFonts w:ascii="Times New Roman" w:hAnsi="Times New Roman" w:cs="Times New Roman"/>
          <w:i/>
          <w:sz w:val="30"/>
          <w:szCs w:val="30"/>
        </w:rPr>
        <w:t xml:space="preserve">) </w:t>
      </w:r>
      <w:r w:rsidR="00126B96" w:rsidRPr="00BC5CAC">
        <w:rPr>
          <w:rFonts w:ascii="Times New Roman" w:hAnsi="Times New Roman" w:cs="Times New Roman"/>
          <w:i/>
          <w:sz w:val="30"/>
          <w:szCs w:val="30"/>
        </w:rPr>
        <w:t>и</w:t>
      </w:r>
      <w:r w:rsidR="00A8541C" w:rsidRPr="00BC5CAC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C02F7C" w:rsidRPr="00BC5CAC">
        <w:rPr>
          <w:rFonts w:ascii="Times New Roman" w:hAnsi="Times New Roman" w:cs="Times New Roman"/>
          <w:i/>
          <w:sz w:val="30"/>
          <w:szCs w:val="30"/>
        </w:rPr>
        <w:t xml:space="preserve">повторных </w:t>
      </w:r>
      <w:r w:rsidR="00782A70" w:rsidRPr="00BC5CAC">
        <w:rPr>
          <w:rFonts w:ascii="Times New Roman" w:hAnsi="Times New Roman" w:cs="Times New Roman"/>
          <w:i/>
          <w:sz w:val="30"/>
          <w:szCs w:val="30"/>
        </w:rPr>
        <w:t xml:space="preserve">на </w:t>
      </w:r>
      <w:r w:rsidR="001A4BAE" w:rsidRPr="00BC5CAC">
        <w:rPr>
          <w:rFonts w:ascii="Times New Roman" w:hAnsi="Times New Roman" w:cs="Times New Roman"/>
          <w:i/>
          <w:sz w:val="30"/>
          <w:szCs w:val="30"/>
        </w:rPr>
        <w:t>2</w:t>
      </w:r>
      <w:r w:rsidR="00782A70" w:rsidRPr="00BC5CAC">
        <w:rPr>
          <w:rFonts w:ascii="Times New Roman" w:hAnsi="Times New Roman" w:cs="Times New Roman"/>
          <w:i/>
          <w:sz w:val="30"/>
          <w:szCs w:val="30"/>
        </w:rPr>
        <w:t xml:space="preserve"> (</w:t>
      </w:r>
      <w:r w:rsidR="001A4BAE" w:rsidRPr="00BC5CAC">
        <w:rPr>
          <w:rFonts w:ascii="Times New Roman" w:hAnsi="Times New Roman" w:cs="Times New Roman"/>
          <w:i/>
          <w:sz w:val="30"/>
          <w:szCs w:val="30"/>
        </w:rPr>
        <w:t>50</w:t>
      </w:r>
      <w:r w:rsidR="00782A70" w:rsidRPr="00BC5CAC">
        <w:rPr>
          <w:rFonts w:ascii="Times New Roman" w:hAnsi="Times New Roman" w:cs="Times New Roman"/>
          <w:i/>
          <w:sz w:val="30"/>
          <w:szCs w:val="30"/>
        </w:rPr>
        <w:t>%)</w:t>
      </w:r>
      <w:r w:rsidRPr="00BC5CAC">
        <w:rPr>
          <w:rFonts w:ascii="Times New Roman" w:hAnsi="Times New Roman" w:cs="Times New Roman"/>
          <w:i/>
          <w:sz w:val="30"/>
          <w:szCs w:val="30"/>
        </w:rPr>
        <w:t>.</w:t>
      </w:r>
    </w:p>
    <w:p w:rsidR="006A673C" w:rsidRPr="00BC5CAC" w:rsidRDefault="003143CE" w:rsidP="00BC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5CAC">
        <w:rPr>
          <w:rFonts w:ascii="Times New Roman" w:hAnsi="Times New Roman" w:cs="Times New Roman"/>
          <w:sz w:val="30"/>
          <w:szCs w:val="30"/>
        </w:rPr>
        <w:t xml:space="preserve">Из общего количества обращений </w:t>
      </w:r>
      <w:r w:rsidR="001A4BAE" w:rsidRPr="00BC5CAC">
        <w:rPr>
          <w:rFonts w:ascii="Times New Roman" w:hAnsi="Times New Roman" w:cs="Times New Roman"/>
          <w:sz w:val="30"/>
          <w:szCs w:val="30"/>
        </w:rPr>
        <w:t>204</w:t>
      </w:r>
      <w:r w:rsidRPr="00BC5CAC">
        <w:rPr>
          <w:rFonts w:ascii="Times New Roman" w:hAnsi="Times New Roman" w:cs="Times New Roman"/>
          <w:sz w:val="30"/>
          <w:szCs w:val="30"/>
        </w:rPr>
        <w:t xml:space="preserve"> (9</w:t>
      </w:r>
      <w:r w:rsidR="001A4BAE" w:rsidRPr="00BC5CAC">
        <w:rPr>
          <w:rFonts w:ascii="Times New Roman" w:hAnsi="Times New Roman" w:cs="Times New Roman"/>
          <w:sz w:val="30"/>
          <w:szCs w:val="30"/>
        </w:rPr>
        <w:t>7</w:t>
      </w:r>
      <w:r w:rsidRPr="00BC5CAC">
        <w:rPr>
          <w:rFonts w:ascii="Times New Roman" w:hAnsi="Times New Roman" w:cs="Times New Roman"/>
          <w:sz w:val="30"/>
          <w:szCs w:val="30"/>
        </w:rPr>
        <w:t xml:space="preserve"> %) это заявления, </w:t>
      </w:r>
      <w:r w:rsidR="001A4BAE" w:rsidRPr="00BC5CAC">
        <w:rPr>
          <w:rFonts w:ascii="Times New Roman" w:hAnsi="Times New Roman" w:cs="Times New Roman"/>
          <w:sz w:val="30"/>
          <w:szCs w:val="30"/>
        </w:rPr>
        <w:t>6</w:t>
      </w:r>
      <w:r w:rsidRPr="00BC5CAC">
        <w:rPr>
          <w:rFonts w:ascii="Times New Roman" w:hAnsi="Times New Roman" w:cs="Times New Roman"/>
          <w:sz w:val="30"/>
          <w:szCs w:val="30"/>
        </w:rPr>
        <w:t xml:space="preserve"> (</w:t>
      </w:r>
      <w:r w:rsidR="001A4BAE" w:rsidRPr="00BC5CAC">
        <w:rPr>
          <w:rFonts w:ascii="Times New Roman" w:hAnsi="Times New Roman" w:cs="Times New Roman"/>
          <w:sz w:val="30"/>
          <w:szCs w:val="30"/>
        </w:rPr>
        <w:t>3</w:t>
      </w:r>
      <w:r w:rsidRPr="00BC5CAC">
        <w:rPr>
          <w:rFonts w:ascii="Times New Roman" w:hAnsi="Times New Roman" w:cs="Times New Roman"/>
          <w:sz w:val="30"/>
          <w:szCs w:val="30"/>
        </w:rPr>
        <w:t>%) жалобы.</w:t>
      </w:r>
    </w:p>
    <w:p w:rsidR="003143CE" w:rsidRPr="00BC5CAC" w:rsidRDefault="003143CE" w:rsidP="002E3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5CAC">
        <w:rPr>
          <w:rFonts w:ascii="Times New Roman" w:hAnsi="Times New Roman" w:cs="Times New Roman"/>
          <w:sz w:val="30"/>
          <w:szCs w:val="30"/>
        </w:rPr>
        <w:t>Те</w:t>
      </w:r>
      <w:r w:rsidR="00030DEF" w:rsidRPr="00BC5CAC">
        <w:rPr>
          <w:rFonts w:ascii="Times New Roman" w:hAnsi="Times New Roman" w:cs="Times New Roman"/>
          <w:sz w:val="30"/>
          <w:szCs w:val="30"/>
        </w:rPr>
        <w:t xml:space="preserve">матическая структура обращений </w:t>
      </w:r>
      <w:r w:rsidRPr="00BC5CAC">
        <w:rPr>
          <w:rFonts w:ascii="Times New Roman" w:hAnsi="Times New Roman" w:cs="Times New Roman"/>
          <w:sz w:val="30"/>
          <w:szCs w:val="30"/>
        </w:rPr>
        <w:t>остается стабильной и значительных изменений по срав</w:t>
      </w:r>
      <w:r w:rsidR="00581BF1" w:rsidRPr="00BC5CAC">
        <w:rPr>
          <w:rFonts w:ascii="Times New Roman" w:hAnsi="Times New Roman" w:cs="Times New Roman"/>
          <w:sz w:val="30"/>
          <w:szCs w:val="30"/>
        </w:rPr>
        <w:t>нению с прошлым годом не имеется</w:t>
      </w:r>
      <w:r w:rsidRPr="00BC5CAC">
        <w:rPr>
          <w:rFonts w:ascii="Times New Roman" w:hAnsi="Times New Roman" w:cs="Times New Roman"/>
          <w:sz w:val="30"/>
          <w:szCs w:val="30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816"/>
        <w:gridCol w:w="851"/>
        <w:gridCol w:w="992"/>
        <w:gridCol w:w="850"/>
        <w:gridCol w:w="1134"/>
      </w:tblGrid>
      <w:tr w:rsidR="00BC5CAC" w:rsidRPr="00BC5CAC" w:rsidTr="00FD4AF9">
        <w:tc>
          <w:tcPr>
            <w:tcW w:w="5104" w:type="dxa"/>
            <w:vMerge w:val="restart"/>
            <w:vAlign w:val="center"/>
          </w:tcPr>
          <w:p w:rsidR="003143CE" w:rsidRPr="00BC5CAC" w:rsidRDefault="003143CE" w:rsidP="002E3C75">
            <w:pPr>
              <w:tabs>
                <w:tab w:val="center" w:pos="3371"/>
                <w:tab w:val="right" w:pos="6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b/>
                <w:sz w:val="26"/>
                <w:szCs w:val="26"/>
              </w:rPr>
              <w:t>Тематика поступивших обращений</w:t>
            </w:r>
          </w:p>
        </w:tc>
        <w:tc>
          <w:tcPr>
            <w:tcW w:w="816" w:type="dxa"/>
            <w:vAlign w:val="center"/>
          </w:tcPr>
          <w:p w:rsidR="003143CE" w:rsidRPr="00BC5CAC" w:rsidRDefault="003143C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b/>
                <w:sz w:val="26"/>
                <w:szCs w:val="26"/>
              </w:rPr>
              <w:t>кол-во</w:t>
            </w:r>
          </w:p>
        </w:tc>
        <w:tc>
          <w:tcPr>
            <w:tcW w:w="851" w:type="dxa"/>
            <w:vAlign w:val="center"/>
          </w:tcPr>
          <w:p w:rsidR="003143CE" w:rsidRPr="00BC5CAC" w:rsidRDefault="003143C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992" w:type="dxa"/>
            <w:vAlign w:val="center"/>
          </w:tcPr>
          <w:p w:rsidR="003143CE" w:rsidRPr="00BC5CAC" w:rsidRDefault="003143C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b/>
                <w:sz w:val="26"/>
                <w:szCs w:val="26"/>
              </w:rPr>
              <w:t>кол-во</w:t>
            </w:r>
          </w:p>
        </w:tc>
        <w:tc>
          <w:tcPr>
            <w:tcW w:w="850" w:type="dxa"/>
            <w:vAlign w:val="center"/>
          </w:tcPr>
          <w:p w:rsidR="003143CE" w:rsidRPr="00BC5CAC" w:rsidRDefault="003143C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134" w:type="dxa"/>
            <w:vAlign w:val="center"/>
          </w:tcPr>
          <w:p w:rsidR="003143CE" w:rsidRPr="00BC5CAC" w:rsidRDefault="003143C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b/>
                <w:sz w:val="26"/>
                <w:szCs w:val="26"/>
              </w:rPr>
              <w:t>Дина-</w:t>
            </w:r>
            <w:proofErr w:type="spellStart"/>
            <w:r w:rsidRPr="00BC5CAC">
              <w:rPr>
                <w:rFonts w:ascii="Times New Roman" w:hAnsi="Times New Roman" w:cs="Times New Roman"/>
                <w:b/>
                <w:sz w:val="26"/>
                <w:szCs w:val="26"/>
              </w:rPr>
              <w:t>мика</w:t>
            </w:r>
            <w:proofErr w:type="spellEnd"/>
          </w:p>
        </w:tc>
      </w:tr>
      <w:tr w:rsidR="00BC5CAC" w:rsidRPr="00BC5CAC" w:rsidTr="00FD4AF9">
        <w:trPr>
          <w:trHeight w:val="70"/>
        </w:trPr>
        <w:tc>
          <w:tcPr>
            <w:tcW w:w="5104" w:type="dxa"/>
            <w:vMerge/>
          </w:tcPr>
          <w:p w:rsidR="003143CE" w:rsidRPr="00BC5CAC" w:rsidRDefault="003143CE" w:rsidP="002E3C75">
            <w:pPr>
              <w:tabs>
                <w:tab w:val="center" w:pos="3371"/>
                <w:tab w:val="right" w:pos="6742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6" w:type="dxa"/>
          </w:tcPr>
          <w:p w:rsidR="003143CE" w:rsidRPr="00BC5CAC" w:rsidRDefault="003143C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="0084614F" w:rsidRPr="00BC5CA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3143CE" w:rsidRPr="00BC5CAC" w:rsidRDefault="003143C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="0084614F" w:rsidRPr="00BC5CA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3143CE" w:rsidRPr="00BC5CAC" w:rsidRDefault="00B416C8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="0084614F" w:rsidRPr="00BC5CA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3143CE" w:rsidRPr="00BC5CAC" w:rsidRDefault="003143C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="0084614F" w:rsidRPr="00BC5CA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3143CE" w:rsidRPr="00BC5CAC" w:rsidRDefault="003143C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b/>
                <w:sz w:val="26"/>
                <w:szCs w:val="26"/>
              </w:rPr>
              <w:t>+/-</w:t>
            </w:r>
          </w:p>
        </w:tc>
      </w:tr>
      <w:tr w:rsidR="00BC5CAC" w:rsidRPr="00BC5CAC" w:rsidTr="00030DEF">
        <w:tc>
          <w:tcPr>
            <w:tcW w:w="5104" w:type="dxa"/>
            <w:shd w:val="clear" w:color="auto" w:fill="D9D9D9" w:themeFill="background1" w:themeFillShade="D9"/>
          </w:tcPr>
          <w:p w:rsidR="003143CE" w:rsidRPr="00BC5CAC" w:rsidRDefault="00FD4AF9" w:rsidP="002E3C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b/>
                <w:sz w:val="26"/>
                <w:szCs w:val="26"/>
              </w:rPr>
              <w:t>Жилищный фонд и ЖКХ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3143CE" w:rsidRPr="00BC5CAC" w:rsidRDefault="000229B3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b/>
                <w:sz w:val="26"/>
                <w:szCs w:val="26"/>
              </w:rPr>
              <w:t>76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D77C21" w:rsidRPr="00BC5CAC" w:rsidRDefault="006F2DD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b/>
                <w:sz w:val="26"/>
                <w:szCs w:val="26"/>
              </w:rPr>
              <w:t>36,2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A609C" w:rsidRPr="00BC5CAC" w:rsidRDefault="0084614F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b/>
                <w:sz w:val="26"/>
                <w:szCs w:val="26"/>
              </w:rPr>
              <w:t>123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143CE" w:rsidRPr="00BC5CAC" w:rsidRDefault="003143C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61260E" w:rsidRPr="00BC5CAC">
              <w:rPr>
                <w:rFonts w:ascii="Times New Roman" w:hAnsi="Times New Roman" w:cs="Times New Roman"/>
                <w:b/>
                <w:sz w:val="26"/>
                <w:szCs w:val="26"/>
              </w:rPr>
              <w:t>7,</w:t>
            </w:r>
            <w:r w:rsidR="0084614F" w:rsidRPr="00BC5CA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143CE" w:rsidRPr="00BC5CAC" w:rsidRDefault="006F2DD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b/>
                <w:sz w:val="26"/>
                <w:szCs w:val="26"/>
              </w:rPr>
              <w:t>-47</w:t>
            </w:r>
          </w:p>
        </w:tc>
      </w:tr>
      <w:tr w:rsidR="00BC5CAC" w:rsidRPr="00BC5CAC" w:rsidTr="00FD4AF9">
        <w:tc>
          <w:tcPr>
            <w:tcW w:w="5104" w:type="dxa"/>
          </w:tcPr>
          <w:p w:rsidR="003143CE" w:rsidRPr="00BC5CAC" w:rsidRDefault="003143CE" w:rsidP="002E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Экономика</w:t>
            </w:r>
          </w:p>
        </w:tc>
        <w:tc>
          <w:tcPr>
            <w:tcW w:w="816" w:type="dxa"/>
          </w:tcPr>
          <w:p w:rsidR="003143CE" w:rsidRPr="00BC5CAC" w:rsidRDefault="000229B3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3143CE" w:rsidRPr="00BC5CAC" w:rsidRDefault="006F2DD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992" w:type="dxa"/>
          </w:tcPr>
          <w:p w:rsidR="003143CE" w:rsidRPr="00BC5CAC" w:rsidRDefault="0061260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143CE" w:rsidRPr="00BC5CAC" w:rsidRDefault="0061260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143CE" w:rsidRPr="00BC5CAC" w:rsidRDefault="006F2DD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+2</w:t>
            </w:r>
          </w:p>
        </w:tc>
      </w:tr>
      <w:tr w:rsidR="00BC5CAC" w:rsidRPr="00BC5CAC" w:rsidTr="006E3B1A">
        <w:tc>
          <w:tcPr>
            <w:tcW w:w="5104" w:type="dxa"/>
            <w:shd w:val="clear" w:color="auto" w:fill="D9D9D9" w:themeFill="background1" w:themeFillShade="D9"/>
          </w:tcPr>
          <w:p w:rsidR="003143CE" w:rsidRPr="00BC5CAC" w:rsidRDefault="003143CE" w:rsidP="002E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Землевладение и землепользование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3143CE" w:rsidRPr="00BC5CAC" w:rsidRDefault="000229B3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143CE" w:rsidRPr="00BC5CAC" w:rsidRDefault="006F2DD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2,9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143CE" w:rsidRPr="00BC5CAC" w:rsidRDefault="000229B3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143CE" w:rsidRPr="00BC5CAC" w:rsidRDefault="000229B3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143CE" w:rsidRPr="00BC5CAC" w:rsidRDefault="006F2DD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b/>
                <w:sz w:val="26"/>
                <w:szCs w:val="26"/>
              </w:rPr>
              <w:t>+1</w:t>
            </w:r>
          </w:p>
        </w:tc>
      </w:tr>
      <w:tr w:rsidR="00BC5CAC" w:rsidRPr="00BC5CAC" w:rsidTr="00030DEF">
        <w:tc>
          <w:tcPr>
            <w:tcW w:w="5104" w:type="dxa"/>
            <w:shd w:val="clear" w:color="auto" w:fill="D9D9D9" w:themeFill="background1" w:themeFillShade="D9"/>
          </w:tcPr>
          <w:p w:rsidR="003143CE" w:rsidRPr="00BC5CAC" w:rsidRDefault="003143CE" w:rsidP="002E3C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Труд, занятость населения, охрана труда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3143CE" w:rsidRPr="00BC5CAC" w:rsidRDefault="000229B3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143CE" w:rsidRPr="00BC5CAC" w:rsidRDefault="006F2DD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5,2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143CE" w:rsidRPr="00BC5CAC" w:rsidRDefault="000229B3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143CE" w:rsidRPr="00BC5CAC" w:rsidRDefault="000229B3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7,3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143CE" w:rsidRPr="00BC5CAC" w:rsidRDefault="006F2DD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b/>
                <w:sz w:val="26"/>
                <w:szCs w:val="26"/>
              </w:rPr>
              <w:t>-8</w:t>
            </w:r>
          </w:p>
        </w:tc>
      </w:tr>
      <w:tr w:rsidR="00BC5CAC" w:rsidRPr="00BC5CAC" w:rsidTr="00FD4AF9">
        <w:tc>
          <w:tcPr>
            <w:tcW w:w="5104" w:type="dxa"/>
          </w:tcPr>
          <w:p w:rsidR="003143CE" w:rsidRPr="00BC5CAC" w:rsidRDefault="003143CE" w:rsidP="002E3C75">
            <w:pPr>
              <w:tabs>
                <w:tab w:val="center" w:pos="3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Образование и наука</w:t>
            </w:r>
          </w:p>
        </w:tc>
        <w:tc>
          <w:tcPr>
            <w:tcW w:w="816" w:type="dxa"/>
          </w:tcPr>
          <w:p w:rsidR="003143CE" w:rsidRPr="00BC5CAC" w:rsidRDefault="000229B3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3143CE" w:rsidRPr="00BC5CAC" w:rsidRDefault="006F2DD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92" w:type="dxa"/>
          </w:tcPr>
          <w:p w:rsidR="003143CE" w:rsidRPr="00BC5CAC" w:rsidRDefault="000229B3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3143CE" w:rsidRPr="00BC5CAC" w:rsidRDefault="000229B3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  <w:tc>
          <w:tcPr>
            <w:tcW w:w="1134" w:type="dxa"/>
          </w:tcPr>
          <w:p w:rsidR="003143CE" w:rsidRPr="00BC5CAC" w:rsidRDefault="006F2DD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b/>
                <w:sz w:val="26"/>
                <w:szCs w:val="26"/>
              </w:rPr>
              <w:t>-4</w:t>
            </w:r>
          </w:p>
        </w:tc>
      </w:tr>
      <w:tr w:rsidR="00BC5CAC" w:rsidRPr="00BC5CAC" w:rsidTr="005B30C6">
        <w:tc>
          <w:tcPr>
            <w:tcW w:w="5104" w:type="dxa"/>
            <w:shd w:val="clear" w:color="auto" w:fill="D9D9D9" w:themeFill="background1" w:themeFillShade="D9"/>
          </w:tcPr>
          <w:p w:rsidR="003143CE" w:rsidRPr="00BC5CAC" w:rsidRDefault="003143CE" w:rsidP="002E3C75">
            <w:pPr>
              <w:tabs>
                <w:tab w:val="center" w:pos="3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Архитектура и строительство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3143CE" w:rsidRPr="00BC5CAC" w:rsidRDefault="000229B3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143CE" w:rsidRPr="00BC5CAC" w:rsidRDefault="006F2DD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2,4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143CE" w:rsidRPr="00BC5CAC" w:rsidRDefault="000229B3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143CE" w:rsidRPr="00BC5CAC" w:rsidRDefault="000229B3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1260E" w:rsidRPr="00BC5CAC">
              <w:rPr>
                <w:rFonts w:ascii="Times New Roman" w:hAnsi="Times New Roman" w:cs="Times New Roman"/>
                <w:sz w:val="26"/>
                <w:szCs w:val="26"/>
              </w:rPr>
              <w:t>,2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143CE" w:rsidRPr="00BC5CAC" w:rsidRDefault="006F2DD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-6</w:t>
            </w:r>
          </w:p>
        </w:tc>
      </w:tr>
      <w:tr w:rsidR="00BC5CAC" w:rsidRPr="00BC5CAC" w:rsidTr="00FD4AF9">
        <w:tc>
          <w:tcPr>
            <w:tcW w:w="5104" w:type="dxa"/>
          </w:tcPr>
          <w:p w:rsidR="003143CE" w:rsidRPr="00BC5CAC" w:rsidRDefault="003143CE" w:rsidP="002E3C75">
            <w:pPr>
              <w:tabs>
                <w:tab w:val="center" w:pos="3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Агропромышленный комплекс</w:t>
            </w:r>
          </w:p>
        </w:tc>
        <w:tc>
          <w:tcPr>
            <w:tcW w:w="816" w:type="dxa"/>
          </w:tcPr>
          <w:p w:rsidR="003143CE" w:rsidRPr="00BC5CAC" w:rsidRDefault="006F2DD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3143CE" w:rsidRPr="00BC5CAC" w:rsidRDefault="006F2DD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3143CE" w:rsidRPr="00BC5CAC" w:rsidRDefault="000229B3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3143CE" w:rsidRPr="00BC5CAC" w:rsidRDefault="000229B3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1134" w:type="dxa"/>
          </w:tcPr>
          <w:p w:rsidR="003143CE" w:rsidRPr="00BC5CAC" w:rsidRDefault="006F2DD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</w:p>
        </w:tc>
      </w:tr>
      <w:tr w:rsidR="00BC5CAC" w:rsidRPr="00BC5CAC" w:rsidTr="00FD4AF9">
        <w:tc>
          <w:tcPr>
            <w:tcW w:w="5104" w:type="dxa"/>
          </w:tcPr>
          <w:p w:rsidR="003143CE" w:rsidRPr="00BC5CAC" w:rsidRDefault="003143CE" w:rsidP="002E3C75">
            <w:pPr>
              <w:tabs>
                <w:tab w:val="center" w:pos="3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Органы внутренних дел</w:t>
            </w:r>
          </w:p>
        </w:tc>
        <w:tc>
          <w:tcPr>
            <w:tcW w:w="816" w:type="dxa"/>
          </w:tcPr>
          <w:p w:rsidR="003143CE" w:rsidRPr="00BC5CAC" w:rsidRDefault="000229B3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3143CE" w:rsidRPr="00BC5CAC" w:rsidRDefault="006F2DD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1,4</w:t>
            </w:r>
          </w:p>
        </w:tc>
        <w:tc>
          <w:tcPr>
            <w:tcW w:w="992" w:type="dxa"/>
          </w:tcPr>
          <w:p w:rsidR="003143CE" w:rsidRPr="00BC5CAC" w:rsidRDefault="000229B3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3143CE" w:rsidRPr="00BC5CAC" w:rsidRDefault="000229B3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  <w:tc>
          <w:tcPr>
            <w:tcW w:w="1134" w:type="dxa"/>
          </w:tcPr>
          <w:p w:rsidR="003143CE" w:rsidRPr="00BC5CAC" w:rsidRDefault="006F2DD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b/>
                <w:sz w:val="26"/>
                <w:szCs w:val="26"/>
              </w:rPr>
              <w:t>+1</w:t>
            </w:r>
          </w:p>
        </w:tc>
      </w:tr>
      <w:tr w:rsidR="00BC5CAC" w:rsidRPr="00BC5CAC" w:rsidTr="00FD4AF9">
        <w:tc>
          <w:tcPr>
            <w:tcW w:w="5104" w:type="dxa"/>
          </w:tcPr>
          <w:p w:rsidR="003143CE" w:rsidRPr="00BC5CAC" w:rsidRDefault="003143CE" w:rsidP="002E3C75">
            <w:pPr>
              <w:tabs>
                <w:tab w:val="center" w:pos="3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Органы юстиции</w:t>
            </w:r>
          </w:p>
        </w:tc>
        <w:tc>
          <w:tcPr>
            <w:tcW w:w="816" w:type="dxa"/>
          </w:tcPr>
          <w:p w:rsidR="003143CE" w:rsidRPr="00BC5CAC" w:rsidRDefault="006F2DD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3143CE" w:rsidRPr="00BC5CAC" w:rsidRDefault="006F2DD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3143CE" w:rsidRPr="00BC5CAC" w:rsidRDefault="000229B3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3143CE" w:rsidRPr="00BC5CAC" w:rsidRDefault="000229B3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3143CE" w:rsidRPr="00BC5CAC" w:rsidRDefault="006F2DD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BC5CAC" w:rsidRPr="00BC5CAC" w:rsidTr="00745F55">
        <w:tc>
          <w:tcPr>
            <w:tcW w:w="5104" w:type="dxa"/>
            <w:shd w:val="clear" w:color="auto" w:fill="D9D9D9" w:themeFill="background1" w:themeFillShade="D9"/>
          </w:tcPr>
          <w:p w:rsidR="003143CE" w:rsidRPr="00BC5CAC" w:rsidRDefault="003143CE" w:rsidP="002E3C75">
            <w:pPr>
              <w:tabs>
                <w:tab w:val="center" w:pos="3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Культура. Физическая культура и спорт. Туризм.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3143CE" w:rsidRPr="00BC5CAC" w:rsidRDefault="000229B3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143CE" w:rsidRPr="00BC5CAC" w:rsidRDefault="006F2DD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2,4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143CE" w:rsidRPr="00BC5CAC" w:rsidRDefault="000229B3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143CE" w:rsidRPr="00BC5CAC" w:rsidRDefault="000229B3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2,3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143CE" w:rsidRPr="00BC5CAC" w:rsidRDefault="006F2DD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</w:p>
        </w:tc>
      </w:tr>
      <w:tr w:rsidR="00BC5CAC" w:rsidRPr="00BC5CAC" w:rsidTr="00745F55">
        <w:tc>
          <w:tcPr>
            <w:tcW w:w="5104" w:type="dxa"/>
            <w:shd w:val="clear" w:color="auto" w:fill="auto"/>
          </w:tcPr>
          <w:p w:rsidR="003143CE" w:rsidRPr="00BC5CAC" w:rsidRDefault="003143CE" w:rsidP="002E3C75">
            <w:pPr>
              <w:tabs>
                <w:tab w:val="center" w:pos="3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Торговля. Потребительский рынок.</w:t>
            </w:r>
          </w:p>
        </w:tc>
        <w:tc>
          <w:tcPr>
            <w:tcW w:w="816" w:type="dxa"/>
            <w:shd w:val="clear" w:color="auto" w:fill="auto"/>
          </w:tcPr>
          <w:p w:rsidR="003143CE" w:rsidRPr="00BC5CAC" w:rsidRDefault="000229B3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143CE" w:rsidRPr="00BC5CAC" w:rsidRDefault="006F2DD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1,4</w:t>
            </w:r>
          </w:p>
        </w:tc>
        <w:tc>
          <w:tcPr>
            <w:tcW w:w="992" w:type="dxa"/>
            <w:shd w:val="clear" w:color="auto" w:fill="auto"/>
          </w:tcPr>
          <w:p w:rsidR="003143CE" w:rsidRPr="00BC5CAC" w:rsidRDefault="000229B3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3143CE" w:rsidRPr="00BC5CAC" w:rsidRDefault="0061260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3,</w:t>
            </w:r>
            <w:r w:rsidR="000229B3" w:rsidRPr="00BC5CA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143CE" w:rsidRPr="00BC5CAC" w:rsidRDefault="006F2DD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b/>
                <w:sz w:val="26"/>
                <w:szCs w:val="26"/>
              </w:rPr>
              <w:t>-7</w:t>
            </w:r>
          </w:p>
        </w:tc>
      </w:tr>
      <w:tr w:rsidR="00BC5CAC" w:rsidRPr="00BC5CAC" w:rsidTr="00FD4AF9">
        <w:tc>
          <w:tcPr>
            <w:tcW w:w="5104" w:type="dxa"/>
          </w:tcPr>
          <w:p w:rsidR="003143CE" w:rsidRPr="00BC5CAC" w:rsidRDefault="003143CE" w:rsidP="002E3C75">
            <w:pPr>
              <w:tabs>
                <w:tab w:val="center" w:pos="3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Социальное и пенсионное обеспечение.</w:t>
            </w:r>
          </w:p>
        </w:tc>
        <w:tc>
          <w:tcPr>
            <w:tcW w:w="816" w:type="dxa"/>
          </w:tcPr>
          <w:p w:rsidR="003143CE" w:rsidRPr="00BC5CAC" w:rsidRDefault="000229B3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3143CE" w:rsidRPr="00BC5CAC" w:rsidRDefault="006F2DD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  <w:tc>
          <w:tcPr>
            <w:tcW w:w="992" w:type="dxa"/>
          </w:tcPr>
          <w:p w:rsidR="003143CE" w:rsidRPr="00BC5CAC" w:rsidRDefault="000229B3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3143CE" w:rsidRPr="00BC5CAC" w:rsidRDefault="000229B3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1260E" w:rsidRPr="00BC5CA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3143CE" w:rsidRPr="00BC5CAC" w:rsidRDefault="006F2DD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BC5CAC" w:rsidRPr="00BC5CAC" w:rsidTr="00FD4AF9">
        <w:tc>
          <w:tcPr>
            <w:tcW w:w="5104" w:type="dxa"/>
          </w:tcPr>
          <w:p w:rsidR="00833709" w:rsidRPr="00BC5CAC" w:rsidRDefault="00833709" w:rsidP="002E3C75">
            <w:pPr>
              <w:tabs>
                <w:tab w:val="center" w:pos="3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Здравоохранение</w:t>
            </w:r>
          </w:p>
        </w:tc>
        <w:tc>
          <w:tcPr>
            <w:tcW w:w="816" w:type="dxa"/>
          </w:tcPr>
          <w:p w:rsidR="00833709" w:rsidRPr="00BC5CAC" w:rsidRDefault="000229B3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833709" w:rsidRPr="00BC5CAC" w:rsidRDefault="006F2DD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1,4</w:t>
            </w:r>
          </w:p>
        </w:tc>
        <w:tc>
          <w:tcPr>
            <w:tcW w:w="992" w:type="dxa"/>
          </w:tcPr>
          <w:p w:rsidR="00833709" w:rsidRPr="00BC5CAC" w:rsidRDefault="000229B3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833709" w:rsidRPr="00BC5CAC" w:rsidRDefault="000229B3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134" w:type="dxa"/>
          </w:tcPr>
          <w:p w:rsidR="00833709" w:rsidRPr="00BC5CAC" w:rsidRDefault="006F2DD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b/>
                <w:sz w:val="26"/>
                <w:szCs w:val="26"/>
              </w:rPr>
              <w:t>-1</w:t>
            </w:r>
          </w:p>
        </w:tc>
      </w:tr>
      <w:tr w:rsidR="00BC5CAC" w:rsidRPr="00BC5CAC" w:rsidTr="00FD4AF9">
        <w:tc>
          <w:tcPr>
            <w:tcW w:w="5104" w:type="dxa"/>
          </w:tcPr>
          <w:p w:rsidR="003143CE" w:rsidRPr="00BC5CAC" w:rsidRDefault="003143CE" w:rsidP="002E3C75">
            <w:pPr>
              <w:tabs>
                <w:tab w:val="center" w:pos="3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Информация и связь</w:t>
            </w:r>
          </w:p>
        </w:tc>
        <w:tc>
          <w:tcPr>
            <w:tcW w:w="816" w:type="dxa"/>
          </w:tcPr>
          <w:p w:rsidR="003143CE" w:rsidRPr="00BC5CAC" w:rsidRDefault="006F2DD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3143CE" w:rsidRPr="00BC5CAC" w:rsidRDefault="006F2DD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3143CE" w:rsidRPr="00BC5CAC" w:rsidRDefault="000229B3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3143CE" w:rsidRPr="00BC5CAC" w:rsidRDefault="0061260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0229B3" w:rsidRPr="00BC5CA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3143CE" w:rsidRPr="00BC5CAC" w:rsidRDefault="006F2DD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b/>
                <w:sz w:val="26"/>
                <w:szCs w:val="26"/>
              </w:rPr>
              <w:t>-1</w:t>
            </w:r>
          </w:p>
        </w:tc>
      </w:tr>
      <w:tr w:rsidR="00BC5CAC" w:rsidRPr="00BC5CAC" w:rsidTr="00745F55">
        <w:tc>
          <w:tcPr>
            <w:tcW w:w="5104" w:type="dxa"/>
            <w:shd w:val="clear" w:color="auto" w:fill="D9D9D9" w:themeFill="background1" w:themeFillShade="D9"/>
          </w:tcPr>
          <w:p w:rsidR="003143CE" w:rsidRPr="00BC5CAC" w:rsidRDefault="003143CE" w:rsidP="002E3C75">
            <w:pPr>
              <w:tabs>
                <w:tab w:val="center" w:pos="3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Транспорт</w:t>
            </w:r>
          </w:p>
        </w:tc>
        <w:tc>
          <w:tcPr>
            <w:tcW w:w="816" w:type="dxa"/>
            <w:shd w:val="clear" w:color="auto" w:fill="D9D9D9" w:themeFill="background1" w:themeFillShade="D9"/>
          </w:tcPr>
          <w:p w:rsidR="003143CE" w:rsidRPr="00BC5CAC" w:rsidRDefault="000229B3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3143CE" w:rsidRPr="00BC5CAC" w:rsidRDefault="006F2DD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3,8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143CE" w:rsidRPr="00BC5CAC" w:rsidRDefault="000229B3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3143CE" w:rsidRPr="00BC5CAC" w:rsidRDefault="000229B3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1260E" w:rsidRPr="00BC5C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143CE" w:rsidRPr="00BC5CAC" w:rsidRDefault="006F2DD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-8</w:t>
            </w:r>
          </w:p>
        </w:tc>
      </w:tr>
      <w:tr w:rsidR="00BC5CAC" w:rsidRPr="00BC5CAC" w:rsidTr="00FD4AF9">
        <w:tc>
          <w:tcPr>
            <w:tcW w:w="5104" w:type="dxa"/>
          </w:tcPr>
          <w:p w:rsidR="003143CE" w:rsidRPr="00BC5CAC" w:rsidRDefault="003143CE" w:rsidP="002E3C75">
            <w:pPr>
              <w:tabs>
                <w:tab w:val="center" w:pos="3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Гражданско-правовые споры</w:t>
            </w:r>
          </w:p>
        </w:tc>
        <w:tc>
          <w:tcPr>
            <w:tcW w:w="816" w:type="dxa"/>
          </w:tcPr>
          <w:p w:rsidR="003143CE" w:rsidRPr="00BC5CAC" w:rsidRDefault="000229B3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3143CE" w:rsidRPr="00BC5CAC" w:rsidRDefault="006F2DD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992" w:type="dxa"/>
          </w:tcPr>
          <w:p w:rsidR="003143CE" w:rsidRPr="00BC5CAC" w:rsidRDefault="000229B3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3143CE" w:rsidRPr="00BC5CAC" w:rsidRDefault="000229B3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3143CE" w:rsidRPr="00BC5CAC" w:rsidRDefault="006F2DD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b/>
                <w:sz w:val="26"/>
                <w:szCs w:val="26"/>
              </w:rPr>
              <w:t>+1</w:t>
            </w:r>
          </w:p>
        </w:tc>
      </w:tr>
      <w:tr w:rsidR="00BC5CAC" w:rsidRPr="00BC5CAC" w:rsidTr="00FD4AF9">
        <w:tc>
          <w:tcPr>
            <w:tcW w:w="5104" w:type="dxa"/>
          </w:tcPr>
          <w:p w:rsidR="003143CE" w:rsidRPr="00BC5CAC" w:rsidRDefault="003143CE" w:rsidP="002E3C75">
            <w:pPr>
              <w:tabs>
                <w:tab w:val="center" w:pos="33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Другие вопросы</w:t>
            </w:r>
          </w:p>
        </w:tc>
        <w:tc>
          <w:tcPr>
            <w:tcW w:w="816" w:type="dxa"/>
          </w:tcPr>
          <w:p w:rsidR="003143CE" w:rsidRPr="00BC5CAC" w:rsidRDefault="000229B3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851" w:type="dxa"/>
          </w:tcPr>
          <w:p w:rsidR="003143CE" w:rsidRPr="00BC5CAC" w:rsidRDefault="003055D2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39,0</w:t>
            </w:r>
          </w:p>
        </w:tc>
        <w:tc>
          <w:tcPr>
            <w:tcW w:w="992" w:type="dxa"/>
          </w:tcPr>
          <w:p w:rsidR="003143CE" w:rsidRPr="00BC5CAC" w:rsidRDefault="000229B3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850" w:type="dxa"/>
          </w:tcPr>
          <w:p w:rsidR="003143CE" w:rsidRPr="00BC5CAC" w:rsidRDefault="0061260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229B3" w:rsidRPr="00BC5CA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C5CA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229B3" w:rsidRPr="00BC5CA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3143CE" w:rsidRPr="00BC5CAC" w:rsidRDefault="003055D2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b/>
                <w:sz w:val="26"/>
                <w:szCs w:val="26"/>
              </w:rPr>
              <w:t>+29</w:t>
            </w:r>
          </w:p>
        </w:tc>
      </w:tr>
      <w:tr w:rsidR="00BC5CAC" w:rsidRPr="00BC5CAC" w:rsidTr="00FD4AF9">
        <w:tc>
          <w:tcPr>
            <w:tcW w:w="5104" w:type="dxa"/>
          </w:tcPr>
          <w:p w:rsidR="003143CE" w:rsidRPr="00BC5CAC" w:rsidRDefault="003143CE" w:rsidP="002E3C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816" w:type="dxa"/>
          </w:tcPr>
          <w:p w:rsidR="003143CE" w:rsidRPr="00BC5CAC" w:rsidRDefault="0061260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0229B3" w:rsidRPr="00BC5CAC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51" w:type="dxa"/>
          </w:tcPr>
          <w:p w:rsidR="003143CE" w:rsidRPr="00BC5CAC" w:rsidRDefault="003143C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:rsidR="003143CE" w:rsidRPr="00BC5CAC" w:rsidRDefault="0061260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0229B3" w:rsidRPr="00BC5CAC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BC5CA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3143CE" w:rsidRPr="00BC5CAC" w:rsidRDefault="003143CE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3143CE" w:rsidRPr="00BC5CAC" w:rsidRDefault="003055D2" w:rsidP="002E3C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5CAC">
              <w:rPr>
                <w:rFonts w:ascii="Times New Roman" w:hAnsi="Times New Roman" w:cs="Times New Roman"/>
                <w:b/>
                <w:sz w:val="26"/>
                <w:szCs w:val="26"/>
              </w:rPr>
              <w:t>-51</w:t>
            </w:r>
          </w:p>
        </w:tc>
      </w:tr>
    </w:tbl>
    <w:p w:rsidR="002E3C75" w:rsidRPr="00BC5CAC" w:rsidRDefault="002E3C75" w:rsidP="002E3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55D99" w:rsidRPr="00BC5CAC" w:rsidRDefault="00030DEF" w:rsidP="002E3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5CAC">
        <w:rPr>
          <w:rFonts w:ascii="Times New Roman" w:hAnsi="Times New Roman" w:cs="Times New Roman"/>
          <w:sz w:val="30"/>
          <w:szCs w:val="30"/>
        </w:rPr>
        <w:t>С</w:t>
      </w:r>
      <w:r w:rsidR="00E01862" w:rsidRPr="00BC5CAC">
        <w:rPr>
          <w:rFonts w:ascii="Times New Roman" w:hAnsi="Times New Roman" w:cs="Times New Roman"/>
          <w:sz w:val="30"/>
          <w:szCs w:val="30"/>
        </w:rPr>
        <w:t>амой актуальной в обращениях по-прежнему остается жилищно-бытовая тематика</w:t>
      </w:r>
      <w:r w:rsidR="00B55D99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="003055D2" w:rsidRPr="00BC5C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76</w:t>
      </w:r>
      <w:r w:rsidR="00B55D99" w:rsidRPr="00BC5C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обращени</w:t>
      </w:r>
      <w:r w:rsidR="003055D2" w:rsidRPr="00BC5CA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й</w:t>
      </w:r>
      <w:r w:rsidR="00B55D99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</w:t>
      </w:r>
      <w:r w:rsidR="003055D2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36,2</w:t>
      </w:r>
      <w:r w:rsidR="00B55D99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% от общего количества. </w:t>
      </w:r>
    </w:p>
    <w:p w:rsidR="00B55D99" w:rsidRPr="00BC5CAC" w:rsidRDefault="00B55D99" w:rsidP="002E3C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Из них:</w:t>
      </w:r>
    </w:p>
    <w:p w:rsidR="00B55D99" w:rsidRPr="00BC5CAC" w:rsidRDefault="00782A70" w:rsidP="002E3C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611095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F66A5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43</w:t>
      </w:r>
      <w:r w:rsidR="003055D2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11095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обращений</w:t>
      </w:r>
      <w:r w:rsidR="00611095" w:rsidRPr="00BC5C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030DEF" w:rsidRPr="00BC5C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–</w:t>
      </w:r>
      <w:r w:rsidR="00030DEF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вопросам</w:t>
      </w:r>
      <w:r w:rsidR="00030DEF" w:rsidRPr="00BC5C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030DEF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благоустройства</w:t>
      </w:r>
      <w:r w:rsidR="00B962A9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населенных пунктов, </w:t>
      </w:r>
      <w:r w:rsidR="00030DEF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содержания</w:t>
      </w:r>
      <w:r w:rsidR="00B962A9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улично-дорожной сети</w:t>
      </w:r>
      <w:r w:rsidR="00611095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3055D2" w:rsidRPr="00BC5CAC" w:rsidRDefault="003055D2" w:rsidP="003055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5CAC">
        <w:rPr>
          <w:rFonts w:ascii="Times New Roman" w:hAnsi="Times New Roman" w:cs="Times New Roman"/>
          <w:sz w:val="30"/>
          <w:szCs w:val="30"/>
        </w:rPr>
        <w:t>-14 обращений -</w:t>
      </w:r>
      <w:r w:rsidRPr="00BC5CAC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C5CAC">
        <w:rPr>
          <w:rFonts w:ascii="Times New Roman" w:hAnsi="Times New Roman" w:cs="Times New Roman"/>
          <w:sz w:val="30"/>
          <w:szCs w:val="30"/>
        </w:rPr>
        <w:t>ремонт, эксплуатация жилищного фонда;</w:t>
      </w:r>
    </w:p>
    <w:p w:rsidR="003055D2" w:rsidRPr="00BC5CAC" w:rsidRDefault="003055D2" w:rsidP="00305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w w:val="102"/>
          <w:sz w:val="30"/>
          <w:szCs w:val="30"/>
          <w:lang w:eastAsia="ru-RU"/>
        </w:rPr>
      </w:pPr>
      <w:r w:rsidRPr="00BC5CAC">
        <w:rPr>
          <w:rFonts w:ascii="Times New Roman" w:hAnsi="Times New Roman" w:cs="Times New Roman"/>
          <w:i/>
          <w:sz w:val="30"/>
          <w:szCs w:val="30"/>
        </w:rPr>
        <w:t>-</w:t>
      </w:r>
      <w:r w:rsidRPr="00BC5CAC">
        <w:rPr>
          <w:rFonts w:ascii="Times New Roman" w:hAnsi="Times New Roman" w:cs="Times New Roman"/>
          <w:iCs/>
          <w:sz w:val="30"/>
          <w:szCs w:val="30"/>
        </w:rPr>
        <w:t>11</w:t>
      </w:r>
      <w:r w:rsidRPr="00BC5CAC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C5CAC">
        <w:rPr>
          <w:rFonts w:ascii="Times New Roman" w:hAnsi="Times New Roman" w:cs="Times New Roman"/>
          <w:sz w:val="30"/>
          <w:szCs w:val="30"/>
        </w:rPr>
        <w:t xml:space="preserve">обращений - </w:t>
      </w:r>
      <w:r w:rsidRPr="00BC5CAC">
        <w:rPr>
          <w:rFonts w:ascii="Times New Roman" w:eastAsia="Times New Roman" w:hAnsi="Times New Roman" w:cs="Times New Roman"/>
          <w:spacing w:val="-1"/>
          <w:w w:val="102"/>
          <w:sz w:val="30"/>
          <w:szCs w:val="30"/>
          <w:lang w:eastAsia="ru-RU"/>
        </w:rPr>
        <w:t>по вопросам оплаты за услуги по обращению с твердыми бытовыми отходами</w:t>
      </w:r>
      <w:r w:rsidR="00745F55" w:rsidRPr="00BC5CAC">
        <w:rPr>
          <w:rFonts w:ascii="Times New Roman" w:eastAsia="Times New Roman" w:hAnsi="Times New Roman" w:cs="Times New Roman"/>
          <w:spacing w:val="-1"/>
          <w:w w:val="102"/>
          <w:sz w:val="30"/>
          <w:szCs w:val="30"/>
          <w:lang w:eastAsia="ru-RU"/>
        </w:rPr>
        <w:t>;</w:t>
      </w:r>
    </w:p>
    <w:p w:rsidR="006A673C" w:rsidRPr="00BC5CAC" w:rsidRDefault="00782A70" w:rsidP="00BC5C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3055D2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B55D99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обращени</w:t>
      </w:r>
      <w:r w:rsidR="003055D2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="00B55D99" w:rsidRPr="00BC5CA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030DEF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="00B55D99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предоставлени</w:t>
      </w:r>
      <w:r w:rsidR="00030DEF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B55D99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B13CA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помещений </w:t>
      </w:r>
      <w:r w:rsidR="00B55D99" w:rsidRPr="00BC5CAC">
        <w:rPr>
          <w:rFonts w:ascii="Times New Roman" w:hAnsi="Times New Roman" w:cs="Times New Roman"/>
          <w:sz w:val="30"/>
          <w:szCs w:val="30"/>
        </w:rPr>
        <w:t>государственного жилищного фонда:</w:t>
      </w:r>
      <w:r w:rsidR="00030DEF" w:rsidRPr="00BC5CAC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B55D99" w:rsidRPr="00BC5CAC">
        <w:rPr>
          <w:rFonts w:ascii="Times New Roman" w:hAnsi="Times New Roman" w:cs="Times New Roman"/>
          <w:i/>
          <w:sz w:val="30"/>
          <w:szCs w:val="30"/>
        </w:rPr>
        <w:t>арендного, социального жилья, общежития</w:t>
      </w:r>
      <w:r w:rsidR="003055D2" w:rsidRPr="00BC5CAC">
        <w:rPr>
          <w:rFonts w:ascii="Times New Roman" w:hAnsi="Times New Roman" w:cs="Times New Roman"/>
          <w:i/>
          <w:sz w:val="30"/>
          <w:szCs w:val="30"/>
        </w:rPr>
        <w:t>.</w:t>
      </w:r>
    </w:p>
    <w:p w:rsidR="00746793" w:rsidRPr="00BC5CAC" w:rsidRDefault="00746793" w:rsidP="002E3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w w:val="102"/>
          <w:sz w:val="30"/>
          <w:szCs w:val="30"/>
          <w:lang w:eastAsia="ru-RU"/>
        </w:rPr>
      </w:pPr>
      <w:r w:rsidRPr="00BC5CAC">
        <w:rPr>
          <w:rFonts w:ascii="Times New Roman" w:eastAsia="Times New Roman" w:hAnsi="Times New Roman" w:cs="Times New Roman"/>
          <w:spacing w:val="-1"/>
          <w:w w:val="102"/>
          <w:sz w:val="30"/>
          <w:szCs w:val="30"/>
          <w:lang w:eastAsia="ru-RU"/>
        </w:rPr>
        <w:t>Также основными вопросами, поднимаемыми гражданами в обращениях явились:</w:t>
      </w:r>
    </w:p>
    <w:p w:rsidR="00746793" w:rsidRPr="00BC5CAC" w:rsidRDefault="008C0A6E" w:rsidP="002E3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</w:pPr>
      <w:r w:rsidRPr="00BC5CAC"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  <w:t>-</w:t>
      </w:r>
      <w:r w:rsidR="00746793" w:rsidRPr="00BC5CAC"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  <w:t xml:space="preserve">вопросы </w:t>
      </w:r>
      <w:r w:rsidR="005E39BC" w:rsidRPr="00BC5CAC"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  <w:t xml:space="preserve">трудоустройства и выплаты заработной платы </w:t>
      </w:r>
      <w:r w:rsidR="008A50CC" w:rsidRPr="00BC5CAC"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  <w:t xml:space="preserve">- </w:t>
      </w:r>
      <w:r w:rsidR="00957B01" w:rsidRPr="00BC5CAC"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  <w:t>1</w:t>
      </w:r>
      <w:r w:rsidR="003055D2" w:rsidRPr="00BC5CAC"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  <w:t>1</w:t>
      </w:r>
      <w:r w:rsidR="00746793" w:rsidRPr="00BC5CAC"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  <w:t xml:space="preserve"> обращени</w:t>
      </w:r>
      <w:r w:rsidR="00957B01" w:rsidRPr="00BC5CAC"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  <w:t xml:space="preserve">й </w:t>
      </w:r>
      <w:r w:rsidR="008318AF" w:rsidRPr="00BC5CAC"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  <w:t>(</w:t>
      </w:r>
      <w:r w:rsidR="003055D2" w:rsidRPr="00BC5CAC"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  <w:t>5,2</w:t>
      </w:r>
      <w:r w:rsidR="00746793" w:rsidRPr="00BC5CAC"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  <w:t xml:space="preserve"> % от общего количества</w:t>
      </w:r>
      <w:r w:rsidR="005E39BC" w:rsidRPr="00BC5CAC"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  <w:t>)</w:t>
      </w:r>
      <w:r w:rsidR="00746793" w:rsidRPr="00BC5CAC"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  <w:t>;</w:t>
      </w:r>
    </w:p>
    <w:p w:rsidR="000A6D75" w:rsidRPr="00BC5CAC" w:rsidRDefault="000A6D75" w:rsidP="002E3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</w:pPr>
      <w:r w:rsidRPr="00BC5CAC"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  <w:t xml:space="preserve">-вопросы по тематике транспорта – </w:t>
      </w:r>
      <w:r w:rsidR="00C74566" w:rsidRPr="00BC5CAC"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  <w:t>8</w:t>
      </w:r>
      <w:r w:rsidRPr="00BC5CAC"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  <w:t xml:space="preserve"> </w:t>
      </w:r>
      <w:r w:rsidR="00AB1F18" w:rsidRPr="00BC5CAC"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  <w:t>(3,8</w:t>
      </w:r>
      <w:r w:rsidRPr="00BC5CAC"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  <w:t>%)</w:t>
      </w:r>
      <w:r w:rsidR="00AB1F18" w:rsidRPr="00BC5CAC"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  <w:t>,</w:t>
      </w:r>
      <w:r w:rsidR="00C74566" w:rsidRPr="00BC5CAC"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  <w:t xml:space="preserve"> из которых вопрос </w:t>
      </w:r>
      <w:r w:rsidRPr="00BC5CAC"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  <w:t>ремонт</w:t>
      </w:r>
      <w:r w:rsidR="00AB1F18" w:rsidRPr="00BC5CAC"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  <w:t xml:space="preserve">а </w:t>
      </w:r>
      <w:r w:rsidRPr="00BC5CAC"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  <w:t>и подсыпка дорог</w:t>
      </w:r>
      <w:r w:rsidR="00DC091E" w:rsidRPr="00BC5CAC"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  <w:t xml:space="preserve"> </w:t>
      </w:r>
      <w:r w:rsidR="00AB1F18" w:rsidRPr="00BC5CAC"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  <w:t>5 обращений. С</w:t>
      </w:r>
      <w:r w:rsidR="00DC091E" w:rsidRPr="00BC5CAC"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  <w:t xml:space="preserve">ледует отметить, что по данной тематике произошло </w:t>
      </w:r>
      <w:r w:rsidR="00AB1F18" w:rsidRPr="00BC5CAC"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  <w:t xml:space="preserve">снижение в два раза количества обращений по сравнению с </w:t>
      </w:r>
      <w:r w:rsidR="00DC091E" w:rsidRPr="00BC5CAC"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  <w:t>прошл</w:t>
      </w:r>
      <w:r w:rsidR="00AB1F18" w:rsidRPr="00BC5CAC"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  <w:t>ым</w:t>
      </w:r>
      <w:r w:rsidR="00DC091E" w:rsidRPr="00BC5CAC"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  <w:t xml:space="preserve"> год</w:t>
      </w:r>
      <w:r w:rsidR="00AB1F18" w:rsidRPr="00BC5CAC"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  <w:t>ом</w:t>
      </w:r>
      <w:r w:rsidRPr="00BC5CAC"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  <w:t>;</w:t>
      </w:r>
    </w:p>
    <w:p w:rsidR="00A83E07" w:rsidRPr="00BC5CAC" w:rsidRDefault="00A83E07" w:rsidP="00A83E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</w:pPr>
      <w:r w:rsidRPr="00BC5CAC"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  <w:t>- вопросы землевладения и землепользования -6 или 2,9% в общем количестве обращений.</w:t>
      </w:r>
      <w:r w:rsidRPr="00BC5CAC">
        <w:t xml:space="preserve"> </w:t>
      </w:r>
      <w:r w:rsidRPr="00BC5CAC"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  <w:t>Тематика обращений касалась вопросов установления границ земельных участков и предоставление земельных участков;</w:t>
      </w:r>
    </w:p>
    <w:p w:rsidR="00260CDE" w:rsidRPr="00BC5CAC" w:rsidRDefault="00260CDE" w:rsidP="002E3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w w:val="102"/>
          <w:sz w:val="30"/>
          <w:szCs w:val="30"/>
          <w:lang w:eastAsia="ru-RU"/>
        </w:rPr>
      </w:pPr>
      <w:r w:rsidRPr="00BC5CAC"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  <w:lastRenderedPageBreak/>
        <w:t>- вопросы по тематике архитектура и строительства -</w:t>
      </w:r>
      <w:r w:rsidR="00A83E07" w:rsidRPr="00BC5CAC"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  <w:t>5</w:t>
      </w:r>
      <w:r w:rsidRPr="00BC5CAC"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  <w:t>(</w:t>
      </w:r>
      <w:r w:rsidR="00A83E07" w:rsidRPr="00BC5CAC"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  <w:t>2</w:t>
      </w:r>
      <w:r w:rsidRPr="00BC5CAC"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  <w:t>,</w:t>
      </w:r>
      <w:r w:rsidR="00A83E07" w:rsidRPr="00BC5CAC"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  <w:t>4</w:t>
      </w:r>
      <w:r w:rsidRPr="00BC5CAC"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  <w:t>%) о</w:t>
      </w:r>
      <w:r w:rsidR="008A72C1" w:rsidRPr="00BC5CAC"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  <w:t xml:space="preserve"> строительстве в соответствии с архитектурными нормами от границ земельного участка</w:t>
      </w:r>
      <w:r w:rsidRPr="00BC5CAC"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  <w:t xml:space="preserve">, о строительстве </w:t>
      </w:r>
      <w:r w:rsidR="008A72C1" w:rsidRPr="00BC5CAC"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  <w:t>жилья</w:t>
      </w:r>
      <w:r w:rsidRPr="00BC5CAC"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  <w:t xml:space="preserve">, </w:t>
      </w:r>
      <w:r w:rsidR="008A72C1" w:rsidRPr="00BC5CAC"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  <w:t xml:space="preserve">о подключении электроотопления, о некачественном выполнении работ подрядчиком при строительстве индивидуального жилого дома для многодетной семьи. </w:t>
      </w:r>
      <w:r w:rsidR="008A72C1" w:rsidRPr="00BC5CAC">
        <w:rPr>
          <w:rFonts w:ascii="Times New Roman" w:eastAsia="Times New Roman" w:hAnsi="Times New Roman" w:cs="Times New Roman"/>
          <w:i/>
          <w:iCs/>
          <w:w w:val="102"/>
          <w:sz w:val="30"/>
          <w:szCs w:val="30"/>
          <w:lang w:eastAsia="ru-RU"/>
        </w:rPr>
        <w:t>(чрезмерные растраты льготного кредита);</w:t>
      </w:r>
    </w:p>
    <w:p w:rsidR="00260CDE" w:rsidRPr="00BC5CAC" w:rsidRDefault="00260CDE" w:rsidP="002E3C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C5CAC">
        <w:rPr>
          <w:rFonts w:ascii="Times New Roman" w:eastAsia="Times New Roman" w:hAnsi="Times New Roman" w:cs="Times New Roman"/>
          <w:w w:val="102"/>
          <w:sz w:val="30"/>
          <w:szCs w:val="30"/>
          <w:lang w:eastAsia="ru-RU"/>
        </w:rPr>
        <w:t>-</w:t>
      </w:r>
      <w:r w:rsidRPr="00BC5CAC">
        <w:rPr>
          <w:rFonts w:ascii="Times New Roman" w:hAnsi="Times New Roman" w:cs="Times New Roman"/>
          <w:bCs/>
          <w:sz w:val="30"/>
          <w:szCs w:val="30"/>
        </w:rPr>
        <w:t>вопросы</w:t>
      </w:r>
      <w:r w:rsidR="005B30C6" w:rsidRPr="00BC5CA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72A91" w:rsidRPr="00BC5CAC">
        <w:rPr>
          <w:rFonts w:ascii="Times New Roman" w:hAnsi="Times New Roman" w:cs="Times New Roman"/>
          <w:bCs/>
          <w:sz w:val="30"/>
          <w:szCs w:val="30"/>
        </w:rPr>
        <w:t>культуры и физкультуры и спорта</w:t>
      </w:r>
      <w:r w:rsidRPr="00BC5CA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DB45BD" w:rsidRPr="00BC5CAC">
        <w:rPr>
          <w:rFonts w:ascii="Times New Roman" w:hAnsi="Times New Roman" w:cs="Times New Roman"/>
          <w:bCs/>
          <w:sz w:val="30"/>
          <w:szCs w:val="30"/>
        </w:rPr>
        <w:t xml:space="preserve">- </w:t>
      </w:r>
      <w:r w:rsidR="00A72A91" w:rsidRPr="00BC5CAC">
        <w:rPr>
          <w:rFonts w:ascii="Times New Roman" w:hAnsi="Times New Roman" w:cs="Times New Roman"/>
          <w:bCs/>
          <w:sz w:val="30"/>
          <w:szCs w:val="30"/>
        </w:rPr>
        <w:t>5</w:t>
      </w:r>
      <w:r w:rsidR="00DB45BD" w:rsidRPr="00BC5CAC">
        <w:rPr>
          <w:rFonts w:ascii="Times New Roman" w:hAnsi="Times New Roman" w:cs="Times New Roman"/>
          <w:bCs/>
          <w:sz w:val="30"/>
          <w:szCs w:val="30"/>
        </w:rPr>
        <w:t xml:space="preserve"> (</w:t>
      </w:r>
      <w:r w:rsidR="00A72A91" w:rsidRPr="00BC5CAC">
        <w:rPr>
          <w:rFonts w:ascii="Times New Roman" w:hAnsi="Times New Roman" w:cs="Times New Roman"/>
          <w:bCs/>
          <w:sz w:val="30"/>
          <w:szCs w:val="30"/>
        </w:rPr>
        <w:t>2,4</w:t>
      </w:r>
      <w:r w:rsidRPr="00BC5CAC">
        <w:rPr>
          <w:rFonts w:ascii="Times New Roman" w:hAnsi="Times New Roman" w:cs="Times New Roman"/>
          <w:bCs/>
          <w:sz w:val="30"/>
          <w:szCs w:val="30"/>
        </w:rPr>
        <w:t xml:space="preserve">%). </w:t>
      </w:r>
      <w:r w:rsidR="00A72A91" w:rsidRPr="00BC5CAC">
        <w:rPr>
          <w:rFonts w:ascii="Times New Roman" w:hAnsi="Times New Roman" w:cs="Times New Roman"/>
          <w:bCs/>
          <w:sz w:val="30"/>
          <w:szCs w:val="30"/>
        </w:rPr>
        <w:t>–</w:t>
      </w:r>
      <w:r w:rsidRPr="00BC5CA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72A91" w:rsidRPr="00BC5CAC">
        <w:rPr>
          <w:rFonts w:ascii="Times New Roman" w:hAnsi="Times New Roman" w:cs="Times New Roman"/>
          <w:bCs/>
          <w:sz w:val="30"/>
          <w:szCs w:val="30"/>
        </w:rPr>
        <w:t>разрешения на сплав (4) и одно предложение выступления певца.</w:t>
      </w:r>
    </w:p>
    <w:p w:rsidR="002E3C75" w:rsidRPr="00BC5CAC" w:rsidRDefault="00D23D7A" w:rsidP="002E3C7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</w:t>
      </w:r>
      <w:r w:rsidR="00104383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202</w:t>
      </w:r>
      <w:r w:rsidR="00A72A91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 не поступало обращений по вопросам </w:t>
      </w:r>
      <w:r w:rsidR="00A72A91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АПК</w:t>
      </w:r>
      <w:r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104383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</w:t>
      </w:r>
      <w:r w:rsidR="005B30C6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="00104383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юстиции, </w:t>
      </w:r>
      <w:r w:rsidR="00B146D1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информации и связи</w:t>
      </w:r>
      <w:r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(по 0 обращений).</w:t>
      </w:r>
    </w:p>
    <w:p w:rsidR="00B82036" w:rsidRPr="00BC5CAC" w:rsidRDefault="00B82036" w:rsidP="002E3C7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Из поступив</w:t>
      </w:r>
      <w:r w:rsidR="00876867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ших в райисполком </w:t>
      </w:r>
      <w:r w:rsidR="00876867" w:rsidRPr="00BC5CAC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21</w:t>
      </w:r>
      <w:r w:rsidR="002D19A4" w:rsidRPr="00BC5CAC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0</w:t>
      </w:r>
      <w:r w:rsidR="00876867" w:rsidRPr="00BC5CAC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 обращений</w:t>
      </w:r>
      <w:r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B82036" w:rsidRPr="00BC5CAC" w:rsidRDefault="00525A54" w:rsidP="002E3C7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B82036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положительно решены вопросы по </w:t>
      </w:r>
      <w:r w:rsidR="008C1104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B04A08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B82036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обращениям</w:t>
      </w:r>
      <w:r w:rsidR="00DC091E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(2</w:t>
      </w:r>
      <w:r w:rsidR="00510D98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DC091E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510D98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DC091E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%)</w:t>
      </w:r>
      <w:r w:rsidR="00B82036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B82036" w:rsidRPr="00BC5CAC" w:rsidRDefault="00525A54" w:rsidP="002E3C7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B82036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направлены разъяснения по </w:t>
      </w:r>
      <w:r w:rsidR="00683742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13</w:t>
      </w:r>
      <w:r w:rsidR="00510D98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DC091E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82036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волнующим вопросам</w:t>
      </w:r>
      <w:r w:rsidR="00DC091E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="00683742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510D98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683742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510D98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DC091E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%)</w:t>
      </w:r>
      <w:r w:rsidR="00B82036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683742" w:rsidRPr="00BC5CAC" w:rsidRDefault="00683742" w:rsidP="002E3C7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- отозвано заявителем 5 обращений;</w:t>
      </w:r>
    </w:p>
    <w:p w:rsidR="00745F55" w:rsidRPr="00BC5CAC" w:rsidRDefault="00745F55" w:rsidP="00745F5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благодарность -1; </w:t>
      </w:r>
    </w:p>
    <w:p w:rsidR="00683742" w:rsidRPr="00BC5CAC" w:rsidRDefault="00525A54" w:rsidP="002E3C7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B82036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отказа</w:t>
      </w:r>
      <w:r w:rsidR="00C87762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 в удовлетворении </w:t>
      </w:r>
      <w:r w:rsidR="008C1104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C87762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требовани</w:t>
      </w:r>
      <w:r w:rsidR="008C1104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B82036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B231F" w:rsidRPr="00BC5CAC" w:rsidRDefault="00E73B88" w:rsidP="002E3C7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B82036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решение проблемы находится на контроле </w:t>
      </w:r>
      <w:r w:rsidR="00513B62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</w:t>
      </w:r>
      <w:r w:rsidR="006B4308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3034E6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C87762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обращениям</w:t>
      </w:r>
      <w:r w:rsidR="00B82036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CB231F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BC5CAC" w:rsidRDefault="00BC5CAC" w:rsidP="002E3C75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</w:p>
    <w:p w:rsidR="00DD012C" w:rsidRPr="00BC5CAC" w:rsidRDefault="00DD012C" w:rsidP="002E3C75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BC5CAC">
        <w:rPr>
          <w:rFonts w:ascii="Times New Roman" w:hAnsi="Times New Roman" w:cs="Times New Roman"/>
          <w:sz w:val="30"/>
          <w:szCs w:val="30"/>
        </w:rPr>
        <w:t>Распределение количества обращений, поступивших в Петриковский райисполком, согласно административно - территориальному признаку представлено в таблице:</w:t>
      </w: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51"/>
        <w:gridCol w:w="1304"/>
        <w:gridCol w:w="851"/>
        <w:gridCol w:w="992"/>
        <w:gridCol w:w="1276"/>
        <w:gridCol w:w="2091"/>
      </w:tblGrid>
      <w:tr w:rsidR="00BC5CAC" w:rsidRPr="00BC5CAC" w:rsidTr="00BC5CAC">
        <w:trPr>
          <w:trHeight w:val="651"/>
        </w:trPr>
        <w:tc>
          <w:tcPr>
            <w:tcW w:w="2268" w:type="dxa"/>
            <w:vMerge w:val="restart"/>
            <w:vAlign w:val="center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</w:rPr>
              <w:t xml:space="preserve">Наименование </w:t>
            </w:r>
            <w:proofErr w:type="spellStart"/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сельисполкома</w:t>
            </w:r>
            <w:proofErr w:type="spellEnd"/>
          </w:p>
        </w:tc>
        <w:tc>
          <w:tcPr>
            <w:tcW w:w="3998" w:type="dxa"/>
            <w:gridSpan w:val="4"/>
            <w:vAlign w:val="center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</w:rPr>
              <w:t xml:space="preserve">Количество </w:t>
            </w:r>
          </w:p>
        </w:tc>
        <w:tc>
          <w:tcPr>
            <w:tcW w:w="3367" w:type="dxa"/>
            <w:gridSpan w:val="2"/>
            <w:vAlign w:val="center"/>
          </w:tcPr>
          <w:p w:rsidR="00BC5CAC" w:rsidRPr="00BC5CAC" w:rsidRDefault="00BC5CAC" w:rsidP="002E3C75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В расчете на 1000 чел. населения</w:t>
            </w:r>
          </w:p>
        </w:tc>
      </w:tr>
      <w:tr w:rsidR="00BC5CAC" w:rsidRPr="00BC5CAC" w:rsidTr="00BC5CAC">
        <w:tc>
          <w:tcPr>
            <w:tcW w:w="2268" w:type="dxa"/>
            <w:vMerge/>
            <w:vAlign w:val="center"/>
          </w:tcPr>
          <w:p w:rsidR="00BC5CAC" w:rsidRPr="00BC5CAC" w:rsidRDefault="00BC5CAC" w:rsidP="002E3C75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5CAC" w:rsidRPr="00BC5CAC" w:rsidRDefault="00BC5CAC" w:rsidP="00BC5CA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</w:rPr>
              <w:t xml:space="preserve">2024 </w:t>
            </w:r>
          </w:p>
        </w:tc>
        <w:tc>
          <w:tcPr>
            <w:tcW w:w="1304" w:type="dxa"/>
            <w:vAlign w:val="center"/>
          </w:tcPr>
          <w:p w:rsidR="00BC5CAC" w:rsidRPr="00BC5CAC" w:rsidRDefault="00BC5CAC" w:rsidP="00BC5CA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%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5CAC" w:rsidRPr="00BC5CAC" w:rsidRDefault="00BC5CAC" w:rsidP="00BC5CA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</w:rPr>
              <w:t xml:space="preserve">2023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+/-</w:t>
            </w:r>
          </w:p>
        </w:tc>
        <w:tc>
          <w:tcPr>
            <w:tcW w:w="1276" w:type="dxa"/>
            <w:vAlign w:val="center"/>
          </w:tcPr>
          <w:p w:rsidR="00BC5CAC" w:rsidRPr="00BC5CAC" w:rsidRDefault="00BC5CAC" w:rsidP="002E3C75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2024</w:t>
            </w:r>
          </w:p>
          <w:p w:rsidR="00BC5CAC" w:rsidRPr="00BC5CAC" w:rsidRDefault="00BC5CAC" w:rsidP="002E3C75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год</w:t>
            </w:r>
          </w:p>
        </w:tc>
        <w:tc>
          <w:tcPr>
            <w:tcW w:w="2091" w:type="dxa"/>
            <w:vAlign w:val="center"/>
          </w:tcPr>
          <w:p w:rsidR="00BC5CAC" w:rsidRPr="00BC5CAC" w:rsidRDefault="00BC5CAC" w:rsidP="002E3C75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2023</w:t>
            </w:r>
          </w:p>
          <w:p w:rsidR="00BC5CAC" w:rsidRPr="00BC5CAC" w:rsidRDefault="00BC5CAC" w:rsidP="002E3C75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год</w:t>
            </w:r>
          </w:p>
        </w:tc>
      </w:tr>
      <w:tr w:rsidR="00BC5CAC" w:rsidRPr="00BC5CAC" w:rsidTr="00BC5CAC">
        <w:trPr>
          <w:trHeight w:val="292"/>
        </w:trPr>
        <w:tc>
          <w:tcPr>
            <w:tcW w:w="2268" w:type="dxa"/>
            <w:shd w:val="clear" w:color="auto" w:fill="D9D9D9" w:themeFill="background1" w:themeFillShade="D9"/>
          </w:tcPr>
          <w:p w:rsidR="00BC5CAC" w:rsidRPr="00BC5CAC" w:rsidRDefault="00BC5CAC" w:rsidP="002E3C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Бабуничский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2,9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 w:bidi="en-US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>+2</w:t>
            </w:r>
          </w:p>
        </w:tc>
        <w:tc>
          <w:tcPr>
            <w:tcW w:w="1276" w:type="dxa"/>
            <w:shd w:val="clear" w:color="auto" w:fill="FFFFFF" w:themeFill="background1"/>
          </w:tcPr>
          <w:p w:rsidR="00BC5CAC" w:rsidRPr="00BC5CAC" w:rsidRDefault="00BC5CAC" w:rsidP="002E3C75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30"/>
                <w:szCs w:val="30"/>
                <w:lang w:bidi="en-US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>7,7</w:t>
            </w:r>
          </w:p>
        </w:tc>
        <w:tc>
          <w:tcPr>
            <w:tcW w:w="2091" w:type="dxa"/>
            <w:shd w:val="clear" w:color="auto" w:fill="FFFFFF" w:themeFill="background1"/>
          </w:tcPr>
          <w:p w:rsidR="00BC5CAC" w:rsidRPr="00BC5CAC" w:rsidRDefault="00BC5CAC" w:rsidP="002E3C75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30"/>
                <w:szCs w:val="30"/>
                <w:lang w:bidi="en-US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>5,0</w:t>
            </w:r>
          </w:p>
        </w:tc>
      </w:tr>
      <w:tr w:rsidR="00BC5CAC" w:rsidRPr="00BC5CAC" w:rsidTr="00BC5CAC">
        <w:tc>
          <w:tcPr>
            <w:tcW w:w="2268" w:type="dxa"/>
            <w:shd w:val="clear" w:color="auto" w:fill="D9D9D9" w:themeFill="background1" w:themeFillShade="D9"/>
          </w:tcPr>
          <w:p w:rsidR="00BC5CAC" w:rsidRPr="00BC5CAC" w:rsidRDefault="00BC5CAC" w:rsidP="002E3C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30"/>
                <w:szCs w:val="30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</w:rPr>
              <w:t xml:space="preserve">Голубицкий 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6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2,9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 w:bidi="en-US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>+3</w:t>
            </w:r>
          </w:p>
        </w:tc>
        <w:tc>
          <w:tcPr>
            <w:tcW w:w="1276" w:type="dxa"/>
            <w:shd w:val="clear" w:color="auto" w:fill="FFFFFF" w:themeFill="background1"/>
          </w:tcPr>
          <w:p w:rsidR="00BC5CAC" w:rsidRPr="00BC5CAC" w:rsidRDefault="00BC5CAC" w:rsidP="002E3C75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30"/>
                <w:szCs w:val="30"/>
                <w:lang w:bidi="en-US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>6,9</w:t>
            </w:r>
          </w:p>
        </w:tc>
        <w:tc>
          <w:tcPr>
            <w:tcW w:w="2091" w:type="dxa"/>
            <w:shd w:val="clear" w:color="auto" w:fill="FFFFFF" w:themeFill="background1"/>
          </w:tcPr>
          <w:p w:rsidR="00BC5CAC" w:rsidRPr="00BC5CAC" w:rsidRDefault="00BC5CAC" w:rsidP="002E3C75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30"/>
                <w:szCs w:val="30"/>
                <w:lang w:bidi="en-US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>3,6</w:t>
            </w:r>
          </w:p>
        </w:tc>
      </w:tr>
      <w:tr w:rsidR="00BC5CAC" w:rsidRPr="00BC5CAC" w:rsidTr="00BC5CAC">
        <w:tc>
          <w:tcPr>
            <w:tcW w:w="2268" w:type="dxa"/>
          </w:tcPr>
          <w:p w:rsidR="00BC5CAC" w:rsidRPr="00BC5CAC" w:rsidRDefault="00BC5CAC" w:rsidP="002E3C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30"/>
                <w:szCs w:val="30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</w:rPr>
              <w:t xml:space="preserve">Грабовский </w:t>
            </w:r>
          </w:p>
        </w:tc>
        <w:tc>
          <w:tcPr>
            <w:tcW w:w="851" w:type="dxa"/>
            <w:shd w:val="clear" w:color="auto" w:fill="auto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304" w:type="dxa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bidi="en-US"/>
              </w:rPr>
            </w:pPr>
            <w:r w:rsidRPr="00BC5CAC">
              <w:rPr>
                <w:rFonts w:ascii="Times New Roman" w:hAnsi="Times New Roman" w:cs="Times New Roman"/>
                <w:bCs/>
                <w:sz w:val="30"/>
                <w:szCs w:val="30"/>
                <w:lang w:bidi="en-US"/>
              </w:rPr>
              <w:t>-2</w:t>
            </w:r>
          </w:p>
        </w:tc>
        <w:tc>
          <w:tcPr>
            <w:tcW w:w="1276" w:type="dxa"/>
          </w:tcPr>
          <w:p w:rsidR="00BC5CAC" w:rsidRPr="00BC5CAC" w:rsidRDefault="00BC5CAC" w:rsidP="002E3C75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30"/>
                <w:szCs w:val="30"/>
                <w:lang w:bidi="en-US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>2,2</w:t>
            </w:r>
          </w:p>
        </w:tc>
        <w:tc>
          <w:tcPr>
            <w:tcW w:w="2091" w:type="dxa"/>
          </w:tcPr>
          <w:p w:rsidR="00BC5CAC" w:rsidRPr="00BC5CAC" w:rsidRDefault="00BC5CAC" w:rsidP="002E3C75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30"/>
                <w:szCs w:val="30"/>
                <w:lang w:bidi="en-US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>6,1</w:t>
            </w:r>
          </w:p>
        </w:tc>
      </w:tr>
      <w:tr w:rsidR="00BC5CAC" w:rsidRPr="00BC5CAC" w:rsidTr="00BC5CAC">
        <w:tc>
          <w:tcPr>
            <w:tcW w:w="2268" w:type="dxa"/>
          </w:tcPr>
          <w:p w:rsidR="00BC5CAC" w:rsidRPr="00BC5CAC" w:rsidRDefault="00BC5CAC" w:rsidP="002E3C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Колковский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</w:t>
            </w:r>
          </w:p>
        </w:tc>
        <w:tc>
          <w:tcPr>
            <w:tcW w:w="1304" w:type="dxa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 w:bidi="en-US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  <w:lang w:val="be-BY" w:bidi="en-US"/>
              </w:rPr>
              <w:t>-</w:t>
            </w:r>
          </w:p>
        </w:tc>
        <w:tc>
          <w:tcPr>
            <w:tcW w:w="1276" w:type="dxa"/>
          </w:tcPr>
          <w:p w:rsidR="00BC5CAC" w:rsidRPr="00BC5CAC" w:rsidRDefault="00BC5CAC" w:rsidP="002E3C75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30"/>
                <w:szCs w:val="30"/>
                <w:lang w:val="be-BY" w:bidi="en-US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  <w:lang w:val="be-BY" w:bidi="en-US"/>
              </w:rPr>
              <w:t>1,9</w:t>
            </w:r>
          </w:p>
        </w:tc>
        <w:tc>
          <w:tcPr>
            <w:tcW w:w="2091" w:type="dxa"/>
          </w:tcPr>
          <w:p w:rsidR="00BC5CAC" w:rsidRPr="00BC5CAC" w:rsidRDefault="00BC5CAC" w:rsidP="002E3C75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30"/>
                <w:szCs w:val="30"/>
                <w:lang w:val="be-BY" w:bidi="en-US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  <w:lang w:val="be-BY" w:bidi="en-US"/>
              </w:rPr>
              <w:t>1,8</w:t>
            </w:r>
          </w:p>
        </w:tc>
      </w:tr>
      <w:tr w:rsidR="00BC5CAC" w:rsidRPr="00BC5CAC" w:rsidTr="00BC5CAC">
        <w:tc>
          <w:tcPr>
            <w:tcW w:w="2268" w:type="dxa"/>
            <w:shd w:val="clear" w:color="auto" w:fill="FFFFFF" w:themeFill="background1"/>
          </w:tcPr>
          <w:p w:rsidR="00BC5CAC" w:rsidRPr="00BC5CAC" w:rsidRDefault="00BC5CAC" w:rsidP="002E3C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Комаровичский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</w:t>
            </w:r>
          </w:p>
        </w:tc>
        <w:tc>
          <w:tcPr>
            <w:tcW w:w="1304" w:type="dxa"/>
            <w:shd w:val="clear" w:color="auto" w:fill="FFFFFF" w:themeFill="background1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1,4</w:t>
            </w:r>
          </w:p>
        </w:tc>
        <w:tc>
          <w:tcPr>
            <w:tcW w:w="851" w:type="dxa"/>
            <w:shd w:val="clear" w:color="auto" w:fill="FFFFFF" w:themeFill="background1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be-BY" w:bidi="en-US"/>
              </w:rPr>
            </w:pPr>
            <w:r w:rsidRPr="00BC5CAC">
              <w:rPr>
                <w:rFonts w:ascii="Times New Roman" w:hAnsi="Times New Roman" w:cs="Times New Roman"/>
                <w:bCs/>
                <w:sz w:val="30"/>
                <w:szCs w:val="30"/>
                <w:lang w:bidi="en-US"/>
              </w:rPr>
              <w:t>-4</w:t>
            </w:r>
          </w:p>
        </w:tc>
        <w:tc>
          <w:tcPr>
            <w:tcW w:w="1276" w:type="dxa"/>
            <w:shd w:val="clear" w:color="auto" w:fill="FFFFFF" w:themeFill="background1"/>
          </w:tcPr>
          <w:p w:rsidR="00BC5CAC" w:rsidRPr="00BC5CAC" w:rsidRDefault="00BC5CAC" w:rsidP="002E3C75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30"/>
                <w:szCs w:val="30"/>
                <w:lang w:bidi="en-US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>5,3</w:t>
            </w:r>
          </w:p>
        </w:tc>
        <w:tc>
          <w:tcPr>
            <w:tcW w:w="2091" w:type="dxa"/>
            <w:shd w:val="clear" w:color="auto" w:fill="FFFFFF" w:themeFill="background1"/>
          </w:tcPr>
          <w:p w:rsidR="00BC5CAC" w:rsidRPr="00BC5CAC" w:rsidRDefault="00BC5CAC" w:rsidP="002E3C75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sz w:val="30"/>
                <w:szCs w:val="30"/>
                <w:lang w:bidi="en-US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>11,4</w:t>
            </w:r>
          </w:p>
        </w:tc>
      </w:tr>
      <w:tr w:rsidR="00BC5CAC" w:rsidRPr="00BC5CAC" w:rsidTr="00BC5CAC">
        <w:tc>
          <w:tcPr>
            <w:tcW w:w="2268" w:type="dxa"/>
            <w:shd w:val="clear" w:color="auto" w:fill="FFFFFF" w:themeFill="background1"/>
          </w:tcPr>
          <w:p w:rsidR="00BC5CAC" w:rsidRPr="00BC5CAC" w:rsidRDefault="00BC5CAC" w:rsidP="002E3C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Конковичский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304" w:type="dxa"/>
            <w:shd w:val="clear" w:color="auto" w:fill="FFFFFF" w:themeFill="background1"/>
          </w:tcPr>
          <w:p w:rsidR="00BC5CAC" w:rsidRPr="00BC5CAC" w:rsidRDefault="00BC5CAC" w:rsidP="002E3C75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1,4</w:t>
            </w:r>
          </w:p>
        </w:tc>
        <w:tc>
          <w:tcPr>
            <w:tcW w:w="851" w:type="dxa"/>
            <w:shd w:val="clear" w:color="auto" w:fill="FFFFFF" w:themeFill="background1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be-BY" w:bidi="en-US"/>
              </w:rPr>
            </w:pPr>
            <w:r w:rsidRPr="00BC5CAC">
              <w:rPr>
                <w:rFonts w:ascii="Times New Roman" w:hAnsi="Times New Roman" w:cs="Times New Roman"/>
                <w:bCs/>
                <w:sz w:val="30"/>
                <w:szCs w:val="30"/>
                <w:lang w:bidi="en-US"/>
              </w:rPr>
              <w:t>-5</w:t>
            </w:r>
          </w:p>
        </w:tc>
        <w:tc>
          <w:tcPr>
            <w:tcW w:w="1276" w:type="dxa"/>
            <w:shd w:val="clear" w:color="auto" w:fill="FFFFFF" w:themeFill="background1"/>
          </w:tcPr>
          <w:p w:rsidR="00BC5CAC" w:rsidRPr="00BC5CAC" w:rsidRDefault="00BC5CAC" w:rsidP="002E3C75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bidi="en-US"/>
              </w:rPr>
            </w:pPr>
            <w:r w:rsidRPr="00BC5CAC">
              <w:rPr>
                <w:rFonts w:ascii="Times New Roman" w:hAnsi="Times New Roman" w:cs="Times New Roman"/>
                <w:bCs/>
                <w:sz w:val="30"/>
                <w:szCs w:val="30"/>
                <w:lang w:bidi="en-US"/>
              </w:rPr>
              <w:t>6,3</w:t>
            </w:r>
          </w:p>
        </w:tc>
        <w:tc>
          <w:tcPr>
            <w:tcW w:w="2091" w:type="dxa"/>
            <w:shd w:val="clear" w:color="auto" w:fill="FFFFFF" w:themeFill="background1"/>
          </w:tcPr>
          <w:p w:rsidR="00BC5CAC" w:rsidRPr="00BC5CAC" w:rsidRDefault="00BC5CAC" w:rsidP="002E3C75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bidi="en-US"/>
              </w:rPr>
            </w:pPr>
            <w:r w:rsidRPr="00BC5CAC">
              <w:rPr>
                <w:rFonts w:ascii="Times New Roman" w:hAnsi="Times New Roman" w:cs="Times New Roman"/>
                <w:bCs/>
                <w:sz w:val="30"/>
                <w:szCs w:val="30"/>
                <w:lang w:bidi="en-US"/>
              </w:rPr>
              <w:t>16,2</w:t>
            </w:r>
          </w:p>
        </w:tc>
      </w:tr>
      <w:tr w:rsidR="00BC5CAC" w:rsidRPr="00BC5CAC" w:rsidTr="00BC5CAC">
        <w:trPr>
          <w:trHeight w:val="199"/>
        </w:trPr>
        <w:tc>
          <w:tcPr>
            <w:tcW w:w="2268" w:type="dxa"/>
          </w:tcPr>
          <w:p w:rsidR="00BC5CAC" w:rsidRPr="00BC5CAC" w:rsidRDefault="00BC5CAC" w:rsidP="002E3C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30"/>
                <w:szCs w:val="30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Копаткевичский</w:t>
            </w:r>
          </w:p>
        </w:tc>
        <w:tc>
          <w:tcPr>
            <w:tcW w:w="851" w:type="dxa"/>
            <w:shd w:val="clear" w:color="auto" w:fill="auto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18</w:t>
            </w:r>
          </w:p>
        </w:tc>
        <w:tc>
          <w:tcPr>
            <w:tcW w:w="1304" w:type="dxa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8,6</w:t>
            </w:r>
          </w:p>
        </w:tc>
        <w:tc>
          <w:tcPr>
            <w:tcW w:w="851" w:type="dxa"/>
            <w:shd w:val="clear" w:color="auto" w:fill="auto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be-BY" w:bidi="en-US"/>
              </w:rPr>
            </w:pPr>
            <w:r w:rsidRPr="00BC5CAC">
              <w:rPr>
                <w:rFonts w:ascii="Times New Roman" w:hAnsi="Times New Roman" w:cs="Times New Roman"/>
                <w:bCs/>
                <w:sz w:val="30"/>
                <w:szCs w:val="30"/>
                <w:lang w:bidi="en-US"/>
              </w:rPr>
              <w:t>-2</w:t>
            </w:r>
          </w:p>
        </w:tc>
        <w:tc>
          <w:tcPr>
            <w:tcW w:w="1276" w:type="dxa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bidi="en-US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>5,5</w:t>
            </w:r>
          </w:p>
        </w:tc>
        <w:tc>
          <w:tcPr>
            <w:tcW w:w="2091" w:type="dxa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bidi="en-US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>6,0</w:t>
            </w:r>
          </w:p>
        </w:tc>
      </w:tr>
      <w:tr w:rsidR="00BC5CAC" w:rsidRPr="00BC5CAC" w:rsidTr="00BC5CAC">
        <w:tc>
          <w:tcPr>
            <w:tcW w:w="2268" w:type="dxa"/>
          </w:tcPr>
          <w:p w:rsidR="00BC5CAC" w:rsidRPr="00BC5CAC" w:rsidRDefault="00BC5CAC" w:rsidP="002E3C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Копцевичский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304" w:type="dxa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bidi="en-US"/>
              </w:rPr>
            </w:pPr>
            <w:r w:rsidRPr="00BC5CAC">
              <w:rPr>
                <w:rFonts w:ascii="Times New Roman" w:hAnsi="Times New Roman" w:cs="Times New Roman"/>
                <w:bCs/>
                <w:sz w:val="30"/>
                <w:szCs w:val="30"/>
                <w:lang w:bidi="en-US"/>
              </w:rPr>
              <w:t>-4</w:t>
            </w:r>
          </w:p>
        </w:tc>
        <w:tc>
          <w:tcPr>
            <w:tcW w:w="1276" w:type="dxa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bidi="en-US"/>
              </w:rPr>
            </w:pPr>
            <w:r w:rsidRPr="00BC5CAC">
              <w:rPr>
                <w:rFonts w:ascii="Times New Roman" w:hAnsi="Times New Roman" w:cs="Times New Roman"/>
                <w:bCs/>
                <w:sz w:val="30"/>
                <w:szCs w:val="30"/>
                <w:lang w:bidi="en-US"/>
              </w:rPr>
              <w:t>2,0</w:t>
            </w:r>
          </w:p>
        </w:tc>
        <w:tc>
          <w:tcPr>
            <w:tcW w:w="2091" w:type="dxa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bidi="en-US"/>
              </w:rPr>
            </w:pPr>
            <w:r w:rsidRPr="00BC5CAC">
              <w:rPr>
                <w:rFonts w:ascii="Times New Roman" w:hAnsi="Times New Roman" w:cs="Times New Roman"/>
                <w:bCs/>
                <w:sz w:val="30"/>
                <w:szCs w:val="30"/>
                <w:lang w:bidi="en-US"/>
              </w:rPr>
              <w:t>5,9</w:t>
            </w:r>
          </w:p>
        </w:tc>
      </w:tr>
      <w:tr w:rsidR="00BC5CAC" w:rsidRPr="00BC5CAC" w:rsidTr="00BC5CAC">
        <w:tc>
          <w:tcPr>
            <w:tcW w:w="2268" w:type="dxa"/>
          </w:tcPr>
          <w:p w:rsidR="00BC5CAC" w:rsidRPr="00BC5CAC" w:rsidRDefault="00BC5CAC" w:rsidP="002E3C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Лучицкий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1304" w:type="dxa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bidi="en-US"/>
              </w:rPr>
            </w:pPr>
            <w:r w:rsidRPr="00BC5CAC">
              <w:rPr>
                <w:rFonts w:ascii="Times New Roman" w:hAnsi="Times New Roman" w:cs="Times New Roman"/>
                <w:bCs/>
                <w:sz w:val="30"/>
                <w:szCs w:val="30"/>
                <w:lang w:bidi="en-US"/>
              </w:rPr>
              <w:t>0</w:t>
            </w:r>
          </w:p>
        </w:tc>
        <w:tc>
          <w:tcPr>
            <w:tcW w:w="1276" w:type="dxa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bidi="en-US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>-</w:t>
            </w:r>
          </w:p>
        </w:tc>
        <w:tc>
          <w:tcPr>
            <w:tcW w:w="2091" w:type="dxa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bidi="en-US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>-</w:t>
            </w:r>
          </w:p>
        </w:tc>
      </w:tr>
      <w:tr w:rsidR="00BC5CAC" w:rsidRPr="00BC5CAC" w:rsidTr="00BC5CAC">
        <w:tc>
          <w:tcPr>
            <w:tcW w:w="2268" w:type="dxa"/>
            <w:shd w:val="clear" w:color="auto" w:fill="FFFFFF" w:themeFill="background1"/>
          </w:tcPr>
          <w:p w:rsidR="00BC5CAC" w:rsidRPr="00BC5CAC" w:rsidRDefault="00BC5CAC" w:rsidP="002E3C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Лясковичский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1304" w:type="dxa"/>
            <w:shd w:val="clear" w:color="auto" w:fill="FFFFFF" w:themeFill="background1"/>
          </w:tcPr>
          <w:p w:rsidR="00BC5CAC" w:rsidRPr="00BC5CAC" w:rsidRDefault="00BC5CAC" w:rsidP="002E3C75">
            <w:pPr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6,2</w:t>
            </w:r>
          </w:p>
        </w:tc>
        <w:tc>
          <w:tcPr>
            <w:tcW w:w="851" w:type="dxa"/>
            <w:shd w:val="clear" w:color="auto" w:fill="FFFFFF" w:themeFill="background1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992" w:type="dxa"/>
            <w:shd w:val="clear" w:color="auto" w:fill="FFFFFF" w:themeFill="background1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bidi="en-US"/>
              </w:rPr>
            </w:pPr>
            <w:r w:rsidRPr="00BC5CAC">
              <w:rPr>
                <w:rFonts w:ascii="Times New Roman" w:hAnsi="Times New Roman" w:cs="Times New Roman"/>
                <w:bCs/>
                <w:sz w:val="30"/>
                <w:szCs w:val="30"/>
                <w:lang w:bidi="en-US"/>
              </w:rPr>
              <w:t>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bidi="en-US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>10,0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bidi="en-US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>10,0</w:t>
            </w:r>
          </w:p>
        </w:tc>
      </w:tr>
      <w:tr w:rsidR="00BC5CAC" w:rsidRPr="00BC5CAC" w:rsidTr="00BC5CAC">
        <w:tc>
          <w:tcPr>
            <w:tcW w:w="2268" w:type="dxa"/>
            <w:shd w:val="clear" w:color="auto" w:fill="D9D9D9" w:themeFill="background1" w:themeFillShade="D9"/>
          </w:tcPr>
          <w:p w:rsidR="00BC5CAC" w:rsidRPr="00BC5CAC" w:rsidRDefault="00BC5CAC" w:rsidP="002E3C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Муляровский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15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7,1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be-BY" w:bidi="en-US"/>
              </w:rPr>
            </w:pPr>
            <w:r w:rsidRPr="00BC5CAC">
              <w:rPr>
                <w:rFonts w:ascii="Times New Roman" w:hAnsi="Times New Roman" w:cs="Times New Roman"/>
                <w:bCs/>
                <w:sz w:val="30"/>
                <w:szCs w:val="30"/>
                <w:lang w:bidi="en-US"/>
              </w:rPr>
              <w:t>+1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bidi="en-US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>9,6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bidi="en-US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>9,2</w:t>
            </w:r>
          </w:p>
        </w:tc>
      </w:tr>
      <w:tr w:rsidR="00BC5CAC" w:rsidRPr="00BC5CAC" w:rsidTr="00BC5CAC">
        <w:trPr>
          <w:trHeight w:val="224"/>
        </w:trPr>
        <w:tc>
          <w:tcPr>
            <w:tcW w:w="2268" w:type="dxa"/>
            <w:shd w:val="clear" w:color="auto" w:fill="FFFFFF" w:themeFill="background1"/>
          </w:tcPr>
          <w:p w:rsidR="00BC5CAC" w:rsidRPr="00BC5CAC" w:rsidRDefault="00BC5CAC" w:rsidP="002E3C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Мышанский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304" w:type="dxa"/>
            <w:shd w:val="clear" w:color="auto" w:fill="FFFFFF" w:themeFill="background1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1,0</w:t>
            </w:r>
          </w:p>
        </w:tc>
        <w:tc>
          <w:tcPr>
            <w:tcW w:w="851" w:type="dxa"/>
            <w:shd w:val="clear" w:color="auto" w:fill="FFFFFF" w:themeFill="background1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bidi="en-US"/>
              </w:rPr>
            </w:pPr>
            <w:r w:rsidRPr="00BC5CAC">
              <w:rPr>
                <w:rFonts w:ascii="Times New Roman" w:hAnsi="Times New Roman" w:cs="Times New Roman"/>
                <w:bCs/>
                <w:sz w:val="30"/>
                <w:szCs w:val="30"/>
                <w:lang w:bidi="en-US"/>
              </w:rPr>
              <w:t>-1</w:t>
            </w:r>
          </w:p>
        </w:tc>
        <w:tc>
          <w:tcPr>
            <w:tcW w:w="1276" w:type="dxa"/>
            <w:shd w:val="clear" w:color="auto" w:fill="FFFFFF" w:themeFill="background1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bidi="en-US"/>
              </w:rPr>
            </w:pPr>
            <w:r w:rsidRPr="00BC5CAC">
              <w:rPr>
                <w:rFonts w:ascii="Times New Roman" w:hAnsi="Times New Roman" w:cs="Times New Roman"/>
                <w:bCs/>
                <w:sz w:val="30"/>
                <w:szCs w:val="30"/>
                <w:lang w:bidi="en-US"/>
              </w:rPr>
              <w:t>1,4</w:t>
            </w:r>
          </w:p>
        </w:tc>
        <w:tc>
          <w:tcPr>
            <w:tcW w:w="2091" w:type="dxa"/>
            <w:shd w:val="clear" w:color="auto" w:fill="FFFFFF" w:themeFill="background1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bidi="en-US"/>
              </w:rPr>
            </w:pPr>
            <w:r w:rsidRPr="00BC5CAC">
              <w:rPr>
                <w:rFonts w:ascii="Times New Roman" w:hAnsi="Times New Roman" w:cs="Times New Roman"/>
                <w:bCs/>
                <w:sz w:val="30"/>
                <w:szCs w:val="30"/>
                <w:lang w:bidi="en-US"/>
              </w:rPr>
              <w:t>2,1</w:t>
            </w:r>
          </w:p>
        </w:tc>
      </w:tr>
      <w:tr w:rsidR="00BC5CAC" w:rsidRPr="00BC5CAC" w:rsidTr="00BC5CAC">
        <w:tc>
          <w:tcPr>
            <w:tcW w:w="2268" w:type="dxa"/>
            <w:shd w:val="clear" w:color="auto" w:fill="FFFFFF" w:themeFill="background1"/>
          </w:tcPr>
          <w:p w:rsidR="00BC5CAC" w:rsidRPr="00BC5CAC" w:rsidRDefault="00BC5CAC" w:rsidP="002E3C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Новоселковский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304" w:type="dxa"/>
            <w:shd w:val="clear" w:color="auto" w:fill="FFFFFF" w:themeFill="background1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1,9</w:t>
            </w:r>
          </w:p>
        </w:tc>
        <w:tc>
          <w:tcPr>
            <w:tcW w:w="851" w:type="dxa"/>
            <w:shd w:val="clear" w:color="auto" w:fill="FFFFFF" w:themeFill="background1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bidi="en-US"/>
              </w:rPr>
            </w:pPr>
            <w:r w:rsidRPr="00BC5CAC">
              <w:rPr>
                <w:rFonts w:ascii="Times New Roman" w:hAnsi="Times New Roman" w:cs="Times New Roman"/>
                <w:bCs/>
                <w:sz w:val="30"/>
                <w:szCs w:val="30"/>
                <w:lang w:bidi="en-US"/>
              </w:rPr>
              <w:t>-5</w:t>
            </w:r>
          </w:p>
        </w:tc>
        <w:tc>
          <w:tcPr>
            <w:tcW w:w="1276" w:type="dxa"/>
            <w:shd w:val="clear" w:color="auto" w:fill="FFFFFF" w:themeFill="background1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bidi="en-US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>3,5</w:t>
            </w:r>
          </w:p>
        </w:tc>
        <w:tc>
          <w:tcPr>
            <w:tcW w:w="2091" w:type="dxa"/>
            <w:shd w:val="clear" w:color="auto" w:fill="FFFFFF" w:themeFill="background1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bidi="en-US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  <w:lang w:bidi="en-US"/>
              </w:rPr>
              <w:t>7,7</w:t>
            </w:r>
          </w:p>
        </w:tc>
      </w:tr>
      <w:tr w:rsidR="00BC5CAC" w:rsidRPr="00BC5CAC" w:rsidTr="00BC5CAC">
        <w:trPr>
          <w:trHeight w:val="154"/>
        </w:trPr>
        <w:tc>
          <w:tcPr>
            <w:tcW w:w="2268" w:type="dxa"/>
            <w:shd w:val="clear" w:color="auto" w:fill="FFFFFF" w:themeFill="background1"/>
          </w:tcPr>
          <w:p w:rsidR="00BC5CAC" w:rsidRPr="00BC5CAC" w:rsidRDefault="00BC5CAC" w:rsidP="002E3C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30"/>
                <w:szCs w:val="30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</w:rPr>
              <w:t xml:space="preserve">Петриковский </w:t>
            </w:r>
          </w:p>
        </w:tc>
        <w:tc>
          <w:tcPr>
            <w:tcW w:w="851" w:type="dxa"/>
            <w:shd w:val="clear" w:color="auto" w:fill="FFFFFF" w:themeFill="background1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304" w:type="dxa"/>
            <w:shd w:val="clear" w:color="auto" w:fill="FFFFFF" w:themeFill="background1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1,9</w:t>
            </w:r>
          </w:p>
        </w:tc>
        <w:tc>
          <w:tcPr>
            <w:tcW w:w="851" w:type="dxa"/>
            <w:shd w:val="clear" w:color="auto" w:fill="FFFFFF" w:themeFill="background1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be-BY" w:bidi="en-US"/>
              </w:rPr>
            </w:pPr>
            <w:r w:rsidRPr="00BC5CAC">
              <w:rPr>
                <w:rFonts w:ascii="Times New Roman" w:hAnsi="Times New Roman" w:cs="Times New Roman"/>
                <w:bCs/>
                <w:sz w:val="30"/>
                <w:szCs w:val="30"/>
                <w:lang w:val="be-BY" w:bidi="en-US"/>
              </w:rPr>
              <w:t>-3</w:t>
            </w:r>
          </w:p>
        </w:tc>
        <w:tc>
          <w:tcPr>
            <w:tcW w:w="1276" w:type="dxa"/>
            <w:shd w:val="clear" w:color="auto" w:fill="FFFFFF" w:themeFill="background1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 w:bidi="en-US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  <w:lang w:val="be-BY" w:bidi="en-US"/>
              </w:rPr>
              <w:t>4,3</w:t>
            </w:r>
          </w:p>
        </w:tc>
        <w:tc>
          <w:tcPr>
            <w:tcW w:w="2091" w:type="dxa"/>
            <w:shd w:val="clear" w:color="auto" w:fill="FFFFFF" w:themeFill="background1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 w:bidi="en-US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  <w:lang w:val="be-BY" w:bidi="en-US"/>
              </w:rPr>
              <w:t>7,4</w:t>
            </w:r>
          </w:p>
        </w:tc>
      </w:tr>
      <w:tr w:rsidR="00BC5CAC" w:rsidRPr="00BC5CAC" w:rsidTr="00BC5CAC">
        <w:tc>
          <w:tcPr>
            <w:tcW w:w="2268" w:type="dxa"/>
            <w:shd w:val="clear" w:color="auto" w:fill="FFFFFF" w:themeFill="background1"/>
          </w:tcPr>
          <w:p w:rsidR="00BC5CAC" w:rsidRPr="00BC5CAC" w:rsidRDefault="00BC5CAC" w:rsidP="002E3C75">
            <w:pPr>
              <w:tabs>
                <w:tab w:val="right" w:pos="2018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Птичский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304" w:type="dxa"/>
            <w:shd w:val="clear" w:color="auto" w:fill="FFFFFF" w:themeFill="background1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1,4</w:t>
            </w:r>
          </w:p>
        </w:tc>
        <w:tc>
          <w:tcPr>
            <w:tcW w:w="851" w:type="dxa"/>
            <w:shd w:val="clear" w:color="auto" w:fill="FFFFFF" w:themeFill="background1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be-BY" w:bidi="en-US"/>
              </w:rPr>
            </w:pPr>
            <w:r w:rsidRPr="00BC5CAC">
              <w:rPr>
                <w:rFonts w:ascii="Times New Roman" w:hAnsi="Times New Roman" w:cs="Times New Roman"/>
                <w:bCs/>
                <w:sz w:val="30"/>
                <w:szCs w:val="30"/>
                <w:lang w:val="be-BY" w:bidi="en-US"/>
              </w:rPr>
              <w:t>-4</w:t>
            </w:r>
          </w:p>
        </w:tc>
        <w:tc>
          <w:tcPr>
            <w:tcW w:w="1276" w:type="dxa"/>
            <w:shd w:val="clear" w:color="auto" w:fill="FFFFFF" w:themeFill="background1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 w:bidi="en-US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  <w:lang w:val="be-BY" w:bidi="en-US"/>
              </w:rPr>
              <w:t>3,0</w:t>
            </w:r>
          </w:p>
        </w:tc>
        <w:tc>
          <w:tcPr>
            <w:tcW w:w="2091" w:type="dxa"/>
            <w:shd w:val="clear" w:color="auto" w:fill="FFFFFF" w:themeFill="background1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 w:bidi="en-US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  <w:lang w:val="be-BY" w:bidi="en-US"/>
              </w:rPr>
              <w:t>7,1</w:t>
            </w:r>
          </w:p>
        </w:tc>
      </w:tr>
      <w:tr w:rsidR="00BC5CAC" w:rsidRPr="00BC5CAC" w:rsidTr="00BC5CAC">
        <w:tc>
          <w:tcPr>
            <w:tcW w:w="2268" w:type="dxa"/>
            <w:shd w:val="clear" w:color="auto" w:fill="D9D9D9" w:themeFill="background1" w:themeFillShade="D9"/>
          </w:tcPr>
          <w:p w:rsidR="00BC5CAC" w:rsidRPr="00BC5CAC" w:rsidRDefault="00BC5CAC" w:rsidP="002E3C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Челющевичский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4,8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be-BY" w:bidi="en-US"/>
              </w:rPr>
            </w:pPr>
            <w:r w:rsidRPr="00BC5CAC">
              <w:rPr>
                <w:rFonts w:ascii="Times New Roman" w:hAnsi="Times New Roman" w:cs="Times New Roman"/>
                <w:bCs/>
                <w:sz w:val="30"/>
                <w:szCs w:val="30"/>
                <w:lang w:val="be-BY" w:bidi="en-US"/>
              </w:rPr>
              <w:t>+6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be-BY" w:bidi="en-US"/>
              </w:rPr>
            </w:pPr>
            <w:r w:rsidRPr="00BC5CAC">
              <w:rPr>
                <w:rFonts w:ascii="Times New Roman" w:hAnsi="Times New Roman" w:cs="Times New Roman"/>
                <w:bCs/>
                <w:sz w:val="30"/>
                <w:szCs w:val="30"/>
                <w:lang w:val="be-BY" w:bidi="en-US"/>
              </w:rPr>
              <w:t>12,5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be-BY" w:bidi="en-US"/>
              </w:rPr>
            </w:pPr>
            <w:r w:rsidRPr="00BC5CAC">
              <w:rPr>
                <w:rFonts w:ascii="Times New Roman" w:hAnsi="Times New Roman" w:cs="Times New Roman"/>
                <w:bCs/>
                <w:sz w:val="30"/>
                <w:szCs w:val="30"/>
                <w:lang w:val="be-BY" w:bidi="en-US"/>
              </w:rPr>
              <w:t>4,8</w:t>
            </w:r>
          </w:p>
        </w:tc>
      </w:tr>
      <w:tr w:rsidR="00BC5CAC" w:rsidRPr="00BC5CAC" w:rsidTr="00BC5CAC">
        <w:tc>
          <w:tcPr>
            <w:tcW w:w="2268" w:type="dxa"/>
          </w:tcPr>
          <w:p w:rsidR="00BC5CAC" w:rsidRPr="00BC5CAC" w:rsidRDefault="00BC5CAC" w:rsidP="002E3C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30"/>
                <w:szCs w:val="30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г. Петриков</w:t>
            </w:r>
          </w:p>
        </w:tc>
        <w:tc>
          <w:tcPr>
            <w:tcW w:w="851" w:type="dxa"/>
            <w:shd w:val="clear" w:color="auto" w:fill="auto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84</w:t>
            </w:r>
          </w:p>
        </w:tc>
        <w:tc>
          <w:tcPr>
            <w:tcW w:w="1304" w:type="dxa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39,8</w:t>
            </w:r>
          </w:p>
        </w:tc>
        <w:tc>
          <w:tcPr>
            <w:tcW w:w="851" w:type="dxa"/>
            <w:shd w:val="clear" w:color="auto" w:fill="auto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110</w:t>
            </w:r>
          </w:p>
        </w:tc>
        <w:tc>
          <w:tcPr>
            <w:tcW w:w="992" w:type="dxa"/>
            <w:shd w:val="clear" w:color="auto" w:fill="auto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be-BY" w:bidi="en-US"/>
              </w:rPr>
            </w:pPr>
            <w:r w:rsidRPr="00BC5CAC">
              <w:rPr>
                <w:rFonts w:ascii="Times New Roman" w:hAnsi="Times New Roman" w:cs="Times New Roman"/>
                <w:bCs/>
                <w:sz w:val="30"/>
                <w:szCs w:val="30"/>
                <w:lang w:val="be-BY" w:bidi="en-US"/>
              </w:rPr>
              <w:t>-26</w:t>
            </w:r>
          </w:p>
        </w:tc>
        <w:tc>
          <w:tcPr>
            <w:tcW w:w="1276" w:type="dxa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 w:bidi="en-US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  <w:lang w:val="be-BY" w:bidi="en-US"/>
              </w:rPr>
              <w:t>9,7</w:t>
            </w:r>
          </w:p>
        </w:tc>
        <w:tc>
          <w:tcPr>
            <w:tcW w:w="2091" w:type="dxa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 w:bidi="en-US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  <w:lang w:val="be-BY" w:bidi="en-US"/>
              </w:rPr>
              <w:t>13,8</w:t>
            </w:r>
          </w:p>
        </w:tc>
      </w:tr>
      <w:tr w:rsidR="00BC5CAC" w:rsidRPr="00BC5CAC" w:rsidTr="00BC5CAC">
        <w:tc>
          <w:tcPr>
            <w:tcW w:w="2268" w:type="dxa"/>
          </w:tcPr>
          <w:p w:rsidR="00BC5CAC" w:rsidRPr="00BC5CAC" w:rsidRDefault="00BC5CAC" w:rsidP="002E3C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30"/>
                <w:szCs w:val="30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Иногородние</w:t>
            </w:r>
          </w:p>
        </w:tc>
        <w:tc>
          <w:tcPr>
            <w:tcW w:w="851" w:type="dxa"/>
            <w:shd w:val="clear" w:color="auto" w:fill="auto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35</w:t>
            </w:r>
          </w:p>
        </w:tc>
        <w:tc>
          <w:tcPr>
            <w:tcW w:w="1304" w:type="dxa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16,7</w:t>
            </w:r>
          </w:p>
        </w:tc>
        <w:tc>
          <w:tcPr>
            <w:tcW w:w="851" w:type="dxa"/>
            <w:shd w:val="clear" w:color="auto" w:fill="auto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BC5CAC" w:rsidRPr="00BC5CAC" w:rsidRDefault="00BC5CAC" w:rsidP="002E3C75">
            <w:pPr>
              <w:tabs>
                <w:tab w:val="left" w:pos="1065"/>
                <w:tab w:val="center" w:pos="1239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</w:pPr>
            <w:r w:rsidRPr="00BC5CAC">
              <w:rPr>
                <w:rFonts w:ascii="Times New Roman" w:hAnsi="Times New Roman" w:cs="Times New Roman"/>
                <w:bCs/>
                <w:sz w:val="30"/>
                <w:szCs w:val="30"/>
              </w:rPr>
              <w:t>-7</w:t>
            </w:r>
          </w:p>
        </w:tc>
        <w:tc>
          <w:tcPr>
            <w:tcW w:w="1276" w:type="dxa"/>
          </w:tcPr>
          <w:p w:rsidR="00BC5CAC" w:rsidRPr="00BC5CAC" w:rsidRDefault="00BC5CAC" w:rsidP="002E3C75">
            <w:pPr>
              <w:tabs>
                <w:tab w:val="left" w:pos="1065"/>
                <w:tab w:val="center" w:pos="1239"/>
                <w:tab w:val="left" w:pos="166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091" w:type="dxa"/>
          </w:tcPr>
          <w:p w:rsidR="00BC5CAC" w:rsidRPr="00BC5CAC" w:rsidRDefault="00BC5CAC" w:rsidP="002E3C75">
            <w:pPr>
              <w:tabs>
                <w:tab w:val="left" w:pos="1065"/>
                <w:tab w:val="center" w:pos="1239"/>
                <w:tab w:val="left" w:pos="1665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C5CAC" w:rsidRPr="00BC5CAC" w:rsidTr="00BC5CAC">
        <w:tc>
          <w:tcPr>
            <w:tcW w:w="2268" w:type="dxa"/>
          </w:tcPr>
          <w:p w:rsidR="00BC5CAC" w:rsidRPr="00BC5CAC" w:rsidRDefault="00BC5CAC" w:rsidP="002E3C75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30"/>
                <w:szCs w:val="30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Итого по району</w:t>
            </w:r>
          </w:p>
        </w:tc>
        <w:tc>
          <w:tcPr>
            <w:tcW w:w="851" w:type="dxa"/>
            <w:shd w:val="clear" w:color="auto" w:fill="auto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210</w:t>
            </w:r>
          </w:p>
        </w:tc>
        <w:tc>
          <w:tcPr>
            <w:tcW w:w="1304" w:type="dxa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BC5CAC">
              <w:rPr>
                <w:rFonts w:ascii="Times New Roman" w:hAnsi="Times New Roman" w:cs="Times New Roman"/>
                <w:bCs/>
                <w:sz w:val="30"/>
                <w:szCs w:val="3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261</w:t>
            </w:r>
          </w:p>
        </w:tc>
        <w:tc>
          <w:tcPr>
            <w:tcW w:w="992" w:type="dxa"/>
            <w:shd w:val="clear" w:color="auto" w:fill="auto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sz w:val="30"/>
                <w:szCs w:val="30"/>
                <w:lang w:val="be-BY"/>
              </w:rPr>
            </w:pPr>
            <w:r w:rsidRPr="00BC5CAC">
              <w:rPr>
                <w:rFonts w:ascii="Times New Roman" w:hAnsi="Times New Roman" w:cs="Times New Roman"/>
                <w:bCs/>
                <w:sz w:val="30"/>
                <w:szCs w:val="30"/>
              </w:rPr>
              <w:t>-51</w:t>
            </w:r>
          </w:p>
        </w:tc>
        <w:tc>
          <w:tcPr>
            <w:tcW w:w="1276" w:type="dxa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8,3</w:t>
            </w:r>
          </w:p>
        </w:tc>
        <w:tc>
          <w:tcPr>
            <w:tcW w:w="2091" w:type="dxa"/>
          </w:tcPr>
          <w:p w:rsidR="00BC5CAC" w:rsidRPr="00BC5CAC" w:rsidRDefault="00BC5CAC" w:rsidP="002E3C7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C5CAC">
              <w:rPr>
                <w:rFonts w:ascii="Times New Roman" w:hAnsi="Times New Roman" w:cs="Times New Roman"/>
                <w:sz w:val="30"/>
                <w:szCs w:val="30"/>
              </w:rPr>
              <w:t>10,2</w:t>
            </w:r>
          </w:p>
        </w:tc>
      </w:tr>
    </w:tbl>
    <w:p w:rsidR="008067B6" w:rsidRPr="00BC5CAC" w:rsidRDefault="008067B6" w:rsidP="002E3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DB3C58" w:rsidRPr="00BC5CAC" w:rsidRDefault="00BC5CAC" w:rsidP="002E3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DB3C58" w:rsidRPr="00BC5CAC">
        <w:rPr>
          <w:rFonts w:ascii="Times New Roman" w:hAnsi="Times New Roman" w:cs="Times New Roman"/>
          <w:sz w:val="30"/>
          <w:szCs w:val="30"/>
        </w:rPr>
        <w:t xml:space="preserve">сего от жителей сельской местности в 2023 году поступило </w:t>
      </w:r>
      <w:r w:rsidR="00D5645F" w:rsidRPr="00BC5CAC">
        <w:rPr>
          <w:rFonts w:ascii="Times New Roman" w:hAnsi="Times New Roman" w:cs="Times New Roman"/>
          <w:sz w:val="30"/>
          <w:szCs w:val="30"/>
        </w:rPr>
        <w:t>91</w:t>
      </w:r>
      <w:r w:rsidR="00DB3C58" w:rsidRPr="00BC5CAC">
        <w:rPr>
          <w:rFonts w:ascii="Times New Roman" w:hAnsi="Times New Roman" w:cs="Times New Roman"/>
          <w:sz w:val="30"/>
          <w:szCs w:val="30"/>
        </w:rPr>
        <w:t xml:space="preserve"> обращени</w:t>
      </w:r>
      <w:r w:rsidR="00D5645F" w:rsidRPr="00BC5CAC">
        <w:rPr>
          <w:rFonts w:ascii="Times New Roman" w:hAnsi="Times New Roman" w:cs="Times New Roman"/>
          <w:sz w:val="30"/>
          <w:szCs w:val="30"/>
        </w:rPr>
        <w:t>е</w:t>
      </w:r>
      <w:r w:rsidR="00DB3C58" w:rsidRPr="00BC5CAC">
        <w:rPr>
          <w:rFonts w:ascii="Times New Roman" w:hAnsi="Times New Roman" w:cs="Times New Roman"/>
          <w:sz w:val="30"/>
          <w:szCs w:val="30"/>
        </w:rPr>
        <w:t>, что на 1</w:t>
      </w:r>
      <w:r w:rsidR="00D5645F" w:rsidRPr="00BC5CAC">
        <w:rPr>
          <w:rFonts w:ascii="Times New Roman" w:hAnsi="Times New Roman" w:cs="Times New Roman"/>
          <w:sz w:val="30"/>
          <w:szCs w:val="30"/>
        </w:rPr>
        <w:t>8</w:t>
      </w:r>
      <w:r w:rsidR="00DB3C58" w:rsidRPr="00BC5CAC">
        <w:rPr>
          <w:rFonts w:ascii="Times New Roman" w:hAnsi="Times New Roman" w:cs="Times New Roman"/>
          <w:sz w:val="30"/>
          <w:szCs w:val="30"/>
        </w:rPr>
        <w:t xml:space="preserve"> </w:t>
      </w:r>
      <w:r w:rsidR="00D5645F" w:rsidRPr="00BC5CAC">
        <w:rPr>
          <w:rFonts w:ascii="Times New Roman" w:hAnsi="Times New Roman" w:cs="Times New Roman"/>
          <w:sz w:val="30"/>
          <w:szCs w:val="30"/>
        </w:rPr>
        <w:t>меньше,</w:t>
      </w:r>
      <w:r w:rsidR="00DB3C58" w:rsidRPr="00BC5CAC">
        <w:rPr>
          <w:rFonts w:ascii="Times New Roman" w:hAnsi="Times New Roman" w:cs="Times New Roman"/>
          <w:sz w:val="30"/>
          <w:szCs w:val="30"/>
        </w:rPr>
        <w:t xml:space="preserve"> чем в 202</w:t>
      </w:r>
      <w:r w:rsidR="00D5645F" w:rsidRPr="00BC5CAC">
        <w:rPr>
          <w:rFonts w:ascii="Times New Roman" w:hAnsi="Times New Roman" w:cs="Times New Roman"/>
          <w:sz w:val="30"/>
          <w:szCs w:val="30"/>
        </w:rPr>
        <w:t>3</w:t>
      </w:r>
      <w:r w:rsidR="00DB3C58" w:rsidRPr="00BC5CAC">
        <w:rPr>
          <w:rFonts w:ascii="Times New Roman" w:hAnsi="Times New Roman" w:cs="Times New Roman"/>
          <w:sz w:val="30"/>
          <w:szCs w:val="30"/>
        </w:rPr>
        <w:t xml:space="preserve"> году.</w:t>
      </w:r>
    </w:p>
    <w:p w:rsidR="00DB3C58" w:rsidRPr="00BC5CAC" w:rsidRDefault="00D5645F" w:rsidP="002E3C7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BC5CAC">
        <w:rPr>
          <w:rFonts w:ascii="Times New Roman" w:hAnsi="Times New Roman" w:cs="Times New Roman"/>
          <w:sz w:val="30"/>
          <w:szCs w:val="30"/>
        </w:rPr>
        <w:t>В</w:t>
      </w:r>
      <w:r w:rsidR="00733F68" w:rsidRPr="00BC5CAC">
        <w:rPr>
          <w:rFonts w:ascii="Times New Roman" w:hAnsi="Times New Roman" w:cs="Times New Roman"/>
          <w:sz w:val="30"/>
          <w:szCs w:val="30"/>
        </w:rPr>
        <w:t xml:space="preserve"> сельские исполнительные комитеты поступило </w:t>
      </w:r>
      <w:r w:rsidR="0037793F" w:rsidRPr="00BC5CAC">
        <w:rPr>
          <w:rFonts w:ascii="Times New Roman" w:hAnsi="Times New Roman" w:cs="Times New Roman"/>
          <w:sz w:val="30"/>
          <w:szCs w:val="30"/>
        </w:rPr>
        <w:t xml:space="preserve">183 обращения, что на </w:t>
      </w:r>
      <w:r w:rsidR="007F1550" w:rsidRPr="00BC5CAC">
        <w:rPr>
          <w:rFonts w:ascii="Times New Roman" w:hAnsi="Times New Roman" w:cs="Times New Roman"/>
          <w:sz w:val="30"/>
          <w:szCs w:val="30"/>
        </w:rPr>
        <w:t>65</w:t>
      </w:r>
      <w:r w:rsidR="0037793F" w:rsidRPr="00BC5CAC">
        <w:rPr>
          <w:rFonts w:ascii="Times New Roman" w:hAnsi="Times New Roman" w:cs="Times New Roman"/>
          <w:sz w:val="30"/>
          <w:szCs w:val="30"/>
        </w:rPr>
        <w:t xml:space="preserve"> обращений ниже к уровню прошлого года.</w:t>
      </w:r>
      <w:r w:rsidR="00DB3C58" w:rsidRPr="00BC5CA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B3C58" w:rsidRPr="00BC5CAC" w:rsidRDefault="00DB3C58" w:rsidP="002E3C7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BC5CAC">
        <w:rPr>
          <w:rFonts w:ascii="Times New Roman" w:hAnsi="Times New Roman" w:cs="Times New Roman"/>
          <w:sz w:val="30"/>
          <w:szCs w:val="30"/>
        </w:rPr>
        <w:t xml:space="preserve">Недостаточно уделяется внимание решению проблем на местах в </w:t>
      </w:r>
      <w:proofErr w:type="spellStart"/>
      <w:r w:rsidRPr="00BC5CAC">
        <w:rPr>
          <w:rFonts w:ascii="Times New Roman" w:hAnsi="Times New Roman" w:cs="Times New Roman"/>
          <w:sz w:val="30"/>
          <w:szCs w:val="30"/>
        </w:rPr>
        <w:t>Лясковичском</w:t>
      </w:r>
      <w:proofErr w:type="spellEnd"/>
      <w:r w:rsidRPr="00BC5CA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C5CAC">
        <w:rPr>
          <w:rFonts w:ascii="Times New Roman" w:hAnsi="Times New Roman" w:cs="Times New Roman"/>
          <w:sz w:val="30"/>
          <w:szCs w:val="30"/>
        </w:rPr>
        <w:t>сельисполкоме</w:t>
      </w:r>
      <w:proofErr w:type="spellEnd"/>
      <w:r w:rsidRPr="00BC5CAC">
        <w:rPr>
          <w:rFonts w:ascii="Times New Roman" w:hAnsi="Times New Roman" w:cs="Times New Roman"/>
          <w:sz w:val="30"/>
          <w:szCs w:val="30"/>
        </w:rPr>
        <w:t xml:space="preserve"> </w:t>
      </w:r>
      <w:r w:rsidR="007F1550" w:rsidRPr="00BC5CAC">
        <w:rPr>
          <w:rFonts w:ascii="Times New Roman" w:hAnsi="Times New Roman" w:cs="Times New Roman"/>
          <w:sz w:val="30"/>
          <w:szCs w:val="30"/>
        </w:rPr>
        <w:t>0</w:t>
      </w:r>
      <w:r w:rsidRPr="00BC5CAC">
        <w:rPr>
          <w:rFonts w:ascii="Times New Roman" w:hAnsi="Times New Roman" w:cs="Times New Roman"/>
          <w:sz w:val="30"/>
          <w:szCs w:val="30"/>
        </w:rPr>
        <w:t xml:space="preserve"> обращений/ в райисполком 13, </w:t>
      </w:r>
      <w:proofErr w:type="spellStart"/>
      <w:r w:rsidRPr="00BC5CAC">
        <w:rPr>
          <w:rFonts w:ascii="Times New Roman" w:hAnsi="Times New Roman" w:cs="Times New Roman"/>
          <w:sz w:val="30"/>
          <w:szCs w:val="30"/>
        </w:rPr>
        <w:t>Муляровский</w:t>
      </w:r>
      <w:proofErr w:type="spellEnd"/>
      <w:r w:rsidRPr="00BC5CAC">
        <w:rPr>
          <w:rFonts w:ascii="Times New Roman" w:hAnsi="Times New Roman" w:cs="Times New Roman"/>
          <w:sz w:val="30"/>
          <w:szCs w:val="30"/>
        </w:rPr>
        <w:t xml:space="preserve"> </w:t>
      </w:r>
      <w:r w:rsidR="007F1550" w:rsidRPr="00BC5CAC">
        <w:rPr>
          <w:rFonts w:ascii="Times New Roman" w:hAnsi="Times New Roman" w:cs="Times New Roman"/>
          <w:sz w:val="30"/>
          <w:szCs w:val="30"/>
        </w:rPr>
        <w:t>3</w:t>
      </w:r>
      <w:r w:rsidRPr="00BC5CAC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Pr="00BC5CAC">
        <w:rPr>
          <w:rFonts w:ascii="Times New Roman" w:hAnsi="Times New Roman" w:cs="Times New Roman"/>
          <w:sz w:val="30"/>
          <w:szCs w:val="30"/>
        </w:rPr>
        <w:t>сельисполком</w:t>
      </w:r>
      <w:proofErr w:type="spellEnd"/>
      <w:r w:rsidRPr="00BC5CAC">
        <w:rPr>
          <w:rFonts w:ascii="Times New Roman" w:hAnsi="Times New Roman" w:cs="Times New Roman"/>
          <w:sz w:val="30"/>
          <w:szCs w:val="30"/>
        </w:rPr>
        <w:t>/ 1</w:t>
      </w:r>
      <w:r w:rsidR="007F1550" w:rsidRPr="00BC5CAC">
        <w:rPr>
          <w:rFonts w:ascii="Times New Roman" w:hAnsi="Times New Roman" w:cs="Times New Roman"/>
          <w:sz w:val="30"/>
          <w:szCs w:val="30"/>
        </w:rPr>
        <w:t>5</w:t>
      </w:r>
      <w:r w:rsidRPr="00BC5CAC">
        <w:rPr>
          <w:rFonts w:ascii="Times New Roman" w:hAnsi="Times New Roman" w:cs="Times New Roman"/>
          <w:sz w:val="30"/>
          <w:szCs w:val="30"/>
        </w:rPr>
        <w:t xml:space="preserve"> в райисполком.</w:t>
      </w:r>
    </w:p>
    <w:p w:rsidR="00733F68" w:rsidRPr="00BC5CAC" w:rsidRDefault="00733F68" w:rsidP="002E3C7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</w:p>
    <w:tbl>
      <w:tblPr>
        <w:tblStyle w:val="3"/>
        <w:tblW w:w="9871" w:type="dxa"/>
        <w:jc w:val="center"/>
        <w:tblLayout w:type="fixed"/>
        <w:tblLook w:val="04A0" w:firstRow="1" w:lastRow="0" w:firstColumn="1" w:lastColumn="0" w:noHBand="0" w:noVBand="1"/>
      </w:tblPr>
      <w:tblGrid>
        <w:gridCol w:w="2620"/>
        <w:gridCol w:w="3258"/>
        <w:gridCol w:w="2238"/>
        <w:gridCol w:w="1755"/>
      </w:tblGrid>
      <w:tr w:rsidR="00BC5CAC" w:rsidRPr="00BC5CAC" w:rsidTr="00070EA5">
        <w:trPr>
          <w:trHeight w:val="760"/>
          <w:jc w:val="center"/>
        </w:trPr>
        <w:tc>
          <w:tcPr>
            <w:tcW w:w="2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E28B6" w:rsidRPr="00BC5CAC" w:rsidRDefault="004E28B6" w:rsidP="002E3C75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b/>
                <w:sz w:val="26"/>
                <w:szCs w:val="26"/>
              </w:rPr>
              <w:t>Наименование</w:t>
            </w:r>
          </w:p>
          <w:p w:rsidR="004E28B6" w:rsidRPr="00BC5CAC" w:rsidRDefault="004E28B6" w:rsidP="002E3C75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b/>
                <w:sz w:val="26"/>
                <w:szCs w:val="26"/>
              </w:rPr>
              <w:t>исполкома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E28B6" w:rsidRPr="00BC5CAC" w:rsidRDefault="004E28B6" w:rsidP="002E3C75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в </w:t>
            </w:r>
            <w:proofErr w:type="spellStart"/>
            <w:r w:rsidRPr="00BC5CAC">
              <w:rPr>
                <w:rFonts w:ascii="Times New Roman" w:eastAsia="Times New Roman" w:hAnsi="Times New Roman"/>
                <w:b/>
                <w:sz w:val="26"/>
                <w:szCs w:val="26"/>
              </w:rPr>
              <w:t>сельисполком</w:t>
            </w:r>
            <w:proofErr w:type="spellEnd"/>
            <w:r w:rsidRPr="00BC5CAC">
              <w:rPr>
                <w:rFonts w:ascii="Times New Roman" w:eastAsia="Times New Roman" w:hAnsi="Times New Roman"/>
                <w:b/>
                <w:sz w:val="26"/>
                <w:szCs w:val="26"/>
              </w:rPr>
              <w:t>/РИК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E28B6" w:rsidRPr="00BC5CAC" w:rsidRDefault="004E28B6" w:rsidP="002E3C75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в </w:t>
            </w:r>
            <w:proofErr w:type="spellStart"/>
            <w:r w:rsidRPr="00BC5CAC">
              <w:rPr>
                <w:rFonts w:ascii="Times New Roman" w:eastAsia="Times New Roman" w:hAnsi="Times New Roman"/>
                <w:b/>
                <w:sz w:val="26"/>
                <w:szCs w:val="26"/>
              </w:rPr>
              <w:t>сельисполком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E28B6" w:rsidRPr="00BC5CAC" w:rsidRDefault="004E28B6" w:rsidP="002E3C75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b/>
                <w:sz w:val="26"/>
                <w:szCs w:val="26"/>
              </w:rPr>
              <w:t>динамика</w:t>
            </w:r>
          </w:p>
        </w:tc>
      </w:tr>
      <w:tr w:rsidR="00BC5CAC" w:rsidRPr="00BC5CAC" w:rsidTr="00070EA5">
        <w:trPr>
          <w:trHeight w:val="315"/>
          <w:jc w:val="center"/>
        </w:trPr>
        <w:tc>
          <w:tcPr>
            <w:tcW w:w="2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28B6" w:rsidRPr="00BC5CAC" w:rsidRDefault="004E28B6" w:rsidP="002E3C7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8B6" w:rsidRPr="00BC5CAC" w:rsidRDefault="004E28B6" w:rsidP="002E3C75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b/>
                <w:sz w:val="26"/>
                <w:szCs w:val="26"/>
              </w:rPr>
              <w:t>202</w:t>
            </w:r>
            <w:r w:rsidR="00AC1DD0" w:rsidRPr="00BC5CAC">
              <w:rPr>
                <w:rFonts w:ascii="Times New Roman" w:eastAsia="Times New Roman" w:hAnsi="Times New Roman"/>
                <w:b/>
                <w:sz w:val="26"/>
                <w:szCs w:val="26"/>
              </w:rPr>
              <w:t>4</w:t>
            </w:r>
            <w:r w:rsidRPr="00BC5CAC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="00070EA5" w:rsidRPr="00BC5CAC">
              <w:rPr>
                <w:rFonts w:ascii="Times New Roman" w:eastAsia="Times New Roman" w:hAnsi="Times New Roman"/>
                <w:b/>
                <w:sz w:val="26"/>
                <w:szCs w:val="26"/>
              </w:rPr>
              <w:t>год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28B6" w:rsidRPr="00BC5CAC" w:rsidRDefault="004E28B6" w:rsidP="002E3C75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b/>
                <w:sz w:val="26"/>
                <w:szCs w:val="26"/>
              </w:rPr>
              <w:t>202</w:t>
            </w:r>
            <w:r w:rsidR="00D5645F" w:rsidRPr="00BC5CAC">
              <w:rPr>
                <w:rFonts w:ascii="Times New Roman" w:eastAsia="Times New Roman" w:hAnsi="Times New Roman"/>
                <w:b/>
                <w:sz w:val="26"/>
                <w:szCs w:val="26"/>
              </w:rPr>
              <w:t>3</w:t>
            </w:r>
            <w:r w:rsidRPr="00BC5CAC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B6" w:rsidRPr="00BC5CAC" w:rsidRDefault="004E28B6" w:rsidP="002E3C7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sz w:val="26"/>
                <w:szCs w:val="26"/>
              </w:rPr>
              <w:t>+/-</w:t>
            </w:r>
          </w:p>
        </w:tc>
      </w:tr>
      <w:tr w:rsidR="00BC5CAC" w:rsidRPr="00BC5CAC" w:rsidTr="00070EA5">
        <w:trPr>
          <w:trHeight w:val="70"/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B6" w:rsidRPr="00BC5CAC" w:rsidRDefault="004E28B6" w:rsidP="002E3C7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C5CAC">
              <w:rPr>
                <w:rFonts w:ascii="Times New Roman" w:eastAsia="Times New Roman" w:hAnsi="Times New Roman"/>
                <w:sz w:val="26"/>
                <w:szCs w:val="26"/>
              </w:rPr>
              <w:t>Бабуничский</w:t>
            </w:r>
            <w:proofErr w:type="spellEnd"/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B6" w:rsidRPr="00BC5CAC" w:rsidRDefault="004E28B6" w:rsidP="002E3C75">
            <w:pPr>
              <w:ind w:firstLine="852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sz w:val="26"/>
                <w:szCs w:val="26"/>
              </w:rPr>
              <w:t>6/</w:t>
            </w:r>
            <w:r w:rsidR="00AC1DD0" w:rsidRPr="00BC5CAC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B6" w:rsidRPr="00BC5CAC" w:rsidRDefault="00D5645F" w:rsidP="002E3C7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B6" w:rsidRPr="00BC5CAC" w:rsidRDefault="004E28B6" w:rsidP="002E3C7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sz w:val="26"/>
                <w:szCs w:val="26"/>
              </w:rPr>
              <w:t>-1</w:t>
            </w:r>
            <w:r w:rsidR="00AC1DD0" w:rsidRPr="00BC5CAC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</w:tr>
      <w:tr w:rsidR="00BC5CAC" w:rsidRPr="00BC5CAC" w:rsidTr="00070EA5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B6" w:rsidRPr="00BC5CAC" w:rsidRDefault="004E28B6" w:rsidP="002E3C7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sz w:val="26"/>
                <w:szCs w:val="26"/>
              </w:rPr>
              <w:t xml:space="preserve">Голубицкий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B6" w:rsidRPr="00BC5CAC" w:rsidRDefault="00AC1DD0" w:rsidP="002E3C75">
            <w:pPr>
              <w:ind w:firstLine="852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="004E28B6" w:rsidRPr="00BC5CAC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Pr="00BC5CAC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B6" w:rsidRPr="00BC5CAC" w:rsidRDefault="004E28B6" w:rsidP="002E3C7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B6" w:rsidRPr="00BC5CAC" w:rsidRDefault="00AC1DD0" w:rsidP="002E3C7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sz w:val="26"/>
                <w:szCs w:val="26"/>
              </w:rPr>
              <w:t>-5</w:t>
            </w:r>
          </w:p>
        </w:tc>
      </w:tr>
      <w:tr w:rsidR="00BC5CAC" w:rsidRPr="00BC5CAC" w:rsidTr="00070EA5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B6" w:rsidRPr="00BC5CAC" w:rsidRDefault="004E28B6" w:rsidP="002E3C7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sz w:val="26"/>
                <w:szCs w:val="26"/>
              </w:rPr>
              <w:t xml:space="preserve">Грабовский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B6" w:rsidRPr="00BC5CAC" w:rsidRDefault="00AC1DD0" w:rsidP="002E3C75">
            <w:pPr>
              <w:ind w:firstLine="852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  <w:r w:rsidR="004E28B6" w:rsidRPr="00BC5CAC"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Pr="00BC5CAC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B6" w:rsidRPr="00BC5CAC" w:rsidRDefault="004E28B6" w:rsidP="002E3C75">
            <w:pPr>
              <w:tabs>
                <w:tab w:val="left" w:pos="255"/>
                <w:tab w:val="center" w:pos="745"/>
                <w:tab w:val="left" w:pos="1320"/>
              </w:tabs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B6" w:rsidRPr="00BC5CAC" w:rsidRDefault="00AC1DD0" w:rsidP="002E3C7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sz w:val="26"/>
                <w:szCs w:val="26"/>
              </w:rPr>
              <w:t>-11</w:t>
            </w:r>
          </w:p>
        </w:tc>
      </w:tr>
      <w:tr w:rsidR="00BC5CAC" w:rsidRPr="00BC5CAC" w:rsidTr="00070EA5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B6" w:rsidRPr="00BC5CAC" w:rsidRDefault="004E28B6" w:rsidP="002E3C7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C5CAC">
              <w:rPr>
                <w:rFonts w:ascii="Times New Roman" w:eastAsia="Times New Roman" w:hAnsi="Times New Roman"/>
                <w:sz w:val="26"/>
                <w:szCs w:val="26"/>
              </w:rPr>
              <w:t>Колковский</w:t>
            </w:r>
            <w:proofErr w:type="spellEnd"/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B6" w:rsidRPr="00BC5CAC" w:rsidRDefault="00AC1DD0" w:rsidP="002E3C75">
            <w:pPr>
              <w:ind w:firstLine="85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bCs/>
                <w:sz w:val="26"/>
                <w:szCs w:val="26"/>
              </w:rPr>
              <w:t>20</w:t>
            </w:r>
            <w:r w:rsidR="004E28B6" w:rsidRPr="00BC5CAC">
              <w:rPr>
                <w:rFonts w:ascii="Times New Roman" w:eastAsia="Times New Roman" w:hAnsi="Times New Roman"/>
                <w:bCs/>
                <w:sz w:val="26"/>
                <w:szCs w:val="26"/>
              </w:rPr>
              <w:t>/1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B6" w:rsidRPr="00BC5CAC" w:rsidRDefault="00AC1DD0" w:rsidP="002E3C75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bCs/>
                <w:sz w:val="26"/>
                <w:szCs w:val="26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B6" w:rsidRPr="00BC5CAC" w:rsidRDefault="00AC1DD0" w:rsidP="002E3C75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bCs/>
                <w:sz w:val="26"/>
                <w:szCs w:val="26"/>
              </w:rPr>
              <w:t>-15</w:t>
            </w:r>
          </w:p>
        </w:tc>
      </w:tr>
      <w:tr w:rsidR="00BC5CAC" w:rsidRPr="00BC5CAC" w:rsidTr="00070EA5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B6" w:rsidRPr="00BC5CAC" w:rsidRDefault="004E28B6" w:rsidP="002E3C7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C5CAC">
              <w:rPr>
                <w:rFonts w:ascii="Times New Roman" w:eastAsia="Times New Roman" w:hAnsi="Times New Roman"/>
                <w:sz w:val="26"/>
                <w:szCs w:val="26"/>
              </w:rPr>
              <w:t>Комаровичский</w:t>
            </w:r>
            <w:proofErr w:type="spellEnd"/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B6" w:rsidRPr="00BC5CAC" w:rsidRDefault="00AC1DD0" w:rsidP="002E3C75">
            <w:pPr>
              <w:ind w:firstLine="85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bCs/>
                <w:sz w:val="26"/>
                <w:szCs w:val="26"/>
              </w:rPr>
              <w:t>12</w:t>
            </w:r>
            <w:r w:rsidR="004E28B6" w:rsidRPr="00BC5CAC">
              <w:rPr>
                <w:rFonts w:ascii="Times New Roman" w:eastAsia="Times New Roman" w:hAnsi="Times New Roman"/>
                <w:bCs/>
                <w:sz w:val="26"/>
                <w:szCs w:val="26"/>
              </w:rPr>
              <w:t>/</w:t>
            </w:r>
            <w:r w:rsidRPr="00BC5CAC">
              <w:rPr>
                <w:rFonts w:ascii="Times New Roman" w:eastAsia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B6" w:rsidRPr="00BC5CAC" w:rsidRDefault="00AC1DD0" w:rsidP="002E3C75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bCs/>
                <w:sz w:val="26"/>
                <w:szCs w:val="26"/>
              </w:rPr>
              <w:t>18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B6" w:rsidRPr="00BC5CAC" w:rsidRDefault="004E28B6" w:rsidP="002E3C75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bCs/>
                <w:sz w:val="26"/>
                <w:szCs w:val="26"/>
              </w:rPr>
              <w:t>-</w:t>
            </w:r>
            <w:r w:rsidR="00AC1DD0" w:rsidRPr="00BC5CAC">
              <w:rPr>
                <w:rFonts w:ascii="Times New Roman" w:eastAsia="Times New Roman" w:hAnsi="Times New Roman"/>
                <w:bCs/>
                <w:sz w:val="26"/>
                <w:szCs w:val="26"/>
              </w:rPr>
              <w:t>6</w:t>
            </w:r>
          </w:p>
        </w:tc>
      </w:tr>
      <w:tr w:rsidR="00BC5CAC" w:rsidRPr="00BC5CAC" w:rsidTr="00070EA5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B6" w:rsidRPr="00BC5CAC" w:rsidRDefault="004E28B6" w:rsidP="002E3C7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C5CAC">
              <w:rPr>
                <w:rFonts w:ascii="Times New Roman" w:eastAsia="Times New Roman" w:hAnsi="Times New Roman"/>
                <w:sz w:val="26"/>
                <w:szCs w:val="26"/>
              </w:rPr>
              <w:t>Конковичский</w:t>
            </w:r>
            <w:proofErr w:type="spellEnd"/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B6" w:rsidRPr="00BC5CAC" w:rsidRDefault="00AC1DD0" w:rsidP="002E3C75">
            <w:pPr>
              <w:ind w:firstLine="852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sz w:val="26"/>
                <w:szCs w:val="26"/>
              </w:rPr>
              <w:t>2/3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B6" w:rsidRPr="00BC5CAC" w:rsidRDefault="004E28B6" w:rsidP="002E3C7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AC1DD0" w:rsidRPr="00BC5CAC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B6" w:rsidRPr="00BC5CAC" w:rsidRDefault="004E28B6" w:rsidP="002E3C7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="00AC1DD0" w:rsidRPr="00BC5CAC"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</w:p>
        </w:tc>
      </w:tr>
      <w:tr w:rsidR="00BC5CAC" w:rsidRPr="00BC5CAC" w:rsidTr="00070EA5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28B6" w:rsidRPr="00BC5CAC" w:rsidRDefault="004E28B6" w:rsidP="002E3C7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sz w:val="26"/>
                <w:szCs w:val="26"/>
              </w:rPr>
              <w:t>Копаткевичский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28B6" w:rsidRPr="00BC5CAC" w:rsidRDefault="00AC1DD0" w:rsidP="002E3C75">
            <w:pPr>
              <w:ind w:firstLine="852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sz w:val="26"/>
                <w:szCs w:val="26"/>
              </w:rPr>
              <w:t>18/18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28B6" w:rsidRPr="00BC5CAC" w:rsidRDefault="00AC1DD0" w:rsidP="002E3C7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28B6" w:rsidRPr="00BC5CAC" w:rsidRDefault="00AC1DD0" w:rsidP="002E3C7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sz w:val="26"/>
                <w:szCs w:val="26"/>
              </w:rPr>
              <w:t>-4</w:t>
            </w:r>
          </w:p>
        </w:tc>
      </w:tr>
      <w:tr w:rsidR="00BC5CAC" w:rsidRPr="00BC5CAC" w:rsidTr="00070EA5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28B6" w:rsidRPr="00BC5CAC" w:rsidRDefault="004E28B6" w:rsidP="002E3C7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C5CAC">
              <w:rPr>
                <w:rFonts w:ascii="Times New Roman" w:eastAsia="Times New Roman" w:hAnsi="Times New Roman"/>
                <w:sz w:val="26"/>
                <w:szCs w:val="26"/>
              </w:rPr>
              <w:t>Копцевичский</w:t>
            </w:r>
            <w:proofErr w:type="spellEnd"/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28B6" w:rsidRPr="00BC5CAC" w:rsidRDefault="00AC1DD0" w:rsidP="002E3C75">
            <w:pPr>
              <w:ind w:firstLine="85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bCs/>
                <w:sz w:val="26"/>
                <w:szCs w:val="26"/>
              </w:rPr>
              <w:t>24/2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28B6" w:rsidRPr="00BC5CAC" w:rsidRDefault="00AC1DD0" w:rsidP="002E3C75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bCs/>
                <w:sz w:val="26"/>
                <w:szCs w:val="26"/>
              </w:rPr>
              <w:t>2</w:t>
            </w:r>
            <w:r w:rsidR="004E28B6" w:rsidRPr="00BC5CAC">
              <w:rPr>
                <w:rFonts w:ascii="Times New Roman" w:eastAsia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28B6" w:rsidRPr="00BC5CAC" w:rsidRDefault="00AC1DD0" w:rsidP="002E3C75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BC5CAC" w:rsidRPr="00BC5CAC" w:rsidTr="00070EA5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B6" w:rsidRPr="00BC5CAC" w:rsidRDefault="004E28B6" w:rsidP="002E3C7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C5CAC">
              <w:rPr>
                <w:rFonts w:ascii="Times New Roman" w:eastAsia="Times New Roman" w:hAnsi="Times New Roman"/>
                <w:sz w:val="26"/>
                <w:szCs w:val="26"/>
              </w:rPr>
              <w:t>Лучицкий</w:t>
            </w:r>
            <w:proofErr w:type="spellEnd"/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B6" w:rsidRPr="00BC5CAC" w:rsidRDefault="00AC1DD0" w:rsidP="002E3C75">
            <w:pPr>
              <w:ind w:firstLine="85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bCs/>
                <w:sz w:val="26"/>
                <w:szCs w:val="26"/>
              </w:rPr>
              <w:t>5/0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B6" w:rsidRPr="00BC5CAC" w:rsidRDefault="00AC1DD0" w:rsidP="002E3C75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bCs/>
                <w:sz w:val="26"/>
                <w:szCs w:val="26"/>
              </w:rPr>
              <w:t>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B6" w:rsidRPr="00BC5CAC" w:rsidRDefault="004E28B6" w:rsidP="002E3C75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bCs/>
                <w:sz w:val="26"/>
                <w:szCs w:val="26"/>
              </w:rPr>
              <w:t>-</w:t>
            </w:r>
            <w:r w:rsidR="00AC1DD0" w:rsidRPr="00BC5CAC">
              <w:rPr>
                <w:rFonts w:ascii="Times New Roman" w:eastAsia="Times New Roman" w:hAnsi="Times New Roman"/>
                <w:bCs/>
                <w:sz w:val="26"/>
                <w:szCs w:val="26"/>
              </w:rPr>
              <w:t>2</w:t>
            </w:r>
          </w:p>
        </w:tc>
      </w:tr>
      <w:tr w:rsidR="00BC5CAC" w:rsidRPr="00BC5CAC" w:rsidTr="00070EA5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28B6" w:rsidRPr="00BC5CAC" w:rsidRDefault="004E28B6" w:rsidP="002E3C75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BC5CAC">
              <w:rPr>
                <w:rFonts w:ascii="Times New Roman" w:eastAsia="Times New Roman" w:hAnsi="Times New Roman"/>
                <w:b/>
                <w:sz w:val="26"/>
                <w:szCs w:val="26"/>
              </w:rPr>
              <w:t>Лясковичский</w:t>
            </w:r>
            <w:proofErr w:type="spellEnd"/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B6" w:rsidRPr="00BC5CAC" w:rsidRDefault="00AC1DD0" w:rsidP="002E3C75">
            <w:pPr>
              <w:ind w:firstLine="852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b/>
                <w:sz w:val="26"/>
                <w:szCs w:val="26"/>
              </w:rPr>
              <w:t>0/13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B6" w:rsidRPr="00BC5CAC" w:rsidRDefault="004E28B6" w:rsidP="002E3C75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8B6" w:rsidRPr="00BC5CAC" w:rsidRDefault="004E28B6" w:rsidP="002E3C75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b/>
                <w:sz w:val="26"/>
                <w:szCs w:val="26"/>
              </w:rPr>
              <w:t>-</w:t>
            </w:r>
            <w:r w:rsidR="00AC1DD0" w:rsidRPr="00BC5CAC">
              <w:rPr>
                <w:rFonts w:ascii="Times New Roman" w:eastAsia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BC5CAC" w:rsidRPr="00BC5CAC" w:rsidTr="00070EA5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B6" w:rsidRPr="00BC5CAC" w:rsidRDefault="004E28B6" w:rsidP="002E3C75">
            <w:pPr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BC5CAC">
              <w:rPr>
                <w:rFonts w:ascii="Times New Roman" w:eastAsia="Times New Roman" w:hAnsi="Times New Roman"/>
                <w:b/>
                <w:sz w:val="26"/>
                <w:szCs w:val="26"/>
              </w:rPr>
              <w:t>Муляровский</w:t>
            </w:r>
            <w:proofErr w:type="spellEnd"/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B6" w:rsidRPr="00BC5CAC" w:rsidRDefault="00AC1DD0" w:rsidP="002E3C75">
            <w:pPr>
              <w:ind w:firstLine="852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b/>
                <w:sz w:val="26"/>
                <w:szCs w:val="26"/>
              </w:rPr>
              <w:t>3/15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B6" w:rsidRPr="00BC5CAC" w:rsidRDefault="00AC1DD0" w:rsidP="002E3C75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B6" w:rsidRPr="00BC5CAC" w:rsidRDefault="00AC1DD0" w:rsidP="002E3C75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b/>
                <w:sz w:val="26"/>
                <w:szCs w:val="26"/>
              </w:rPr>
              <w:t>+1</w:t>
            </w:r>
          </w:p>
        </w:tc>
      </w:tr>
      <w:tr w:rsidR="00BC5CAC" w:rsidRPr="00BC5CAC" w:rsidTr="00070EA5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B6" w:rsidRPr="00BC5CAC" w:rsidRDefault="004E28B6" w:rsidP="002E3C7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C5CAC">
              <w:rPr>
                <w:rFonts w:ascii="Times New Roman" w:eastAsia="Times New Roman" w:hAnsi="Times New Roman"/>
                <w:sz w:val="26"/>
                <w:szCs w:val="26"/>
              </w:rPr>
              <w:t>Мышанский</w:t>
            </w:r>
            <w:proofErr w:type="spellEnd"/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B6" w:rsidRPr="00BC5CAC" w:rsidRDefault="00AC1DD0" w:rsidP="002E3C75">
            <w:pPr>
              <w:ind w:firstLine="85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bCs/>
                <w:sz w:val="26"/>
                <w:szCs w:val="26"/>
              </w:rPr>
              <w:t>3/2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B6" w:rsidRPr="00BC5CAC" w:rsidRDefault="00AC1DD0" w:rsidP="002E3C75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B6" w:rsidRPr="00BC5CAC" w:rsidRDefault="004E28B6" w:rsidP="002E3C75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BC5CAC" w:rsidRPr="00BC5CAC" w:rsidTr="00070EA5">
        <w:trPr>
          <w:trHeight w:val="272"/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B6" w:rsidRPr="00BC5CAC" w:rsidRDefault="004E28B6" w:rsidP="002E3C7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C5CAC">
              <w:rPr>
                <w:rFonts w:ascii="Times New Roman" w:eastAsia="Times New Roman" w:hAnsi="Times New Roman"/>
                <w:sz w:val="26"/>
                <w:szCs w:val="26"/>
              </w:rPr>
              <w:t>Новоселковский</w:t>
            </w:r>
            <w:proofErr w:type="spellEnd"/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B6" w:rsidRPr="00BC5CAC" w:rsidRDefault="00AC1DD0" w:rsidP="002E3C75">
            <w:pPr>
              <w:ind w:firstLine="85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bCs/>
                <w:sz w:val="26"/>
                <w:szCs w:val="26"/>
              </w:rPr>
              <w:t>4/4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B6" w:rsidRPr="00BC5CAC" w:rsidRDefault="004E28B6" w:rsidP="002E3C75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bCs/>
                <w:sz w:val="26"/>
                <w:szCs w:val="26"/>
              </w:rPr>
              <w:t>17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B6" w:rsidRPr="00BC5CAC" w:rsidRDefault="004E28B6" w:rsidP="002E3C75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bCs/>
                <w:sz w:val="26"/>
                <w:szCs w:val="26"/>
              </w:rPr>
              <w:t>-</w:t>
            </w:r>
            <w:r w:rsidR="00AC1DD0" w:rsidRPr="00BC5CAC">
              <w:rPr>
                <w:rFonts w:ascii="Times New Roman" w:eastAsia="Times New Roman" w:hAnsi="Times New Roman"/>
                <w:bCs/>
                <w:sz w:val="26"/>
                <w:szCs w:val="26"/>
              </w:rPr>
              <w:t>13</w:t>
            </w:r>
          </w:p>
        </w:tc>
      </w:tr>
      <w:tr w:rsidR="00BC5CAC" w:rsidRPr="00BC5CAC" w:rsidTr="00070EA5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B6" w:rsidRPr="00BC5CAC" w:rsidRDefault="004E28B6" w:rsidP="002E3C7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sz w:val="26"/>
                <w:szCs w:val="26"/>
              </w:rPr>
              <w:t xml:space="preserve">Петриковский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B6" w:rsidRPr="00BC5CAC" w:rsidRDefault="00AC1DD0" w:rsidP="002E3C75">
            <w:pPr>
              <w:ind w:firstLine="85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bCs/>
                <w:sz w:val="26"/>
                <w:szCs w:val="26"/>
              </w:rPr>
              <w:t>2/4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B6" w:rsidRPr="00BC5CAC" w:rsidRDefault="004E28B6" w:rsidP="002E3C75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B6" w:rsidRPr="00BC5CAC" w:rsidRDefault="004E28B6" w:rsidP="002E3C75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BC5CAC" w:rsidRPr="00BC5CAC" w:rsidTr="00070EA5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B6" w:rsidRPr="00BC5CAC" w:rsidRDefault="004E28B6" w:rsidP="002E3C7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C5CAC">
              <w:rPr>
                <w:rFonts w:ascii="Times New Roman" w:eastAsia="Times New Roman" w:hAnsi="Times New Roman"/>
                <w:sz w:val="26"/>
                <w:szCs w:val="26"/>
              </w:rPr>
              <w:t>Птичский</w:t>
            </w:r>
            <w:proofErr w:type="spellEnd"/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B6" w:rsidRPr="00BC5CAC" w:rsidRDefault="00AC1DD0" w:rsidP="002E3C75">
            <w:pPr>
              <w:ind w:firstLine="85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bCs/>
                <w:sz w:val="26"/>
                <w:szCs w:val="26"/>
              </w:rPr>
              <w:t>0/3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B6" w:rsidRPr="00BC5CAC" w:rsidRDefault="00AC1DD0" w:rsidP="002E3C75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  <w:r w:rsidR="004E28B6" w:rsidRPr="00BC5CAC">
              <w:rPr>
                <w:rFonts w:ascii="Times New Roman" w:eastAsia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B6" w:rsidRPr="00BC5CAC" w:rsidRDefault="004E28B6" w:rsidP="002E3C75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bCs/>
                <w:sz w:val="26"/>
                <w:szCs w:val="26"/>
              </w:rPr>
              <w:t>-1</w:t>
            </w:r>
            <w:r w:rsidR="00AC1DD0" w:rsidRPr="00BC5CAC">
              <w:rPr>
                <w:rFonts w:ascii="Times New Roman" w:eastAsia="Times New Roman" w:hAnsi="Times New Roman"/>
                <w:bCs/>
                <w:sz w:val="26"/>
                <w:szCs w:val="26"/>
              </w:rPr>
              <w:t>2</w:t>
            </w:r>
          </w:p>
        </w:tc>
      </w:tr>
      <w:tr w:rsidR="00BC5CAC" w:rsidRPr="00BC5CAC" w:rsidTr="00070EA5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E28B6" w:rsidRPr="00BC5CAC" w:rsidRDefault="004E28B6" w:rsidP="002E3C7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C5CAC">
              <w:rPr>
                <w:rFonts w:ascii="Times New Roman" w:eastAsia="Times New Roman" w:hAnsi="Times New Roman"/>
                <w:sz w:val="26"/>
                <w:szCs w:val="26"/>
              </w:rPr>
              <w:t>Челющевичский</w:t>
            </w:r>
            <w:proofErr w:type="spellEnd"/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28B6" w:rsidRPr="00BC5CAC" w:rsidRDefault="00AC1DD0" w:rsidP="002E3C75">
            <w:pPr>
              <w:ind w:firstLine="85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bCs/>
                <w:sz w:val="26"/>
                <w:szCs w:val="26"/>
              </w:rPr>
              <w:t>11/10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28B6" w:rsidRPr="00BC5CAC" w:rsidRDefault="004E28B6" w:rsidP="002E3C75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bCs/>
                <w:sz w:val="26"/>
                <w:szCs w:val="26"/>
              </w:rPr>
              <w:t>1</w:t>
            </w:r>
            <w:r w:rsidR="00AC1DD0" w:rsidRPr="00BC5CAC">
              <w:rPr>
                <w:rFonts w:ascii="Times New Roman" w:eastAsia="Times New Roman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E28B6" w:rsidRPr="00BC5CAC" w:rsidRDefault="00AC1DD0" w:rsidP="002E3C75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bCs/>
                <w:sz w:val="26"/>
                <w:szCs w:val="26"/>
              </w:rPr>
              <w:t>-5</w:t>
            </w:r>
          </w:p>
        </w:tc>
      </w:tr>
      <w:tr w:rsidR="00BC5CAC" w:rsidRPr="00BC5CAC" w:rsidTr="00070EA5">
        <w:trPr>
          <w:jc w:val="center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8B6" w:rsidRPr="00BC5CAC" w:rsidRDefault="004E28B6" w:rsidP="002E3C75">
            <w:pPr>
              <w:jc w:val="righ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B6" w:rsidRPr="00BC5CAC" w:rsidRDefault="00AC1DD0" w:rsidP="002E3C75">
            <w:pPr>
              <w:ind w:firstLine="852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118</w:t>
            </w:r>
            <w:r w:rsidR="004E28B6" w:rsidRPr="00BC5CA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/</w:t>
            </w:r>
            <w:r w:rsidR="007F1550" w:rsidRPr="00BC5CA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91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B6" w:rsidRPr="00BC5CAC" w:rsidRDefault="00AC1DD0" w:rsidP="002E3C75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183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8B6" w:rsidRPr="00BC5CAC" w:rsidRDefault="004E28B6" w:rsidP="002E3C75">
            <w:pPr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C5CA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-</w:t>
            </w:r>
            <w:r w:rsidR="007F1550" w:rsidRPr="00BC5CAC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65</w:t>
            </w:r>
          </w:p>
        </w:tc>
      </w:tr>
    </w:tbl>
    <w:p w:rsidR="002E3C75" w:rsidRPr="00BC5CAC" w:rsidRDefault="002E3C75" w:rsidP="002E3C7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30"/>
          <w:szCs w:val="30"/>
        </w:rPr>
      </w:pPr>
    </w:p>
    <w:p w:rsidR="006B015E" w:rsidRPr="00BC5CAC" w:rsidRDefault="006B015E" w:rsidP="002E3C75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sz w:val="30"/>
          <w:szCs w:val="30"/>
        </w:rPr>
      </w:pPr>
      <w:r w:rsidRPr="00BC5CAC">
        <w:rPr>
          <w:rFonts w:ascii="Times New Roman" w:hAnsi="Times New Roman" w:cs="Times New Roman"/>
          <w:sz w:val="30"/>
          <w:szCs w:val="30"/>
        </w:rPr>
        <w:t>За 202</w:t>
      </w:r>
      <w:r w:rsidR="007F1550" w:rsidRPr="00BC5CAC">
        <w:rPr>
          <w:rFonts w:ascii="Times New Roman" w:hAnsi="Times New Roman" w:cs="Times New Roman"/>
          <w:sz w:val="30"/>
          <w:szCs w:val="30"/>
        </w:rPr>
        <w:t>4</w:t>
      </w:r>
      <w:r w:rsidRPr="00BC5CAC">
        <w:rPr>
          <w:rFonts w:ascii="Times New Roman" w:hAnsi="Times New Roman" w:cs="Times New Roman"/>
          <w:sz w:val="30"/>
          <w:szCs w:val="30"/>
        </w:rPr>
        <w:t xml:space="preserve"> год в адрес Петриковского райисполкома поступило</w:t>
      </w:r>
      <w:r w:rsidR="00D73D0B" w:rsidRPr="00BC5CAC">
        <w:rPr>
          <w:rFonts w:ascii="Times New Roman" w:hAnsi="Times New Roman" w:cs="Times New Roman"/>
          <w:sz w:val="30"/>
          <w:szCs w:val="30"/>
        </w:rPr>
        <w:t xml:space="preserve"> </w:t>
      </w:r>
      <w:r w:rsidR="007F1550" w:rsidRPr="00BC5CAC">
        <w:rPr>
          <w:rFonts w:ascii="Times New Roman" w:hAnsi="Times New Roman" w:cs="Times New Roman"/>
          <w:b/>
          <w:sz w:val="30"/>
          <w:szCs w:val="30"/>
        </w:rPr>
        <w:t>16</w:t>
      </w:r>
      <w:r w:rsidRPr="00BC5CAC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BC5CAC">
        <w:rPr>
          <w:rFonts w:ascii="Times New Roman" w:hAnsi="Times New Roman" w:cs="Times New Roman"/>
          <w:b/>
          <w:sz w:val="30"/>
          <w:szCs w:val="30"/>
        </w:rPr>
        <w:t>коллективн</w:t>
      </w:r>
      <w:r w:rsidR="007F1550" w:rsidRPr="00BC5CAC">
        <w:rPr>
          <w:rFonts w:ascii="Times New Roman" w:hAnsi="Times New Roman" w:cs="Times New Roman"/>
          <w:b/>
          <w:sz w:val="30"/>
          <w:szCs w:val="30"/>
        </w:rPr>
        <w:t>ых</w:t>
      </w:r>
      <w:r w:rsidRPr="00BC5CAC">
        <w:rPr>
          <w:rFonts w:ascii="Times New Roman" w:hAnsi="Times New Roman" w:cs="Times New Roman"/>
          <w:b/>
          <w:sz w:val="30"/>
          <w:szCs w:val="30"/>
        </w:rPr>
        <w:t xml:space="preserve"> обращени</w:t>
      </w:r>
      <w:r w:rsidR="007F1550" w:rsidRPr="00BC5CAC">
        <w:rPr>
          <w:rFonts w:ascii="Times New Roman" w:hAnsi="Times New Roman" w:cs="Times New Roman"/>
          <w:b/>
          <w:sz w:val="30"/>
          <w:szCs w:val="30"/>
        </w:rPr>
        <w:t>й</w:t>
      </w:r>
      <w:r w:rsidRPr="00BC5CAC">
        <w:rPr>
          <w:rFonts w:ascii="Times New Roman" w:hAnsi="Times New Roman" w:cs="Times New Roman"/>
          <w:sz w:val="30"/>
          <w:szCs w:val="30"/>
        </w:rPr>
        <w:t xml:space="preserve">, что на </w:t>
      </w:r>
      <w:r w:rsidR="007F1550" w:rsidRPr="00BC5CAC">
        <w:rPr>
          <w:rFonts w:ascii="Times New Roman" w:hAnsi="Times New Roman" w:cs="Times New Roman"/>
          <w:sz w:val="30"/>
          <w:szCs w:val="30"/>
        </w:rPr>
        <w:t>5</w:t>
      </w:r>
      <w:r w:rsidRPr="00BC5CAC">
        <w:rPr>
          <w:rFonts w:ascii="Times New Roman" w:hAnsi="Times New Roman" w:cs="Times New Roman"/>
          <w:sz w:val="30"/>
          <w:szCs w:val="30"/>
        </w:rPr>
        <w:t xml:space="preserve"> обращения </w:t>
      </w:r>
      <w:r w:rsidR="007F1550" w:rsidRPr="00BC5CAC">
        <w:rPr>
          <w:rFonts w:ascii="Times New Roman" w:hAnsi="Times New Roman" w:cs="Times New Roman"/>
          <w:sz w:val="30"/>
          <w:szCs w:val="30"/>
        </w:rPr>
        <w:t xml:space="preserve">ниже </w:t>
      </w:r>
      <w:r w:rsidRPr="00BC5CAC">
        <w:rPr>
          <w:rFonts w:ascii="Times New Roman" w:hAnsi="Times New Roman" w:cs="Times New Roman"/>
          <w:sz w:val="30"/>
          <w:szCs w:val="30"/>
        </w:rPr>
        <w:t xml:space="preserve">уровня прошлого года </w:t>
      </w:r>
      <w:r w:rsidRPr="00BC5CAC">
        <w:rPr>
          <w:rFonts w:ascii="Times New Roman" w:hAnsi="Times New Roman" w:cs="Times New Roman"/>
          <w:i/>
          <w:sz w:val="30"/>
          <w:szCs w:val="30"/>
        </w:rPr>
        <w:t>(202</w:t>
      </w:r>
      <w:r w:rsidR="007F1550" w:rsidRPr="00BC5CAC">
        <w:rPr>
          <w:rFonts w:ascii="Times New Roman" w:hAnsi="Times New Roman" w:cs="Times New Roman"/>
          <w:i/>
          <w:sz w:val="30"/>
          <w:szCs w:val="30"/>
        </w:rPr>
        <w:t>3</w:t>
      </w:r>
      <w:r w:rsidRPr="00BC5CAC">
        <w:rPr>
          <w:rFonts w:ascii="Times New Roman" w:hAnsi="Times New Roman" w:cs="Times New Roman"/>
          <w:i/>
          <w:sz w:val="30"/>
          <w:szCs w:val="30"/>
        </w:rPr>
        <w:t xml:space="preserve"> год-</w:t>
      </w:r>
      <w:r w:rsidR="007F1550" w:rsidRPr="00BC5CAC">
        <w:rPr>
          <w:rFonts w:ascii="Times New Roman" w:hAnsi="Times New Roman" w:cs="Times New Roman"/>
          <w:i/>
          <w:sz w:val="30"/>
          <w:szCs w:val="30"/>
        </w:rPr>
        <w:t>21</w:t>
      </w:r>
      <w:r w:rsidRPr="00BC5CAC">
        <w:rPr>
          <w:rFonts w:ascii="Times New Roman" w:hAnsi="Times New Roman" w:cs="Times New Roman"/>
          <w:i/>
          <w:sz w:val="30"/>
          <w:szCs w:val="30"/>
        </w:rPr>
        <w:t xml:space="preserve"> обращений).</w:t>
      </w:r>
    </w:p>
    <w:p w:rsidR="006B015E" w:rsidRPr="00BC5CAC" w:rsidRDefault="006B015E" w:rsidP="002E3C75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30"/>
          <w:szCs w:val="30"/>
          <w:u w:val="single"/>
        </w:rPr>
      </w:pPr>
      <w:r w:rsidRPr="00BC5CAC">
        <w:rPr>
          <w:rFonts w:ascii="Times New Roman" w:hAnsi="Times New Roman" w:cs="Times New Roman"/>
          <w:iCs/>
          <w:sz w:val="30"/>
          <w:szCs w:val="30"/>
          <w:u w:val="single"/>
        </w:rPr>
        <w:t>Тематика коллективных обращений:</w:t>
      </w:r>
    </w:p>
    <w:p w:rsidR="006B015E" w:rsidRPr="00BC5CAC" w:rsidRDefault="006B015E" w:rsidP="002E3C75">
      <w:pPr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BC5CAC">
        <w:rPr>
          <w:rFonts w:ascii="Times New Roman" w:hAnsi="Times New Roman" w:cs="Times New Roman"/>
          <w:iCs/>
          <w:sz w:val="30"/>
          <w:szCs w:val="30"/>
        </w:rPr>
        <w:t xml:space="preserve">-благоустройство населенных пунктов, </w:t>
      </w:r>
      <w:r w:rsidR="00DB3C58" w:rsidRPr="00BC5CAC">
        <w:rPr>
          <w:rFonts w:ascii="Times New Roman" w:hAnsi="Times New Roman" w:cs="Times New Roman"/>
          <w:iCs/>
          <w:sz w:val="30"/>
          <w:szCs w:val="30"/>
        </w:rPr>
        <w:t>содержание</w:t>
      </w:r>
      <w:r w:rsidRPr="00BC5CAC">
        <w:rPr>
          <w:rFonts w:ascii="Times New Roman" w:hAnsi="Times New Roman" w:cs="Times New Roman"/>
          <w:iCs/>
          <w:sz w:val="30"/>
          <w:szCs w:val="30"/>
        </w:rPr>
        <w:t xml:space="preserve"> улично-дорожной сети (</w:t>
      </w:r>
      <w:r w:rsidR="008D2DD2" w:rsidRPr="00BC5CAC">
        <w:rPr>
          <w:rFonts w:ascii="Times New Roman" w:hAnsi="Times New Roman" w:cs="Times New Roman"/>
          <w:iCs/>
          <w:sz w:val="30"/>
          <w:szCs w:val="30"/>
        </w:rPr>
        <w:t xml:space="preserve">8 </w:t>
      </w:r>
      <w:r w:rsidRPr="00BC5CAC">
        <w:rPr>
          <w:rFonts w:ascii="Times New Roman" w:hAnsi="Times New Roman" w:cs="Times New Roman"/>
          <w:iCs/>
          <w:sz w:val="30"/>
          <w:szCs w:val="30"/>
        </w:rPr>
        <w:t>обращений);</w:t>
      </w:r>
    </w:p>
    <w:p w:rsidR="006B015E" w:rsidRPr="00BC5CAC" w:rsidRDefault="006B015E" w:rsidP="002E3C75">
      <w:pPr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BC5CAC">
        <w:rPr>
          <w:rFonts w:ascii="Times New Roman" w:hAnsi="Times New Roman" w:cs="Times New Roman"/>
          <w:iCs/>
          <w:sz w:val="30"/>
          <w:szCs w:val="30"/>
        </w:rPr>
        <w:t>-ремонт, эксплуатация и содержание жилищного фонда (</w:t>
      </w:r>
      <w:r w:rsidR="008D2DD2" w:rsidRPr="00BC5CAC">
        <w:rPr>
          <w:rFonts w:ascii="Times New Roman" w:hAnsi="Times New Roman" w:cs="Times New Roman"/>
          <w:iCs/>
          <w:sz w:val="30"/>
          <w:szCs w:val="30"/>
        </w:rPr>
        <w:t>3</w:t>
      </w:r>
      <w:r w:rsidR="00086B9D" w:rsidRPr="00BC5CAC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C5CAC">
        <w:rPr>
          <w:rFonts w:ascii="Times New Roman" w:hAnsi="Times New Roman" w:cs="Times New Roman"/>
          <w:iCs/>
          <w:sz w:val="30"/>
          <w:szCs w:val="30"/>
        </w:rPr>
        <w:t>обращения);</w:t>
      </w:r>
    </w:p>
    <w:p w:rsidR="006B015E" w:rsidRPr="00BC5CAC" w:rsidRDefault="00DB3C58" w:rsidP="002E3C75">
      <w:pPr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BC5CAC">
        <w:rPr>
          <w:rFonts w:ascii="Times New Roman" w:hAnsi="Times New Roman" w:cs="Times New Roman"/>
          <w:iCs/>
          <w:sz w:val="30"/>
          <w:szCs w:val="30"/>
        </w:rPr>
        <w:t>-другие вопросы (</w:t>
      </w:r>
      <w:r w:rsidR="008D2DD2" w:rsidRPr="00BC5CAC">
        <w:rPr>
          <w:rFonts w:ascii="Times New Roman" w:hAnsi="Times New Roman" w:cs="Times New Roman"/>
          <w:iCs/>
          <w:sz w:val="30"/>
          <w:szCs w:val="30"/>
        </w:rPr>
        <w:t>5</w:t>
      </w:r>
      <w:r w:rsidRPr="00BC5CAC">
        <w:rPr>
          <w:rFonts w:ascii="Times New Roman" w:hAnsi="Times New Roman" w:cs="Times New Roman"/>
          <w:iCs/>
          <w:sz w:val="30"/>
          <w:szCs w:val="30"/>
        </w:rPr>
        <w:t xml:space="preserve"> обращений)</w:t>
      </w:r>
      <w:r w:rsidR="008D2DD2" w:rsidRPr="00BC5CAC">
        <w:rPr>
          <w:rFonts w:ascii="Times New Roman" w:hAnsi="Times New Roman" w:cs="Times New Roman"/>
          <w:iCs/>
          <w:sz w:val="30"/>
          <w:szCs w:val="30"/>
        </w:rPr>
        <w:t>.</w:t>
      </w:r>
    </w:p>
    <w:p w:rsidR="006B015E" w:rsidRPr="00BC5CAC" w:rsidRDefault="006B015E" w:rsidP="002E3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5CAC">
        <w:rPr>
          <w:rFonts w:ascii="Times New Roman" w:hAnsi="Times New Roman" w:cs="Times New Roman"/>
          <w:sz w:val="30"/>
          <w:szCs w:val="30"/>
          <w:u w:val="single"/>
        </w:rPr>
        <w:t xml:space="preserve">Удовлетворительно решены вопросы по </w:t>
      </w:r>
      <w:r w:rsidR="00535212" w:rsidRPr="00BC5CAC">
        <w:rPr>
          <w:rFonts w:ascii="Times New Roman" w:hAnsi="Times New Roman" w:cs="Times New Roman"/>
          <w:sz w:val="30"/>
          <w:szCs w:val="30"/>
          <w:u w:val="single"/>
        </w:rPr>
        <w:t>8</w:t>
      </w:r>
      <w:r w:rsidRPr="00BC5CAC">
        <w:rPr>
          <w:rFonts w:ascii="Times New Roman" w:hAnsi="Times New Roman" w:cs="Times New Roman"/>
          <w:sz w:val="30"/>
          <w:szCs w:val="30"/>
        </w:rPr>
        <w:t xml:space="preserve"> (</w:t>
      </w:r>
      <w:r w:rsidR="00535212" w:rsidRPr="00BC5CAC">
        <w:rPr>
          <w:rFonts w:ascii="Times New Roman" w:hAnsi="Times New Roman" w:cs="Times New Roman"/>
          <w:sz w:val="30"/>
          <w:szCs w:val="30"/>
        </w:rPr>
        <w:t>50,0</w:t>
      </w:r>
      <w:r w:rsidRPr="00BC5CAC">
        <w:rPr>
          <w:rFonts w:ascii="Times New Roman" w:hAnsi="Times New Roman" w:cs="Times New Roman"/>
          <w:sz w:val="30"/>
          <w:szCs w:val="30"/>
        </w:rPr>
        <w:t>%) обращениям.</w:t>
      </w:r>
    </w:p>
    <w:p w:rsidR="006B015E" w:rsidRPr="00BC5CAC" w:rsidRDefault="006B015E" w:rsidP="002E3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5CAC">
        <w:rPr>
          <w:rFonts w:ascii="Times New Roman" w:hAnsi="Times New Roman" w:cs="Times New Roman"/>
          <w:sz w:val="30"/>
          <w:szCs w:val="30"/>
          <w:u w:val="single"/>
        </w:rPr>
        <w:t xml:space="preserve">На </w:t>
      </w:r>
      <w:r w:rsidR="002625CE" w:rsidRPr="00BC5CAC">
        <w:rPr>
          <w:rFonts w:ascii="Times New Roman" w:hAnsi="Times New Roman" w:cs="Times New Roman"/>
          <w:sz w:val="30"/>
          <w:szCs w:val="30"/>
          <w:u w:val="single"/>
        </w:rPr>
        <w:t>5</w:t>
      </w:r>
      <w:r w:rsidRPr="00BC5CAC">
        <w:rPr>
          <w:rFonts w:ascii="Times New Roman" w:hAnsi="Times New Roman" w:cs="Times New Roman"/>
          <w:sz w:val="30"/>
          <w:szCs w:val="30"/>
          <w:u w:val="single"/>
        </w:rPr>
        <w:t xml:space="preserve"> (</w:t>
      </w:r>
      <w:r w:rsidR="002625CE" w:rsidRPr="00BC5CAC">
        <w:rPr>
          <w:rFonts w:ascii="Times New Roman" w:hAnsi="Times New Roman" w:cs="Times New Roman"/>
          <w:sz w:val="30"/>
          <w:szCs w:val="30"/>
          <w:u w:val="single"/>
        </w:rPr>
        <w:t>31,3</w:t>
      </w:r>
      <w:r w:rsidRPr="00BC5CAC">
        <w:rPr>
          <w:rFonts w:ascii="Times New Roman" w:hAnsi="Times New Roman" w:cs="Times New Roman"/>
          <w:sz w:val="30"/>
          <w:szCs w:val="30"/>
          <w:u w:val="single"/>
        </w:rPr>
        <w:t>%) обращени</w:t>
      </w:r>
      <w:r w:rsidR="00804A75" w:rsidRPr="00BC5CAC">
        <w:rPr>
          <w:rFonts w:ascii="Times New Roman" w:hAnsi="Times New Roman" w:cs="Times New Roman"/>
          <w:sz w:val="30"/>
          <w:szCs w:val="30"/>
          <w:u w:val="single"/>
        </w:rPr>
        <w:t>я</w:t>
      </w:r>
      <w:r w:rsidRPr="00BC5CAC">
        <w:rPr>
          <w:rFonts w:ascii="Times New Roman" w:hAnsi="Times New Roman" w:cs="Times New Roman"/>
          <w:sz w:val="30"/>
          <w:szCs w:val="30"/>
          <w:u w:val="single"/>
        </w:rPr>
        <w:t xml:space="preserve"> даны разъяснения</w:t>
      </w:r>
      <w:r w:rsidRPr="00BC5CAC">
        <w:rPr>
          <w:rFonts w:ascii="Times New Roman" w:hAnsi="Times New Roman" w:cs="Times New Roman"/>
          <w:sz w:val="30"/>
          <w:szCs w:val="30"/>
        </w:rPr>
        <w:t>.</w:t>
      </w:r>
    </w:p>
    <w:p w:rsidR="006B015E" w:rsidRPr="00BC5CAC" w:rsidRDefault="006B015E" w:rsidP="00933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BC5CAC">
        <w:rPr>
          <w:rFonts w:ascii="Times New Roman" w:hAnsi="Times New Roman" w:cs="Times New Roman"/>
          <w:sz w:val="30"/>
          <w:szCs w:val="30"/>
          <w:u w:val="single"/>
        </w:rPr>
        <w:lastRenderedPageBreak/>
        <w:t xml:space="preserve">На контроле остаются </w:t>
      </w:r>
      <w:r w:rsidR="00535212" w:rsidRPr="00BC5CAC">
        <w:rPr>
          <w:rFonts w:ascii="Times New Roman" w:hAnsi="Times New Roman" w:cs="Times New Roman"/>
          <w:sz w:val="30"/>
          <w:szCs w:val="30"/>
          <w:u w:val="single"/>
        </w:rPr>
        <w:t>3</w:t>
      </w:r>
      <w:r w:rsidRPr="00BC5CAC">
        <w:rPr>
          <w:rFonts w:ascii="Times New Roman" w:hAnsi="Times New Roman" w:cs="Times New Roman"/>
          <w:sz w:val="30"/>
          <w:szCs w:val="30"/>
          <w:u w:val="single"/>
        </w:rPr>
        <w:t xml:space="preserve"> (</w:t>
      </w:r>
      <w:r w:rsidR="00535212" w:rsidRPr="00BC5CAC">
        <w:rPr>
          <w:rFonts w:ascii="Times New Roman" w:hAnsi="Times New Roman" w:cs="Times New Roman"/>
          <w:sz w:val="30"/>
          <w:szCs w:val="30"/>
          <w:u w:val="single"/>
        </w:rPr>
        <w:t>18,7</w:t>
      </w:r>
      <w:r w:rsidRPr="00BC5CAC">
        <w:rPr>
          <w:rFonts w:ascii="Times New Roman" w:hAnsi="Times New Roman" w:cs="Times New Roman"/>
          <w:sz w:val="30"/>
          <w:szCs w:val="30"/>
          <w:u w:val="single"/>
        </w:rPr>
        <w:t>%) обращения:</w:t>
      </w:r>
    </w:p>
    <w:p w:rsidR="00D72C87" w:rsidRPr="00BC5CAC" w:rsidRDefault="00D72C87" w:rsidP="002E3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5CAC">
        <w:rPr>
          <w:rFonts w:ascii="Times New Roman" w:hAnsi="Times New Roman" w:cs="Times New Roman"/>
          <w:sz w:val="30"/>
          <w:szCs w:val="30"/>
        </w:rPr>
        <w:t xml:space="preserve">Количество </w:t>
      </w:r>
      <w:r w:rsidRPr="00BC5CAC">
        <w:rPr>
          <w:rFonts w:ascii="Times New Roman" w:hAnsi="Times New Roman" w:cs="Times New Roman"/>
          <w:b/>
          <w:bCs/>
          <w:sz w:val="30"/>
          <w:szCs w:val="30"/>
        </w:rPr>
        <w:t>повторных обращений</w:t>
      </w:r>
      <w:r w:rsidRPr="00BC5CAC">
        <w:rPr>
          <w:rFonts w:ascii="Times New Roman" w:hAnsi="Times New Roman" w:cs="Times New Roman"/>
          <w:sz w:val="30"/>
          <w:szCs w:val="30"/>
        </w:rPr>
        <w:t xml:space="preserve"> в 202</w:t>
      </w:r>
      <w:r w:rsidR="00733104" w:rsidRPr="00BC5CAC">
        <w:rPr>
          <w:rFonts w:ascii="Times New Roman" w:hAnsi="Times New Roman" w:cs="Times New Roman"/>
          <w:sz w:val="30"/>
          <w:szCs w:val="30"/>
        </w:rPr>
        <w:t>4</w:t>
      </w:r>
      <w:r w:rsidRPr="00BC5CAC">
        <w:rPr>
          <w:rFonts w:ascii="Times New Roman" w:hAnsi="Times New Roman" w:cs="Times New Roman"/>
          <w:sz w:val="30"/>
          <w:szCs w:val="30"/>
        </w:rPr>
        <w:t xml:space="preserve"> году снизилось на </w:t>
      </w:r>
      <w:r w:rsidR="00733104" w:rsidRPr="00BC5CAC">
        <w:rPr>
          <w:rFonts w:ascii="Times New Roman" w:hAnsi="Times New Roman" w:cs="Times New Roman"/>
          <w:sz w:val="30"/>
          <w:szCs w:val="30"/>
        </w:rPr>
        <w:t>2</w:t>
      </w:r>
      <w:r w:rsidRPr="00BC5CAC">
        <w:rPr>
          <w:rFonts w:ascii="Times New Roman" w:hAnsi="Times New Roman" w:cs="Times New Roman"/>
          <w:sz w:val="30"/>
          <w:szCs w:val="30"/>
        </w:rPr>
        <w:t xml:space="preserve"> и составило </w:t>
      </w:r>
      <w:r w:rsidR="00733104" w:rsidRPr="00BC5CAC">
        <w:rPr>
          <w:rFonts w:ascii="Times New Roman" w:hAnsi="Times New Roman" w:cs="Times New Roman"/>
          <w:b/>
          <w:sz w:val="30"/>
          <w:szCs w:val="30"/>
        </w:rPr>
        <w:t>2</w:t>
      </w:r>
      <w:r w:rsidRPr="00BC5CA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C5CAC">
        <w:rPr>
          <w:rFonts w:ascii="Times New Roman" w:hAnsi="Times New Roman" w:cs="Times New Roman"/>
          <w:sz w:val="30"/>
          <w:szCs w:val="30"/>
        </w:rPr>
        <w:t>(202</w:t>
      </w:r>
      <w:r w:rsidR="00733104" w:rsidRPr="00BC5CAC">
        <w:rPr>
          <w:rFonts w:ascii="Times New Roman" w:hAnsi="Times New Roman" w:cs="Times New Roman"/>
          <w:sz w:val="30"/>
          <w:szCs w:val="30"/>
        </w:rPr>
        <w:t>3</w:t>
      </w:r>
      <w:r w:rsidRPr="00BC5CAC">
        <w:rPr>
          <w:rFonts w:ascii="Times New Roman" w:hAnsi="Times New Roman" w:cs="Times New Roman"/>
          <w:sz w:val="30"/>
          <w:szCs w:val="30"/>
        </w:rPr>
        <w:t>-</w:t>
      </w:r>
      <w:r w:rsidR="00733104" w:rsidRPr="00BC5CAC">
        <w:rPr>
          <w:rFonts w:ascii="Times New Roman" w:hAnsi="Times New Roman" w:cs="Times New Roman"/>
          <w:sz w:val="30"/>
          <w:szCs w:val="30"/>
        </w:rPr>
        <w:t>4</w:t>
      </w:r>
      <w:r w:rsidRPr="00BC5CAC"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DE403D" w:rsidRPr="00BC5CAC" w:rsidRDefault="0024486A" w:rsidP="00BC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5CAC">
        <w:rPr>
          <w:rFonts w:ascii="Times New Roman" w:hAnsi="Times New Roman" w:cs="Times New Roman"/>
          <w:sz w:val="30"/>
          <w:szCs w:val="30"/>
        </w:rPr>
        <w:t>Причинами повторных обращений являлись несогласие заявителей с результатами рассмотрения их обращений, неудовлетворенность ответами. Все повторные обращения рассмотрены в соответствии с законодательством, заявителям даны полные, мотивированные ответы. В случае отсутствия новых доводов в повторных обращениях с такими заявителями переписка прекращается, однако некоторые из них продолжают обращаться, добиваясь положительного для себя решения интересующего вопроса без учета норм действующего законодательства, в том числе с просьбой отменить постановления судебных инстанций.</w:t>
      </w:r>
    </w:p>
    <w:p w:rsidR="006E15D2" w:rsidRPr="00BC5CAC" w:rsidRDefault="006E15D2" w:rsidP="002E3C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В 202</w:t>
      </w:r>
      <w:r w:rsidR="007542C6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в Петриковском </w:t>
      </w:r>
      <w:r w:rsidR="00086BFF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райисполкоме</w:t>
      </w:r>
      <w:r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проведено </w:t>
      </w:r>
      <w:r w:rsidR="007542C6" w:rsidRPr="00BC5C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</w:t>
      </w:r>
      <w:r w:rsidR="0063286C" w:rsidRPr="00BC5CA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4</w:t>
      </w:r>
      <w:r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выездных приемов граждан и представителей юридических лиц </w:t>
      </w:r>
      <w:r w:rsidR="00EA421B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и «прямых телефонных линий»</w:t>
      </w:r>
      <w:r w:rsidR="00BC5CAC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F95EB2" w:rsidRPr="00BC5CAC" w:rsidRDefault="00AD7237" w:rsidP="002E3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В 202</w:t>
      </w:r>
      <w:r w:rsidR="00884A1E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руководством райисполкома проведен 1</w:t>
      </w:r>
      <w:r w:rsidR="00315659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21</w:t>
      </w:r>
      <w:r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личны</w:t>
      </w:r>
      <w:r w:rsidR="00315659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прием (202</w:t>
      </w:r>
      <w:r w:rsidR="00884A1E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13</w:t>
      </w:r>
      <w:r w:rsidR="00884A1E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и принято </w:t>
      </w:r>
      <w:r w:rsidR="00315659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64</w:t>
      </w:r>
      <w:r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граждан</w:t>
      </w:r>
      <w:r w:rsidR="00315659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ина</w:t>
      </w:r>
      <w:r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95EB2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315659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68</w:t>
      </w:r>
      <w:r w:rsidR="00F95EB2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к </w:t>
      </w:r>
      <w:r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202</w:t>
      </w:r>
      <w:r w:rsidR="001136D5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F95EB2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(</w:t>
      </w:r>
      <w:r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315659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06</w:t>
      </w:r>
      <w:r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). В том числе председателем райисполкома проведен 2</w:t>
      </w:r>
      <w:r w:rsidR="00315659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прием, принято – </w:t>
      </w:r>
      <w:r w:rsidR="00315659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0 человек (2022 – 2</w:t>
      </w:r>
      <w:r w:rsidR="00315659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r w:rsidR="00315659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50</w:t>
      </w:r>
      <w:r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). </w:t>
      </w:r>
    </w:p>
    <w:p w:rsidR="007A7E93" w:rsidRPr="00BC5CAC" w:rsidRDefault="00F95EB2" w:rsidP="00BC5C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ходе подготовки личных приемов председателя райисполкома из записавшихся </w:t>
      </w:r>
      <w:r w:rsidR="00A12D52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81</w:t>
      </w:r>
      <w:r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граждан</w:t>
      </w:r>
      <w:r w:rsidR="00A12D52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ина</w:t>
      </w:r>
      <w:r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12D52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был урегулирован вопрос до начала проведения приема по 30 обращениям, а также </w:t>
      </w:r>
      <w:r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службами райисполкома решен </w:t>
      </w:r>
      <w:r w:rsidR="00A12D52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 </w:t>
      </w:r>
      <w:r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вопрос, что и позволило снизить число устных обращений</w:t>
      </w:r>
      <w:r w:rsidR="00DA1EA4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более чем в 2,5 раза.</w:t>
      </w:r>
    </w:p>
    <w:p w:rsidR="00AD7237" w:rsidRPr="00BC5CAC" w:rsidRDefault="00AD7237" w:rsidP="002E3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За 202</w:t>
      </w:r>
      <w:r w:rsidR="00006FBD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 проведено </w:t>
      </w:r>
      <w:r w:rsidR="00006FBD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38</w:t>
      </w:r>
      <w:r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выездных прием</w:t>
      </w:r>
      <w:r w:rsidR="00D77689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="00F95EB2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что </w:t>
      </w:r>
      <w:r w:rsidR="002733D4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на 62,3% меньше,</w:t>
      </w:r>
      <w:r w:rsidR="00F95EB2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чем в </w:t>
      </w:r>
      <w:r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202</w:t>
      </w:r>
      <w:r w:rsidR="00006FBD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F95EB2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(</w:t>
      </w:r>
      <w:r w:rsidR="00006FBD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61</w:t>
      </w:r>
      <w:r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на которых принято </w:t>
      </w:r>
      <w:r w:rsidR="00B753DF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13</w:t>
      </w:r>
      <w:r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граждан (202</w:t>
      </w:r>
      <w:r w:rsidR="00B753DF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B753DF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5). В том числе председателем исполкома проведено </w:t>
      </w:r>
      <w:r w:rsidR="00B753DF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выездных прием</w:t>
      </w:r>
      <w:r w:rsidR="00D77689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(202</w:t>
      </w:r>
      <w:r w:rsidR="00B753DF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B753DF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принято </w:t>
      </w:r>
      <w:r w:rsidR="00B753DF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граждан (202</w:t>
      </w:r>
      <w:r w:rsidR="00B753DF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="00B753DF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17</w:t>
      </w:r>
      <w:r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8E1B69" w:rsidRPr="00BC5CAC" w:rsidRDefault="008E1B69" w:rsidP="002E3C7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BC5CAC">
        <w:rPr>
          <w:rFonts w:ascii="Times New Roman" w:hAnsi="Times New Roman" w:cs="Times New Roman"/>
          <w:sz w:val="30"/>
          <w:szCs w:val="30"/>
        </w:rPr>
        <w:t xml:space="preserve">Для оперативного решения наиболее актуальных проблемных вопросов населения в Петриковском райисполкоме продолжена работа </w:t>
      </w:r>
      <w:r w:rsidRPr="00BC5CAC">
        <w:rPr>
          <w:rFonts w:ascii="Times New Roman" w:hAnsi="Times New Roman" w:cs="Times New Roman"/>
          <w:b/>
          <w:sz w:val="30"/>
          <w:szCs w:val="30"/>
        </w:rPr>
        <w:t xml:space="preserve">«горячей телефонной линии» </w:t>
      </w:r>
      <w:r w:rsidRPr="00BC5CAC">
        <w:rPr>
          <w:rFonts w:ascii="Times New Roman" w:hAnsi="Times New Roman" w:cs="Times New Roman"/>
          <w:sz w:val="30"/>
          <w:szCs w:val="30"/>
        </w:rPr>
        <w:t>на ежедневной основе</w:t>
      </w:r>
      <w:r w:rsidR="00F95EB2" w:rsidRPr="00BC5CAC">
        <w:rPr>
          <w:rFonts w:ascii="Times New Roman" w:hAnsi="Times New Roman" w:cs="Times New Roman"/>
          <w:sz w:val="30"/>
          <w:szCs w:val="30"/>
        </w:rPr>
        <w:t xml:space="preserve">, которая </w:t>
      </w:r>
      <w:r w:rsidR="00267E3A" w:rsidRPr="00BC5CAC">
        <w:rPr>
          <w:rFonts w:ascii="Times New Roman" w:hAnsi="Times New Roman" w:cs="Times New Roman"/>
          <w:sz w:val="30"/>
          <w:szCs w:val="30"/>
        </w:rPr>
        <w:t xml:space="preserve">позволяет </w:t>
      </w:r>
      <w:r w:rsidRPr="00BC5CAC">
        <w:rPr>
          <w:rFonts w:ascii="Times New Roman" w:hAnsi="Times New Roman" w:cs="Times New Roman"/>
          <w:sz w:val="30"/>
          <w:szCs w:val="30"/>
        </w:rPr>
        <w:t>реш</w:t>
      </w:r>
      <w:r w:rsidR="00267E3A" w:rsidRPr="00BC5CAC">
        <w:rPr>
          <w:rFonts w:ascii="Times New Roman" w:hAnsi="Times New Roman" w:cs="Times New Roman"/>
          <w:sz w:val="30"/>
          <w:szCs w:val="30"/>
        </w:rPr>
        <w:t>ить</w:t>
      </w:r>
      <w:r w:rsidRPr="00BC5CAC">
        <w:rPr>
          <w:rFonts w:ascii="Times New Roman" w:hAnsi="Times New Roman" w:cs="Times New Roman"/>
          <w:sz w:val="30"/>
          <w:szCs w:val="30"/>
        </w:rPr>
        <w:t xml:space="preserve"> проблемны</w:t>
      </w:r>
      <w:r w:rsidR="00267E3A" w:rsidRPr="00BC5CAC">
        <w:rPr>
          <w:rFonts w:ascii="Times New Roman" w:hAnsi="Times New Roman" w:cs="Times New Roman"/>
          <w:sz w:val="30"/>
          <w:szCs w:val="30"/>
        </w:rPr>
        <w:t xml:space="preserve">е </w:t>
      </w:r>
      <w:r w:rsidRPr="00BC5CAC">
        <w:rPr>
          <w:rFonts w:ascii="Times New Roman" w:hAnsi="Times New Roman" w:cs="Times New Roman"/>
          <w:sz w:val="30"/>
          <w:szCs w:val="30"/>
        </w:rPr>
        <w:t>вопрос</w:t>
      </w:r>
      <w:r w:rsidR="00267E3A" w:rsidRPr="00BC5CAC">
        <w:rPr>
          <w:rFonts w:ascii="Times New Roman" w:hAnsi="Times New Roman" w:cs="Times New Roman"/>
          <w:sz w:val="30"/>
          <w:szCs w:val="30"/>
        </w:rPr>
        <w:t>ы</w:t>
      </w:r>
      <w:r w:rsidRPr="00BC5CAC">
        <w:rPr>
          <w:rFonts w:ascii="Times New Roman" w:hAnsi="Times New Roman" w:cs="Times New Roman"/>
          <w:sz w:val="30"/>
          <w:szCs w:val="30"/>
        </w:rPr>
        <w:t xml:space="preserve"> в реальном времени, не дожидаясь личного прима руководства райисполкома. </w:t>
      </w:r>
    </w:p>
    <w:p w:rsidR="008E1B69" w:rsidRPr="00BC5CAC" w:rsidRDefault="008E1B69" w:rsidP="002E3C75">
      <w:pPr>
        <w:pStyle w:val="a5"/>
        <w:ind w:left="0" w:firstLine="709"/>
        <w:jc w:val="both"/>
        <w:rPr>
          <w:rFonts w:eastAsia="Calibri"/>
        </w:rPr>
      </w:pPr>
      <w:r w:rsidRPr="00BC5CAC">
        <w:rPr>
          <w:rFonts w:eastAsia="Calibri"/>
        </w:rPr>
        <w:t>В 202</w:t>
      </w:r>
      <w:r w:rsidR="00255C53" w:rsidRPr="00BC5CAC">
        <w:rPr>
          <w:rFonts w:eastAsia="Calibri"/>
        </w:rPr>
        <w:t>4</w:t>
      </w:r>
      <w:r w:rsidRPr="00BC5CAC">
        <w:rPr>
          <w:rFonts w:eastAsia="Calibri"/>
        </w:rPr>
        <w:t xml:space="preserve"> году поступило </w:t>
      </w:r>
      <w:r w:rsidR="00255C53" w:rsidRPr="00BC5CAC">
        <w:rPr>
          <w:rFonts w:eastAsia="Calibri"/>
        </w:rPr>
        <w:t>80</w:t>
      </w:r>
      <w:r w:rsidRPr="00BC5CAC">
        <w:rPr>
          <w:rFonts w:eastAsia="Calibri"/>
        </w:rPr>
        <w:t xml:space="preserve"> </w:t>
      </w:r>
      <w:r w:rsidR="00267E3A" w:rsidRPr="00BC5CAC">
        <w:rPr>
          <w:rFonts w:eastAsia="Calibri"/>
        </w:rPr>
        <w:t>вопрос</w:t>
      </w:r>
      <w:r w:rsidR="00255C53" w:rsidRPr="00BC5CAC">
        <w:rPr>
          <w:rFonts w:eastAsia="Calibri"/>
        </w:rPr>
        <w:t>ов</w:t>
      </w:r>
      <w:r w:rsidR="00267E3A" w:rsidRPr="00BC5CAC">
        <w:rPr>
          <w:rFonts w:eastAsia="Calibri"/>
        </w:rPr>
        <w:t xml:space="preserve">, </w:t>
      </w:r>
      <w:r w:rsidRPr="00BC5CAC">
        <w:rPr>
          <w:rFonts w:eastAsia="Calibri"/>
        </w:rPr>
        <w:t xml:space="preserve">взято на контроль по звонкам на </w:t>
      </w:r>
      <w:r w:rsidRPr="00BC5CAC">
        <w:rPr>
          <w:rFonts w:eastAsia="Calibri"/>
          <w:bCs/>
        </w:rPr>
        <w:t xml:space="preserve">«горячую телефонную линию» </w:t>
      </w:r>
      <w:r w:rsidR="009B5465" w:rsidRPr="00BC5CAC">
        <w:rPr>
          <w:rFonts w:eastAsia="Calibri"/>
        </w:rPr>
        <w:t>59</w:t>
      </w:r>
      <w:r w:rsidRPr="00BC5CAC">
        <w:rPr>
          <w:rFonts w:eastAsia="Calibri"/>
        </w:rPr>
        <w:t xml:space="preserve"> обращений (за 202</w:t>
      </w:r>
      <w:r w:rsidR="00CD6A04" w:rsidRPr="00BC5CAC">
        <w:rPr>
          <w:rFonts w:eastAsia="Calibri"/>
        </w:rPr>
        <w:t>3</w:t>
      </w:r>
      <w:r w:rsidRPr="00BC5CAC">
        <w:rPr>
          <w:rFonts w:eastAsia="Calibri"/>
        </w:rPr>
        <w:t xml:space="preserve"> год – </w:t>
      </w:r>
      <w:r w:rsidR="00CD6A04" w:rsidRPr="00BC5CAC">
        <w:rPr>
          <w:rFonts w:eastAsia="Calibri"/>
        </w:rPr>
        <w:t xml:space="preserve">73 </w:t>
      </w:r>
      <w:r w:rsidRPr="00BC5CAC">
        <w:rPr>
          <w:rFonts w:eastAsia="Calibri"/>
        </w:rPr>
        <w:t>обращени</w:t>
      </w:r>
      <w:r w:rsidR="00CD6A04" w:rsidRPr="00BC5CAC">
        <w:rPr>
          <w:rFonts w:eastAsia="Calibri"/>
        </w:rPr>
        <w:t>я</w:t>
      </w:r>
      <w:r w:rsidRPr="00BC5CAC">
        <w:rPr>
          <w:rFonts w:eastAsia="Calibri"/>
        </w:rPr>
        <w:t>).</w:t>
      </w:r>
    </w:p>
    <w:p w:rsidR="008E1B69" w:rsidRPr="00BC5CAC" w:rsidRDefault="00267E3A" w:rsidP="002E3C7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5CAC">
        <w:rPr>
          <w:rFonts w:ascii="Times New Roman" w:hAnsi="Times New Roman" w:cs="Times New Roman"/>
          <w:sz w:val="30"/>
          <w:szCs w:val="30"/>
        </w:rPr>
        <w:t>В 202</w:t>
      </w:r>
      <w:r w:rsidR="008C60C8" w:rsidRPr="00BC5CAC">
        <w:rPr>
          <w:rFonts w:ascii="Times New Roman" w:hAnsi="Times New Roman" w:cs="Times New Roman"/>
          <w:sz w:val="30"/>
          <w:szCs w:val="30"/>
        </w:rPr>
        <w:t>4</w:t>
      </w:r>
      <w:r w:rsidRPr="00BC5CAC">
        <w:rPr>
          <w:rFonts w:ascii="Times New Roman" w:hAnsi="Times New Roman" w:cs="Times New Roman"/>
          <w:sz w:val="30"/>
          <w:szCs w:val="30"/>
        </w:rPr>
        <w:t xml:space="preserve"> году</w:t>
      </w:r>
      <w:r w:rsidR="008E1B69" w:rsidRPr="00BC5CAC">
        <w:rPr>
          <w:rFonts w:ascii="Times New Roman" w:hAnsi="Times New Roman" w:cs="Times New Roman"/>
          <w:sz w:val="30"/>
          <w:szCs w:val="30"/>
        </w:rPr>
        <w:t xml:space="preserve"> </w:t>
      </w:r>
      <w:r w:rsidRPr="00BC5CAC">
        <w:rPr>
          <w:rFonts w:ascii="Times New Roman" w:hAnsi="Times New Roman" w:cs="Times New Roman"/>
          <w:sz w:val="30"/>
          <w:szCs w:val="30"/>
        </w:rPr>
        <w:t>руководством райисполкома проведено</w:t>
      </w:r>
      <w:r w:rsidR="008E1B69" w:rsidRPr="00BC5CAC">
        <w:rPr>
          <w:rFonts w:ascii="Times New Roman" w:hAnsi="Times New Roman" w:cs="Times New Roman"/>
          <w:sz w:val="30"/>
          <w:szCs w:val="30"/>
        </w:rPr>
        <w:t xml:space="preserve"> </w:t>
      </w:r>
      <w:r w:rsidR="008E1B69" w:rsidRPr="00BC5CAC">
        <w:rPr>
          <w:rFonts w:ascii="Times New Roman" w:hAnsi="Times New Roman" w:cs="Times New Roman"/>
          <w:b/>
          <w:sz w:val="30"/>
          <w:szCs w:val="30"/>
        </w:rPr>
        <w:t>5</w:t>
      </w:r>
      <w:r w:rsidR="008C60C8" w:rsidRPr="00BC5CAC">
        <w:rPr>
          <w:rFonts w:ascii="Times New Roman" w:hAnsi="Times New Roman" w:cs="Times New Roman"/>
          <w:b/>
          <w:sz w:val="30"/>
          <w:szCs w:val="30"/>
        </w:rPr>
        <w:t>2</w:t>
      </w:r>
      <w:r w:rsidR="008E1B69" w:rsidRPr="00BC5CAC">
        <w:rPr>
          <w:rFonts w:ascii="Times New Roman" w:hAnsi="Times New Roman" w:cs="Times New Roman"/>
          <w:b/>
          <w:sz w:val="30"/>
          <w:szCs w:val="30"/>
        </w:rPr>
        <w:t xml:space="preserve"> «субботн</w:t>
      </w:r>
      <w:r w:rsidR="008C60C8" w:rsidRPr="00BC5CAC">
        <w:rPr>
          <w:rFonts w:ascii="Times New Roman" w:hAnsi="Times New Roman" w:cs="Times New Roman"/>
          <w:b/>
          <w:sz w:val="30"/>
          <w:szCs w:val="30"/>
        </w:rPr>
        <w:t>ие</w:t>
      </w:r>
      <w:r w:rsidR="008E1B69" w:rsidRPr="00BC5CAC">
        <w:rPr>
          <w:rFonts w:ascii="Times New Roman" w:hAnsi="Times New Roman" w:cs="Times New Roman"/>
          <w:b/>
          <w:sz w:val="30"/>
          <w:szCs w:val="30"/>
        </w:rPr>
        <w:t xml:space="preserve"> прям</w:t>
      </w:r>
      <w:r w:rsidR="008C60C8" w:rsidRPr="00BC5CAC">
        <w:rPr>
          <w:rFonts w:ascii="Times New Roman" w:hAnsi="Times New Roman" w:cs="Times New Roman"/>
          <w:b/>
          <w:sz w:val="30"/>
          <w:szCs w:val="30"/>
        </w:rPr>
        <w:t>ые</w:t>
      </w:r>
      <w:r w:rsidR="008E1B69" w:rsidRPr="00BC5CAC">
        <w:rPr>
          <w:rFonts w:ascii="Times New Roman" w:hAnsi="Times New Roman" w:cs="Times New Roman"/>
          <w:b/>
          <w:sz w:val="30"/>
          <w:szCs w:val="30"/>
        </w:rPr>
        <w:t xml:space="preserve"> телефонн</w:t>
      </w:r>
      <w:r w:rsidR="008C60C8" w:rsidRPr="00BC5CAC">
        <w:rPr>
          <w:rFonts w:ascii="Times New Roman" w:hAnsi="Times New Roman" w:cs="Times New Roman"/>
          <w:b/>
          <w:sz w:val="30"/>
          <w:szCs w:val="30"/>
        </w:rPr>
        <w:t>ые</w:t>
      </w:r>
      <w:r w:rsidR="008E1B69" w:rsidRPr="00BC5CAC">
        <w:rPr>
          <w:rFonts w:ascii="Times New Roman" w:hAnsi="Times New Roman" w:cs="Times New Roman"/>
          <w:b/>
          <w:sz w:val="30"/>
          <w:szCs w:val="30"/>
        </w:rPr>
        <w:t xml:space="preserve"> лини</w:t>
      </w:r>
      <w:r w:rsidR="008C60C8" w:rsidRPr="00BC5CAC">
        <w:rPr>
          <w:rFonts w:ascii="Times New Roman" w:hAnsi="Times New Roman" w:cs="Times New Roman"/>
          <w:b/>
          <w:sz w:val="30"/>
          <w:szCs w:val="30"/>
        </w:rPr>
        <w:t>и</w:t>
      </w:r>
      <w:r w:rsidR="008E1B69" w:rsidRPr="00BC5CAC">
        <w:rPr>
          <w:rFonts w:ascii="Times New Roman" w:hAnsi="Times New Roman" w:cs="Times New Roman"/>
          <w:sz w:val="30"/>
          <w:szCs w:val="30"/>
        </w:rPr>
        <w:t xml:space="preserve">», в том числе председателем райисполкома – 2, в ходе которых поступило </w:t>
      </w:r>
      <w:r w:rsidR="00AE525C" w:rsidRPr="00BC5CAC">
        <w:rPr>
          <w:rFonts w:ascii="Times New Roman" w:hAnsi="Times New Roman" w:cs="Times New Roman"/>
          <w:b/>
          <w:bCs/>
          <w:sz w:val="30"/>
          <w:szCs w:val="30"/>
          <w:lang w:val="be-BY"/>
        </w:rPr>
        <w:t xml:space="preserve">66 </w:t>
      </w:r>
      <w:r w:rsidR="008E1B69" w:rsidRPr="00BC5CAC">
        <w:rPr>
          <w:rFonts w:ascii="Times New Roman" w:hAnsi="Times New Roman" w:cs="Times New Roman"/>
          <w:b/>
          <w:sz w:val="30"/>
          <w:szCs w:val="30"/>
        </w:rPr>
        <w:t>обращений</w:t>
      </w:r>
      <w:r w:rsidR="008E1B69" w:rsidRPr="00BC5CAC">
        <w:rPr>
          <w:rFonts w:ascii="Times New Roman" w:hAnsi="Times New Roman" w:cs="Times New Roman"/>
          <w:sz w:val="30"/>
          <w:szCs w:val="30"/>
        </w:rPr>
        <w:t xml:space="preserve">, что </w:t>
      </w:r>
      <w:r w:rsidR="00D77689" w:rsidRPr="00BC5CAC">
        <w:rPr>
          <w:rFonts w:ascii="Times New Roman" w:hAnsi="Times New Roman" w:cs="Times New Roman"/>
          <w:sz w:val="30"/>
          <w:szCs w:val="30"/>
        </w:rPr>
        <w:t xml:space="preserve">меньше на </w:t>
      </w:r>
      <w:r w:rsidR="00AE525C" w:rsidRPr="00BC5CAC">
        <w:rPr>
          <w:rFonts w:ascii="Times New Roman" w:hAnsi="Times New Roman" w:cs="Times New Roman"/>
          <w:sz w:val="30"/>
          <w:szCs w:val="30"/>
          <w:lang w:val="be-BY"/>
        </w:rPr>
        <w:t>9</w:t>
      </w:r>
      <w:r w:rsidR="008E1B69" w:rsidRPr="00BC5CAC">
        <w:rPr>
          <w:rFonts w:ascii="Times New Roman" w:hAnsi="Times New Roman" w:cs="Times New Roman"/>
          <w:sz w:val="30"/>
          <w:szCs w:val="30"/>
        </w:rPr>
        <w:t xml:space="preserve"> </w:t>
      </w:r>
      <w:r w:rsidR="00D77689" w:rsidRPr="00BC5CAC">
        <w:rPr>
          <w:rFonts w:ascii="Times New Roman" w:hAnsi="Times New Roman" w:cs="Times New Roman"/>
          <w:sz w:val="30"/>
          <w:szCs w:val="30"/>
        </w:rPr>
        <w:t>по сравнению с</w:t>
      </w:r>
      <w:r w:rsidR="008E1B69" w:rsidRPr="00BC5CAC">
        <w:rPr>
          <w:rFonts w:ascii="Times New Roman" w:hAnsi="Times New Roman" w:cs="Times New Roman"/>
          <w:sz w:val="30"/>
          <w:szCs w:val="30"/>
        </w:rPr>
        <w:t xml:space="preserve"> прошл</w:t>
      </w:r>
      <w:r w:rsidR="00D77689" w:rsidRPr="00BC5CAC">
        <w:rPr>
          <w:rFonts w:ascii="Times New Roman" w:hAnsi="Times New Roman" w:cs="Times New Roman"/>
          <w:sz w:val="30"/>
          <w:szCs w:val="30"/>
        </w:rPr>
        <w:t>ым</w:t>
      </w:r>
      <w:r w:rsidR="008E1B69" w:rsidRPr="00BC5CAC">
        <w:rPr>
          <w:rFonts w:ascii="Times New Roman" w:hAnsi="Times New Roman" w:cs="Times New Roman"/>
          <w:sz w:val="30"/>
          <w:szCs w:val="30"/>
        </w:rPr>
        <w:t xml:space="preserve"> год</w:t>
      </w:r>
      <w:r w:rsidR="00D77689" w:rsidRPr="00BC5CAC">
        <w:rPr>
          <w:rFonts w:ascii="Times New Roman" w:hAnsi="Times New Roman" w:cs="Times New Roman"/>
          <w:sz w:val="30"/>
          <w:szCs w:val="30"/>
        </w:rPr>
        <w:t>ом</w:t>
      </w:r>
      <w:r w:rsidR="008E1B69" w:rsidRPr="00BC5CAC">
        <w:rPr>
          <w:rFonts w:ascii="Times New Roman" w:hAnsi="Times New Roman" w:cs="Times New Roman"/>
          <w:sz w:val="30"/>
          <w:szCs w:val="30"/>
        </w:rPr>
        <w:t xml:space="preserve"> (202</w:t>
      </w:r>
      <w:r w:rsidR="008C60C8" w:rsidRPr="00BC5CAC">
        <w:rPr>
          <w:rFonts w:ascii="Times New Roman" w:hAnsi="Times New Roman" w:cs="Times New Roman"/>
          <w:sz w:val="30"/>
          <w:szCs w:val="30"/>
        </w:rPr>
        <w:t>3</w:t>
      </w:r>
      <w:r w:rsidR="008E1B69" w:rsidRPr="00BC5CAC">
        <w:rPr>
          <w:rFonts w:ascii="Times New Roman" w:hAnsi="Times New Roman" w:cs="Times New Roman"/>
          <w:sz w:val="30"/>
          <w:szCs w:val="30"/>
        </w:rPr>
        <w:t xml:space="preserve"> состоял</w:t>
      </w:r>
      <w:r w:rsidR="00D77689" w:rsidRPr="00BC5CAC">
        <w:rPr>
          <w:rFonts w:ascii="Times New Roman" w:hAnsi="Times New Roman" w:cs="Times New Roman"/>
          <w:sz w:val="30"/>
          <w:szCs w:val="30"/>
        </w:rPr>
        <w:t>а</w:t>
      </w:r>
      <w:r w:rsidR="008E1B69" w:rsidRPr="00BC5CAC">
        <w:rPr>
          <w:rFonts w:ascii="Times New Roman" w:hAnsi="Times New Roman" w:cs="Times New Roman"/>
          <w:sz w:val="30"/>
          <w:szCs w:val="30"/>
        </w:rPr>
        <w:t>сь 5</w:t>
      </w:r>
      <w:r w:rsidR="008C60C8" w:rsidRPr="00BC5CAC">
        <w:rPr>
          <w:rFonts w:ascii="Times New Roman" w:hAnsi="Times New Roman" w:cs="Times New Roman"/>
          <w:sz w:val="30"/>
          <w:szCs w:val="30"/>
        </w:rPr>
        <w:t>1</w:t>
      </w:r>
      <w:r w:rsidR="008E1B69" w:rsidRPr="00BC5CAC">
        <w:rPr>
          <w:rFonts w:ascii="Times New Roman" w:hAnsi="Times New Roman" w:cs="Times New Roman"/>
          <w:sz w:val="30"/>
          <w:szCs w:val="30"/>
        </w:rPr>
        <w:t xml:space="preserve"> «субботн</w:t>
      </w:r>
      <w:r w:rsidR="00D77689" w:rsidRPr="00BC5CAC">
        <w:rPr>
          <w:rFonts w:ascii="Times New Roman" w:hAnsi="Times New Roman" w:cs="Times New Roman"/>
          <w:sz w:val="30"/>
          <w:szCs w:val="30"/>
        </w:rPr>
        <w:t>яя</w:t>
      </w:r>
      <w:r w:rsidR="008E1B69" w:rsidRPr="00BC5CAC">
        <w:rPr>
          <w:rFonts w:ascii="Times New Roman" w:hAnsi="Times New Roman" w:cs="Times New Roman"/>
          <w:sz w:val="30"/>
          <w:szCs w:val="30"/>
        </w:rPr>
        <w:t xml:space="preserve"> прям</w:t>
      </w:r>
      <w:r w:rsidR="00D77689" w:rsidRPr="00BC5CAC">
        <w:rPr>
          <w:rFonts w:ascii="Times New Roman" w:hAnsi="Times New Roman" w:cs="Times New Roman"/>
          <w:sz w:val="30"/>
          <w:szCs w:val="30"/>
        </w:rPr>
        <w:t>ая</w:t>
      </w:r>
      <w:r w:rsidR="008E1B69" w:rsidRPr="00BC5CAC">
        <w:rPr>
          <w:rFonts w:ascii="Times New Roman" w:hAnsi="Times New Roman" w:cs="Times New Roman"/>
          <w:sz w:val="30"/>
          <w:szCs w:val="30"/>
        </w:rPr>
        <w:t xml:space="preserve"> телефонн</w:t>
      </w:r>
      <w:r w:rsidR="00D77689" w:rsidRPr="00BC5CAC">
        <w:rPr>
          <w:rFonts w:ascii="Times New Roman" w:hAnsi="Times New Roman" w:cs="Times New Roman"/>
          <w:sz w:val="30"/>
          <w:szCs w:val="30"/>
        </w:rPr>
        <w:t>ая</w:t>
      </w:r>
      <w:r w:rsidR="008E1B69" w:rsidRPr="00BC5CAC">
        <w:rPr>
          <w:rFonts w:ascii="Times New Roman" w:hAnsi="Times New Roman" w:cs="Times New Roman"/>
          <w:sz w:val="30"/>
          <w:szCs w:val="30"/>
        </w:rPr>
        <w:t xml:space="preserve"> лини</w:t>
      </w:r>
      <w:r w:rsidR="00D77689" w:rsidRPr="00BC5CAC">
        <w:rPr>
          <w:rFonts w:ascii="Times New Roman" w:hAnsi="Times New Roman" w:cs="Times New Roman"/>
          <w:sz w:val="30"/>
          <w:szCs w:val="30"/>
        </w:rPr>
        <w:t>я</w:t>
      </w:r>
      <w:r w:rsidR="008E1B69" w:rsidRPr="00BC5CAC">
        <w:rPr>
          <w:rFonts w:ascii="Times New Roman" w:hAnsi="Times New Roman" w:cs="Times New Roman"/>
          <w:sz w:val="30"/>
          <w:szCs w:val="30"/>
        </w:rPr>
        <w:t xml:space="preserve"> – </w:t>
      </w:r>
      <w:r w:rsidR="00D77689" w:rsidRPr="00BC5CAC">
        <w:rPr>
          <w:rFonts w:ascii="Times New Roman" w:hAnsi="Times New Roman" w:cs="Times New Roman"/>
          <w:sz w:val="30"/>
          <w:szCs w:val="30"/>
        </w:rPr>
        <w:t xml:space="preserve">поступило </w:t>
      </w:r>
      <w:r w:rsidR="008E1B69" w:rsidRPr="00BC5CAC">
        <w:rPr>
          <w:rFonts w:ascii="Times New Roman" w:hAnsi="Times New Roman" w:cs="Times New Roman"/>
          <w:sz w:val="30"/>
          <w:szCs w:val="30"/>
        </w:rPr>
        <w:t>7</w:t>
      </w:r>
      <w:r w:rsidR="008C60C8" w:rsidRPr="00BC5CAC">
        <w:rPr>
          <w:rFonts w:ascii="Times New Roman" w:hAnsi="Times New Roman" w:cs="Times New Roman"/>
          <w:sz w:val="30"/>
          <w:szCs w:val="30"/>
        </w:rPr>
        <w:t>5</w:t>
      </w:r>
      <w:r w:rsidR="008E1B69" w:rsidRPr="00BC5CAC">
        <w:rPr>
          <w:rFonts w:ascii="Times New Roman" w:hAnsi="Times New Roman" w:cs="Times New Roman"/>
          <w:sz w:val="30"/>
          <w:szCs w:val="30"/>
        </w:rPr>
        <w:t xml:space="preserve"> обращений)</w:t>
      </w:r>
      <w:r w:rsidR="00E01716" w:rsidRPr="00BC5CAC">
        <w:rPr>
          <w:rFonts w:ascii="Times New Roman" w:hAnsi="Times New Roman" w:cs="Times New Roman"/>
          <w:sz w:val="30"/>
          <w:szCs w:val="30"/>
        </w:rPr>
        <w:t>.</w:t>
      </w:r>
    </w:p>
    <w:p w:rsidR="00E01716" w:rsidRPr="00BC5CAC" w:rsidRDefault="00E01716" w:rsidP="002E3C7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5CAC">
        <w:rPr>
          <w:rFonts w:ascii="Times New Roman" w:hAnsi="Times New Roman" w:cs="Times New Roman"/>
          <w:sz w:val="30"/>
          <w:szCs w:val="30"/>
        </w:rPr>
        <w:t xml:space="preserve">В основном вопросы касались </w:t>
      </w:r>
      <w:r w:rsidR="00C3374F" w:rsidRPr="00BC5CAC">
        <w:rPr>
          <w:rFonts w:ascii="Times New Roman" w:hAnsi="Times New Roman" w:cs="Times New Roman"/>
          <w:sz w:val="30"/>
          <w:szCs w:val="30"/>
        </w:rPr>
        <w:t>тематики жилищного фонда и</w:t>
      </w:r>
      <w:r w:rsidRPr="00BC5CAC">
        <w:rPr>
          <w:rFonts w:ascii="Times New Roman" w:hAnsi="Times New Roman" w:cs="Times New Roman"/>
          <w:sz w:val="30"/>
          <w:szCs w:val="30"/>
        </w:rPr>
        <w:t xml:space="preserve"> жилищно-коммунального хозяйства </w:t>
      </w:r>
      <w:r w:rsidR="00C3374F" w:rsidRPr="00BC5CAC">
        <w:rPr>
          <w:rFonts w:ascii="Times New Roman" w:hAnsi="Times New Roman" w:cs="Times New Roman"/>
          <w:sz w:val="30"/>
          <w:szCs w:val="30"/>
        </w:rPr>
        <w:t>– 43,9</w:t>
      </w:r>
      <w:r w:rsidRPr="00BC5CAC">
        <w:rPr>
          <w:rFonts w:ascii="Times New Roman" w:hAnsi="Times New Roman" w:cs="Times New Roman"/>
          <w:sz w:val="30"/>
          <w:szCs w:val="30"/>
        </w:rPr>
        <w:t xml:space="preserve"> %</w:t>
      </w:r>
    </w:p>
    <w:p w:rsidR="00E01716" w:rsidRPr="00BC5CAC" w:rsidRDefault="00E01716" w:rsidP="002E3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C5CAC">
        <w:rPr>
          <w:rFonts w:ascii="Times New Roman" w:hAnsi="Times New Roman" w:cs="Times New Roman"/>
          <w:sz w:val="30"/>
          <w:szCs w:val="30"/>
        </w:rPr>
        <w:lastRenderedPageBreak/>
        <w:t xml:space="preserve">Справочно: </w:t>
      </w:r>
    </w:p>
    <w:p w:rsidR="00AE525C" w:rsidRPr="00BC5CAC" w:rsidRDefault="00AE525C" w:rsidP="002E3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C5CAC">
        <w:rPr>
          <w:rFonts w:ascii="Times New Roman" w:hAnsi="Times New Roman" w:cs="Times New Roman"/>
          <w:sz w:val="30"/>
          <w:szCs w:val="30"/>
          <w:lang w:val="be-BY"/>
        </w:rPr>
        <w:t xml:space="preserve">-ремонт </w:t>
      </w:r>
      <w:r w:rsidR="00C3374F" w:rsidRPr="00BC5CAC">
        <w:rPr>
          <w:rFonts w:ascii="Times New Roman" w:hAnsi="Times New Roman" w:cs="Times New Roman"/>
          <w:sz w:val="30"/>
          <w:szCs w:val="30"/>
          <w:lang w:val="be-BY"/>
        </w:rPr>
        <w:t>и содержание жилфонда - 12,</w:t>
      </w:r>
    </w:p>
    <w:p w:rsidR="00C3374F" w:rsidRPr="00BC5CAC" w:rsidRDefault="00C3374F" w:rsidP="002E3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BC5CAC">
        <w:rPr>
          <w:rFonts w:ascii="Times New Roman" w:hAnsi="Times New Roman" w:cs="Times New Roman"/>
          <w:sz w:val="30"/>
          <w:szCs w:val="30"/>
          <w:lang w:val="be-BY"/>
        </w:rPr>
        <w:t>-благоустройство и содержание населенных пунктов – 13,</w:t>
      </w:r>
    </w:p>
    <w:p w:rsidR="00E01716" w:rsidRPr="00BC5CAC" w:rsidRDefault="00E01716" w:rsidP="002E3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C5CAC">
        <w:rPr>
          <w:rFonts w:ascii="Times New Roman" w:hAnsi="Times New Roman" w:cs="Times New Roman"/>
          <w:sz w:val="30"/>
          <w:szCs w:val="30"/>
        </w:rPr>
        <w:t>-</w:t>
      </w:r>
      <w:r w:rsidR="008E1B69" w:rsidRPr="00BC5CAC">
        <w:rPr>
          <w:rFonts w:ascii="Times New Roman" w:hAnsi="Times New Roman" w:cs="Times New Roman"/>
          <w:sz w:val="30"/>
          <w:szCs w:val="30"/>
        </w:rPr>
        <w:t>торговл</w:t>
      </w:r>
      <w:r w:rsidR="00C3374F" w:rsidRPr="00BC5CAC">
        <w:rPr>
          <w:rFonts w:ascii="Times New Roman" w:hAnsi="Times New Roman" w:cs="Times New Roman"/>
          <w:sz w:val="30"/>
          <w:szCs w:val="30"/>
        </w:rPr>
        <w:t>я</w:t>
      </w:r>
      <w:r w:rsidR="008E1B69" w:rsidRPr="00BC5CAC">
        <w:rPr>
          <w:rFonts w:ascii="Times New Roman" w:hAnsi="Times New Roman" w:cs="Times New Roman"/>
          <w:sz w:val="30"/>
          <w:szCs w:val="30"/>
        </w:rPr>
        <w:t xml:space="preserve"> </w:t>
      </w:r>
      <w:r w:rsidR="00C3374F" w:rsidRPr="00BC5CAC">
        <w:rPr>
          <w:rFonts w:ascii="Times New Roman" w:hAnsi="Times New Roman" w:cs="Times New Roman"/>
          <w:sz w:val="30"/>
          <w:szCs w:val="30"/>
        </w:rPr>
        <w:t>- 3</w:t>
      </w:r>
      <w:r w:rsidR="008E1B69" w:rsidRPr="00BC5CAC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E01716" w:rsidRPr="00BC5CAC" w:rsidRDefault="00E01716" w:rsidP="002E3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C5CAC">
        <w:rPr>
          <w:rFonts w:ascii="Times New Roman" w:hAnsi="Times New Roman" w:cs="Times New Roman"/>
          <w:sz w:val="30"/>
          <w:szCs w:val="30"/>
        </w:rPr>
        <w:t>-</w:t>
      </w:r>
      <w:r w:rsidR="008E1B69" w:rsidRPr="00BC5CAC">
        <w:rPr>
          <w:rFonts w:ascii="Times New Roman" w:hAnsi="Times New Roman" w:cs="Times New Roman"/>
          <w:sz w:val="30"/>
          <w:szCs w:val="30"/>
        </w:rPr>
        <w:t>транспорт</w:t>
      </w:r>
      <w:r w:rsidR="00C3374F" w:rsidRPr="00BC5CAC">
        <w:rPr>
          <w:rFonts w:ascii="Times New Roman" w:hAnsi="Times New Roman" w:cs="Times New Roman"/>
          <w:sz w:val="30"/>
          <w:szCs w:val="30"/>
        </w:rPr>
        <w:t xml:space="preserve"> - 2</w:t>
      </w:r>
      <w:r w:rsidR="008E1B69" w:rsidRPr="00BC5CAC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E01716" w:rsidRPr="00BC5CAC" w:rsidRDefault="00E01716" w:rsidP="002E3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C5CAC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="00C3374F" w:rsidRPr="00BC5CAC">
        <w:rPr>
          <w:rFonts w:ascii="Times New Roman" w:hAnsi="Times New Roman" w:cs="Times New Roman"/>
          <w:sz w:val="30"/>
          <w:szCs w:val="30"/>
        </w:rPr>
        <w:t>госжилфонд</w:t>
      </w:r>
      <w:proofErr w:type="spellEnd"/>
      <w:r w:rsidR="00C3374F" w:rsidRPr="00BC5CAC">
        <w:rPr>
          <w:rFonts w:ascii="Times New Roman" w:hAnsi="Times New Roman" w:cs="Times New Roman"/>
          <w:sz w:val="30"/>
          <w:szCs w:val="30"/>
        </w:rPr>
        <w:t>. Арендное (социальное) жилье – 4,</w:t>
      </w:r>
    </w:p>
    <w:p w:rsidR="00E01716" w:rsidRPr="00BC5CAC" w:rsidRDefault="00E01716" w:rsidP="002E3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C5CAC">
        <w:rPr>
          <w:rFonts w:ascii="Times New Roman" w:hAnsi="Times New Roman" w:cs="Times New Roman"/>
          <w:sz w:val="30"/>
          <w:szCs w:val="30"/>
        </w:rPr>
        <w:t>-</w:t>
      </w:r>
      <w:r w:rsidR="008E1B69" w:rsidRPr="00BC5CAC">
        <w:rPr>
          <w:rFonts w:ascii="Times New Roman" w:hAnsi="Times New Roman" w:cs="Times New Roman"/>
          <w:sz w:val="30"/>
          <w:szCs w:val="30"/>
        </w:rPr>
        <w:t>здравоохранени</w:t>
      </w:r>
      <w:r w:rsidR="00C3374F" w:rsidRPr="00BC5CAC">
        <w:rPr>
          <w:rFonts w:ascii="Times New Roman" w:hAnsi="Times New Roman" w:cs="Times New Roman"/>
          <w:sz w:val="30"/>
          <w:szCs w:val="30"/>
        </w:rPr>
        <w:t>е - 2</w:t>
      </w:r>
      <w:r w:rsidR="008E1B69" w:rsidRPr="00BC5CAC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E01716" w:rsidRPr="00BC5CAC" w:rsidRDefault="00E01716" w:rsidP="002E3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C5CAC">
        <w:rPr>
          <w:rFonts w:ascii="Times New Roman" w:hAnsi="Times New Roman" w:cs="Times New Roman"/>
          <w:sz w:val="30"/>
          <w:szCs w:val="30"/>
        </w:rPr>
        <w:t>-</w:t>
      </w:r>
      <w:r w:rsidR="00C3374F" w:rsidRPr="00BC5CAC">
        <w:rPr>
          <w:rFonts w:ascii="Times New Roman" w:hAnsi="Times New Roman" w:cs="Times New Roman"/>
          <w:sz w:val="30"/>
          <w:szCs w:val="30"/>
        </w:rPr>
        <w:t>труд и занятость - 1</w:t>
      </w:r>
      <w:r w:rsidRPr="00BC5CAC">
        <w:rPr>
          <w:rFonts w:ascii="Times New Roman" w:hAnsi="Times New Roman" w:cs="Times New Roman"/>
          <w:sz w:val="30"/>
          <w:szCs w:val="30"/>
        </w:rPr>
        <w:t>,</w:t>
      </w:r>
    </w:p>
    <w:p w:rsidR="00C3374F" w:rsidRPr="00BC5CAC" w:rsidRDefault="00C3374F" w:rsidP="002E3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C5CAC">
        <w:rPr>
          <w:rFonts w:ascii="Times New Roman" w:hAnsi="Times New Roman" w:cs="Times New Roman"/>
          <w:sz w:val="30"/>
          <w:szCs w:val="30"/>
        </w:rPr>
        <w:t>-социальное и пенсионное обеспечение – 2,</w:t>
      </w:r>
    </w:p>
    <w:p w:rsidR="00C3374F" w:rsidRPr="00BC5CAC" w:rsidRDefault="00C3374F" w:rsidP="002E3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C5CAC">
        <w:rPr>
          <w:rFonts w:ascii="Times New Roman" w:hAnsi="Times New Roman" w:cs="Times New Roman"/>
          <w:sz w:val="30"/>
          <w:szCs w:val="30"/>
        </w:rPr>
        <w:t>-культура-1;</w:t>
      </w:r>
    </w:p>
    <w:p w:rsidR="00C3374F" w:rsidRPr="00BC5CAC" w:rsidRDefault="00C3374F" w:rsidP="002E3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C5CAC">
        <w:rPr>
          <w:rFonts w:ascii="Times New Roman" w:hAnsi="Times New Roman" w:cs="Times New Roman"/>
          <w:sz w:val="30"/>
          <w:szCs w:val="30"/>
        </w:rPr>
        <w:t>-образование – 1,</w:t>
      </w:r>
    </w:p>
    <w:p w:rsidR="00C3374F" w:rsidRPr="00BC5CAC" w:rsidRDefault="00C3374F" w:rsidP="002E3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C5CAC">
        <w:rPr>
          <w:rFonts w:ascii="Times New Roman" w:hAnsi="Times New Roman" w:cs="Times New Roman"/>
          <w:sz w:val="30"/>
          <w:szCs w:val="30"/>
        </w:rPr>
        <w:t>-здравоохранение – 1,</w:t>
      </w:r>
    </w:p>
    <w:p w:rsidR="00E01716" w:rsidRPr="00BC5CAC" w:rsidRDefault="00E01716" w:rsidP="002E3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C5CAC">
        <w:rPr>
          <w:rFonts w:ascii="Times New Roman" w:hAnsi="Times New Roman" w:cs="Times New Roman"/>
          <w:sz w:val="30"/>
          <w:szCs w:val="30"/>
        </w:rPr>
        <w:t>-</w:t>
      </w:r>
      <w:r w:rsidR="008E1B69" w:rsidRPr="00BC5CAC">
        <w:rPr>
          <w:rFonts w:ascii="Times New Roman" w:hAnsi="Times New Roman" w:cs="Times New Roman"/>
          <w:sz w:val="30"/>
          <w:szCs w:val="30"/>
        </w:rPr>
        <w:t>другие</w:t>
      </w:r>
      <w:r w:rsidR="00C3374F" w:rsidRPr="00BC5CAC">
        <w:rPr>
          <w:rFonts w:ascii="Times New Roman" w:hAnsi="Times New Roman" w:cs="Times New Roman"/>
          <w:sz w:val="30"/>
          <w:szCs w:val="30"/>
        </w:rPr>
        <w:t xml:space="preserve"> - 24</w:t>
      </w:r>
      <w:r w:rsidR="008E1B69" w:rsidRPr="00BC5CAC">
        <w:rPr>
          <w:rFonts w:ascii="Times New Roman" w:hAnsi="Times New Roman" w:cs="Times New Roman"/>
          <w:sz w:val="30"/>
          <w:szCs w:val="30"/>
        </w:rPr>
        <w:t>.</w:t>
      </w:r>
    </w:p>
    <w:p w:rsidR="008E1B69" w:rsidRPr="00BC5CAC" w:rsidRDefault="000A1EB9" w:rsidP="000A1EB9">
      <w:pPr>
        <w:pStyle w:val="Style15"/>
        <w:widowControl/>
        <w:suppressAutoHyphens/>
        <w:ind w:firstLine="720"/>
        <w:jc w:val="both"/>
        <w:rPr>
          <w:sz w:val="30"/>
          <w:szCs w:val="30"/>
        </w:rPr>
      </w:pPr>
      <w:r w:rsidRPr="00BC5CAC">
        <w:rPr>
          <w:rStyle w:val="FontStyle27"/>
          <w:sz w:val="30"/>
          <w:szCs w:val="30"/>
        </w:rPr>
        <w:t>Абсолютное большинство обращений, поступающих руководству райисполкома в ходе проведения «прямых телефонных линий», требует дополнительного изучения вопроса либо проведения специальной проверки, поэтому даются соответствующие поручения и обращения ставятся на контроль. В настоящее время 23 (34,9%) обращений разрешены положительно.</w:t>
      </w:r>
      <w:r w:rsidR="008E1B69" w:rsidRPr="00BC5CAC">
        <w:rPr>
          <w:sz w:val="30"/>
          <w:szCs w:val="30"/>
        </w:rPr>
        <w:t xml:space="preserve"> На </w:t>
      </w:r>
      <w:r w:rsidR="00E01716" w:rsidRPr="00BC5CAC">
        <w:rPr>
          <w:sz w:val="30"/>
          <w:szCs w:val="30"/>
        </w:rPr>
        <w:t>4</w:t>
      </w:r>
      <w:r w:rsidR="000B738F" w:rsidRPr="00BC5CAC">
        <w:rPr>
          <w:sz w:val="30"/>
          <w:szCs w:val="30"/>
        </w:rPr>
        <w:t>1</w:t>
      </w:r>
      <w:r w:rsidR="008E1B69" w:rsidRPr="00BC5CAC">
        <w:rPr>
          <w:sz w:val="30"/>
          <w:szCs w:val="30"/>
        </w:rPr>
        <w:t xml:space="preserve"> обращени</w:t>
      </w:r>
      <w:r w:rsidR="000B738F" w:rsidRPr="00BC5CAC">
        <w:rPr>
          <w:sz w:val="30"/>
          <w:szCs w:val="30"/>
        </w:rPr>
        <w:t>е</w:t>
      </w:r>
      <w:r w:rsidR="008E1B69" w:rsidRPr="00BC5CAC">
        <w:rPr>
          <w:sz w:val="30"/>
          <w:szCs w:val="30"/>
        </w:rPr>
        <w:t xml:space="preserve"> даны разъяснения оста</w:t>
      </w:r>
      <w:r w:rsidR="00732D70" w:rsidRPr="00BC5CAC">
        <w:rPr>
          <w:sz w:val="30"/>
          <w:szCs w:val="30"/>
        </w:rPr>
        <w:t>е</w:t>
      </w:r>
      <w:r w:rsidR="008E1B69" w:rsidRPr="00BC5CAC">
        <w:rPr>
          <w:sz w:val="30"/>
          <w:szCs w:val="30"/>
        </w:rPr>
        <w:t xml:space="preserve">тся на </w:t>
      </w:r>
      <w:r w:rsidR="008E1B69" w:rsidRPr="00BC5CAC">
        <w:rPr>
          <w:sz w:val="30"/>
          <w:szCs w:val="30"/>
          <w:lang w:val="be-BY"/>
        </w:rPr>
        <w:t xml:space="preserve">контроле </w:t>
      </w:r>
      <w:r w:rsidR="000B738F" w:rsidRPr="00BC5CAC">
        <w:rPr>
          <w:sz w:val="30"/>
          <w:szCs w:val="30"/>
          <w:lang w:val="be-BY"/>
        </w:rPr>
        <w:t>2</w:t>
      </w:r>
      <w:r w:rsidR="008E1B69" w:rsidRPr="00BC5CAC">
        <w:rPr>
          <w:sz w:val="30"/>
          <w:szCs w:val="30"/>
          <w:lang w:val="be-BY"/>
        </w:rPr>
        <w:t xml:space="preserve"> </w:t>
      </w:r>
      <w:r w:rsidR="008E1B69" w:rsidRPr="00BC5CAC">
        <w:rPr>
          <w:sz w:val="30"/>
          <w:szCs w:val="30"/>
        </w:rPr>
        <w:t>обращени</w:t>
      </w:r>
      <w:r w:rsidR="000B738F" w:rsidRPr="00BC5CAC">
        <w:rPr>
          <w:sz w:val="30"/>
          <w:szCs w:val="30"/>
        </w:rPr>
        <w:t>я</w:t>
      </w:r>
      <w:r w:rsidR="008E1B69" w:rsidRPr="00BC5CAC">
        <w:rPr>
          <w:sz w:val="30"/>
          <w:szCs w:val="30"/>
        </w:rPr>
        <w:t>.</w:t>
      </w:r>
    </w:p>
    <w:p w:rsidR="00AD7237" w:rsidRPr="00BC5CAC" w:rsidRDefault="00AD7237" w:rsidP="002E3C75">
      <w:pPr>
        <w:pStyle w:val="a5"/>
        <w:ind w:left="0" w:firstLine="708"/>
        <w:jc w:val="both"/>
      </w:pPr>
      <w:r w:rsidRPr="00BC5CAC">
        <w:t xml:space="preserve">В </w:t>
      </w:r>
      <w:r w:rsidR="008E1B69" w:rsidRPr="00BC5CAC">
        <w:t>целях</w:t>
      </w:r>
      <w:r w:rsidR="00E01716" w:rsidRPr="00BC5CAC">
        <w:t xml:space="preserve"> </w:t>
      </w:r>
      <w:r w:rsidR="008E1B69" w:rsidRPr="00BC5CAC">
        <w:t>определения</w:t>
      </w:r>
      <w:r w:rsidRPr="00BC5CAC">
        <w:t xml:space="preserve"> социально-значимы</w:t>
      </w:r>
      <w:r w:rsidR="008E1B69" w:rsidRPr="00BC5CAC">
        <w:t>х</w:t>
      </w:r>
      <w:r w:rsidRPr="00BC5CAC">
        <w:t xml:space="preserve"> проблем в сфере жилищно-коммунального хозяйства </w:t>
      </w:r>
      <w:r w:rsidR="00E01716" w:rsidRPr="00BC5CAC">
        <w:t xml:space="preserve">продолжена работа </w:t>
      </w:r>
      <w:r w:rsidRPr="00BC5CAC">
        <w:t>«прям</w:t>
      </w:r>
      <w:r w:rsidR="00E01716" w:rsidRPr="00BC5CAC">
        <w:t>ой</w:t>
      </w:r>
      <w:r w:rsidRPr="00BC5CAC">
        <w:t xml:space="preserve"> телефонн</w:t>
      </w:r>
      <w:r w:rsidR="00E01716" w:rsidRPr="00BC5CAC">
        <w:t>ой</w:t>
      </w:r>
      <w:r w:rsidRPr="00BC5CAC">
        <w:t xml:space="preserve"> лини</w:t>
      </w:r>
      <w:r w:rsidR="00E01716" w:rsidRPr="00BC5CAC">
        <w:t>и</w:t>
      </w:r>
      <w:r w:rsidRPr="00BC5CAC">
        <w:t xml:space="preserve">» начальником отдела жилищно-коммунального хозяйства, архитектуры и строительства Петриковского райисполкома и директором ГП «Петриковский </w:t>
      </w:r>
      <w:proofErr w:type="spellStart"/>
      <w:r w:rsidRPr="00BC5CAC">
        <w:t>райжилкомхоз</w:t>
      </w:r>
      <w:proofErr w:type="spellEnd"/>
      <w:r w:rsidRPr="00BC5CAC">
        <w:t xml:space="preserve">» </w:t>
      </w:r>
      <w:r w:rsidR="00E01716" w:rsidRPr="00BC5CAC">
        <w:t>на еж</w:t>
      </w:r>
      <w:r w:rsidRPr="00BC5CAC">
        <w:t>енедельно</w:t>
      </w:r>
      <w:r w:rsidR="00E01716" w:rsidRPr="00BC5CAC">
        <w:t>й основе</w:t>
      </w:r>
      <w:r w:rsidRPr="00BC5CAC">
        <w:t xml:space="preserve">. </w:t>
      </w:r>
    </w:p>
    <w:p w:rsidR="00E01716" w:rsidRPr="00BC5CAC" w:rsidRDefault="00E01716" w:rsidP="002E3C75">
      <w:pPr>
        <w:pStyle w:val="a5"/>
        <w:ind w:left="0" w:firstLine="708"/>
        <w:jc w:val="both"/>
      </w:pPr>
      <w:r w:rsidRPr="00BC5CAC">
        <w:t>Так в 202</w:t>
      </w:r>
      <w:r w:rsidR="004E3DF8" w:rsidRPr="00BC5CAC">
        <w:t>4</w:t>
      </w:r>
      <w:r w:rsidRPr="00BC5CAC">
        <w:t xml:space="preserve"> году проведено «прямых телефонных линий»:</w:t>
      </w:r>
    </w:p>
    <w:p w:rsidR="008E1B69" w:rsidRPr="00BC5CAC" w:rsidRDefault="00E01716" w:rsidP="002E3C75">
      <w:pPr>
        <w:pStyle w:val="a5"/>
        <w:ind w:left="0" w:firstLine="708"/>
        <w:jc w:val="both"/>
      </w:pPr>
      <w:r w:rsidRPr="00BC5CAC">
        <w:t xml:space="preserve">- </w:t>
      </w:r>
      <w:r w:rsidR="00AD7237" w:rsidRPr="00BC5CAC">
        <w:t xml:space="preserve">начальником отдела жилищно-коммунального хозяйства, архитектуры и строительства райисполкома </w:t>
      </w:r>
      <w:r w:rsidR="004E3DF8" w:rsidRPr="00BC5CAC">
        <w:t>–</w:t>
      </w:r>
      <w:r w:rsidR="00AD7237" w:rsidRPr="00BC5CAC">
        <w:t xml:space="preserve"> </w:t>
      </w:r>
      <w:r w:rsidR="004E3DF8" w:rsidRPr="00BC5CAC">
        <w:t>47  (2023 год-</w:t>
      </w:r>
      <w:r w:rsidR="00AD7237" w:rsidRPr="00BC5CAC">
        <w:t>103</w:t>
      </w:r>
      <w:r w:rsidR="004E3DF8" w:rsidRPr="00BC5CAC">
        <w:t>)</w:t>
      </w:r>
      <w:r w:rsidR="00AD7237" w:rsidRPr="00BC5CAC">
        <w:t xml:space="preserve">, </w:t>
      </w:r>
      <w:r w:rsidRPr="00BC5CAC">
        <w:t>при этом</w:t>
      </w:r>
      <w:r w:rsidR="00AD7237" w:rsidRPr="00BC5CAC">
        <w:t xml:space="preserve"> поступило </w:t>
      </w:r>
      <w:r w:rsidR="004E3DF8" w:rsidRPr="00BC5CAC">
        <w:t>14 обращений или 40,0% к уровню прошлого года (2023 год-</w:t>
      </w:r>
      <w:r w:rsidR="00AD7237" w:rsidRPr="00BC5CAC">
        <w:t>35</w:t>
      </w:r>
      <w:r w:rsidR="004E3DF8" w:rsidRPr="00BC5CAC">
        <w:t>)</w:t>
      </w:r>
      <w:r w:rsidR="00AD7237" w:rsidRPr="00BC5CAC">
        <w:t xml:space="preserve"> (положительно решено – </w:t>
      </w:r>
      <w:r w:rsidR="004E3DF8" w:rsidRPr="00BC5CAC">
        <w:t>3</w:t>
      </w:r>
      <w:r w:rsidR="00AD7237" w:rsidRPr="00BC5CAC">
        <w:t xml:space="preserve">, на 9 -даны разъяснения, </w:t>
      </w:r>
      <w:r w:rsidR="004E3DF8" w:rsidRPr="00BC5CAC">
        <w:t>2</w:t>
      </w:r>
      <w:r w:rsidR="00AD7237" w:rsidRPr="00BC5CAC">
        <w:t xml:space="preserve"> обращений остается на контроле); </w:t>
      </w:r>
    </w:p>
    <w:p w:rsidR="00AD7237" w:rsidRPr="00BC5CAC" w:rsidRDefault="00E01716" w:rsidP="002E3C75">
      <w:pPr>
        <w:pStyle w:val="a5"/>
        <w:ind w:left="0" w:firstLine="708"/>
        <w:jc w:val="both"/>
      </w:pPr>
      <w:r w:rsidRPr="00BC5CAC">
        <w:t>-д</w:t>
      </w:r>
      <w:r w:rsidR="00AD7237" w:rsidRPr="00BC5CAC">
        <w:t xml:space="preserve">иректором ГП «Петриковский </w:t>
      </w:r>
      <w:proofErr w:type="spellStart"/>
      <w:r w:rsidR="00AD7237" w:rsidRPr="00BC5CAC">
        <w:t>райжилкомхоз</w:t>
      </w:r>
      <w:proofErr w:type="spellEnd"/>
      <w:r w:rsidR="00AD7237" w:rsidRPr="00BC5CAC">
        <w:t xml:space="preserve">» </w:t>
      </w:r>
      <w:r w:rsidRPr="00BC5CAC">
        <w:t>-</w:t>
      </w:r>
      <w:r w:rsidR="004227AC" w:rsidRPr="00BC5CAC">
        <w:t>60 (2023 год -</w:t>
      </w:r>
      <w:r w:rsidRPr="00BC5CAC">
        <w:t>101</w:t>
      </w:r>
      <w:r w:rsidR="004227AC" w:rsidRPr="00BC5CAC">
        <w:t>)</w:t>
      </w:r>
      <w:r w:rsidRPr="00BC5CAC">
        <w:t xml:space="preserve">, </w:t>
      </w:r>
      <w:r w:rsidR="00AD7237" w:rsidRPr="00BC5CAC">
        <w:t xml:space="preserve">поступило </w:t>
      </w:r>
      <w:r w:rsidR="004227AC" w:rsidRPr="00BC5CAC">
        <w:t xml:space="preserve">56 обращений или 52,3% к уровню прошлого года (2023 год -107) </w:t>
      </w:r>
      <w:r w:rsidR="00AD7237" w:rsidRPr="00BC5CAC">
        <w:t>(решено</w:t>
      </w:r>
      <w:r w:rsidR="004227AC" w:rsidRPr="00BC5CAC">
        <w:t xml:space="preserve"> удовлетворительно</w:t>
      </w:r>
      <w:r w:rsidR="00AD7237" w:rsidRPr="00BC5CAC">
        <w:t xml:space="preserve"> – </w:t>
      </w:r>
      <w:r w:rsidR="004227AC" w:rsidRPr="00BC5CAC">
        <w:t>32</w:t>
      </w:r>
      <w:r w:rsidR="00AD7237" w:rsidRPr="00BC5CAC">
        <w:t xml:space="preserve">, на </w:t>
      </w:r>
      <w:r w:rsidR="004227AC" w:rsidRPr="00BC5CAC">
        <w:t>1</w:t>
      </w:r>
      <w:r w:rsidR="00AD7237" w:rsidRPr="00BC5CAC">
        <w:t>9 -даны разъяснения, 5-находится на контроле).</w:t>
      </w:r>
      <w:r w:rsidR="004227AC" w:rsidRPr="00BC5CAC">
        <w:t xml:space="preserve"> </w:t>
      </w:r>
    </w:p>
    <w:p w:rsidR="00B34C42" w:rsidRPr="00BC5CAC" w:rsidRDefault="00B34C42" w:rsidP="002E3C75">
      <w:pPr>
        <w:pStyle w:val="a5"/>
        <w:ind w:left="0" w:firstLine="708"/>
        <w:jc w:val="both"/>
        <w:rPr>
          <w:spacing w:val="-1"/>
          <w:w w:val="102"/>
        </w:rPr>
      </w:pPr>
      <w:r w:rsidRPr="00BC5CAC">
        <w:rPr>
          <w:spacing w:val="-1"/>
          <w:w w:val="102"/>
        </w:rPr>
        <w:t>Со стороны руководства райисполкома принимаются все необходимые меры для решения обоснованных обращений граждан и защиты их законных интересов. В случаях нарушения порядка рассмотрения обращений виновные должностные лица несут ответственность в соответствии с законодательными актами.</w:t>
      </w:r>
    </w:p>
    <w:p w:rsidR="00460A60" w:rsidRPr="00BC5CAC" w:rsidRDefault="00460A60" w:rsidP="002E3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Одной из главных задач при организации работы с обращениями является принятие мер по недопущению фактов нарушения сроков </w:t>
      </w:r>
      <w:r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рассмотрения обращений, усиления требовательности к исполнителям и ответственности всех должностных лиц за соблюдением порядка рассмотрения обращений и подготовки ответов.</w:t>
      </w:r>
    </w:p>
    <w:p w:rsidR="004C657F" w:rsidRPr="00BC5CAC" w:rsidRDefault="004C657F" w:rsidP="002E3C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</w:t>
      </w:r>
      <w:r w:rsidR="004A1452" w:rsidRPr="00BC5C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упреждения и сокращения количества обоснованных обращений, предупреждения обращений в вышестоящие государственные органы, </w:t>
      </w:r>
      <w:r w:rsidR="00452A37" w:rsidRPr="00BC5CAC">
        <w:rPr>
          <w:rFonts w:ascii="Times New Roman" w:hAnsi="Times New Roman" w:cs="Times New Roman"/>
          <w:sz w:val="30"/>
          <w:szCs w:val="30"/>
        </w:rPr>
        <w:t xml:space="preserve">главным </w:t>
      </w:r>
      <w:r w:rsidRPr="00BC5CAC">
        <w:rPr>
          <w:rFonts w:ascii="Times New Roman" w:hAnsi="Times New Roman" w:cs="Times New Roman"/>
          <w:sz w:val="30"/>
          <w:szCs w:val="30"/>
        </w:rPr>
        <w:t>является</w:t>
      </w:r>
      <w:r w:rsidR="00452A37" w:rsidRPr="00BC5CAC">
        <w:rPr>
          <w:rFonts w:ascii="Times New Roman" w:hAnsi="Times New Roman" w:cs="Times New Roman"/>
          <w:sz w:val="30"/>
          <w:szCs w:val="30"/>
        </w:rPr>
        <w:t xml:space="preserve"> обеспечение оперативной связи между гражданином и органами власти</w:t>
      </w:r>
      <w:r w:rsidRPr="00BC5CAC">
        <w:rPr>
          <w:rFonts w:ascii="Times New Roman" w:hAnsi="Times New Roman" w:cs="Times New Roman"/>
          <w:sz w:val="30"/>
          <w:szCs w:val="30"/>
        </w:rPr>
        <w:t>.</w:t>
      </w:r>
    </w:p>
    <w:p w:rsidR="00452A37" w:rsidRPr="00BC5CAC" w:rsidRDefault="004C657F" w:rsidP="002E3C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BC5CAC">
        <w:rPr>
          <w:rFonts w:ascii="Times New Roman" w:hAnsi="Times New Roman" w:cs="Times New Roman"/>
          <w:sz w:val="30"/>
          <w:szCs w:val="30"/>
        </w:rPr>
        <w:t>Для</w:t>
      </w:r>
      <w:r w:rsidR="00452A37" w:rsidRPr="00BC5CAC">
        <w:rPr>
          <w:rFonts w:ascii="Times New Roman" w:hAnsi="Times New Roman" w:cs="Times New Roman"/>
          <w:sz w:val="30"/>
          <w:szCs w:val="30"/>
        </w:rPr>
        <w:t xml:space="preserve"> комплексного решения проблем</w:t>
      </w:r>
      <w:r w:rsidR="0012536A" w:rsidRPr="00BC5CAC">
        <w:rPr>
          <w:rFonts w:ascii="Times New Roman" w:hAnsi="Times New Roman" w:cs="Times New Roman"/>
          <w:sz w:val="30"/>
          <w:szCs w:val="30"/>
        </w:rPr>
        <w:t>,</w:t>
      </w:r>
      <w:r w:rsidR="00452A37" w:rsidRPr="00BC5CAC">
        <w:rPr>
          <w:rFonts w:ascii="Times New Roman" w:hAnsi="Times New Roman" w:cs="Times New Roman"/>
          <w:sz w:val="30"/>
          <w:szCs w:val="30"/>
        </w:rPr>
        <w:t xml:space="preserve"> </w:t>
      </w:r>
      <w:r w:rsidRPr="00BC5CAC">
        <w:rPr>
          <w:rFonts w:ascii="Times New Roman" w:hAnsi="Times New Roman" w:cs="Times New Roman"/>
          <w:sz w:val="30"/>
          <w:szCs w:val="30"/>
        </w:rPr>
        <w:t>волнующих население на местах</w:t>
      </w:r>
      <w:r w:rsidR="0012536A" w:rsidRPr="00BC5CAC">
        <w:rPr>
          <w:rFonts w:ascii="Times New Roman" w:hAnsi="Times New Roman" w:cs="Times New Roman"/>
          <w:sz w:val="30"/>
          <w:szCs w:val="30"/>
        </w:rPr>
        <w:t>,</w:t>
      </w:r>
      <w:r w:rsidRPr="00BC5CAC">
        <w:rPr>
          <w:rFonts w:ascii="Times New Roman" w:hAnsi="Times New Roman" w:cs="Times New Roman"/>
          <w:sz w:val="30"/>
          <w:szCs w:val="30"/>
        </w:rPr>
        <w:t xml:space="preserve"> </w:t>
      </w:r>
      <w:r w:rsidR="00452A37" w:rsidRPr="00BC5CAC">
        <w:rPr>
          <w:rFonts w:ascii="Times New Roman" w:hAnsi="Times New Roman" w:cs="Times New Roman"/>
          <w:sz w:val="30"/>
          <w:szCs w:val="30"/>
        </w:rPr>
        <w:t>необходимо продолжать тесное взаимодействие с Советами депутатов всех уровней, органами территориального общественного самоуправления, СМИ, общественными объединениями</w:t>
      </w:r>
      <w:r w:rsidR="00D16B22" w:rsidRPr="00BC5CAC">
        <w:rPr>
          <w:rFonts w:ascii="Times New Roman" w:hAnsi="Times New Roman" w:cs="Times New Roman"/>
          <w:sz w:val="30"/>
          <w:szCs w:val="30"/>
        </w:rPr>
        <w:t>.</w:t>
      </w:r>
      <w:r w:rsidR="00452A37" w:rsidRPr="00BC5CAC">
        <w:rPr>
          <w:rFonts w:ascii="Times New Roman" w:hAnsi="Times New Roman" w:cs="Times New Roman"/>
          <w:sz w:val="30"/>
          <w:szCs w:val="30"/>
        </w:rPr>
        <w:t xml:space="preserve"> Ну</w:t>
      </w:r>
      <w:r w:rsidR="00D10027" w:rsidRPr="00BC5CAC">
        <w:rPr>
          <w:rFonts w:ascii="Times New Roman" w:hAnsi="Times New Roman" w:cs="Times New Roman"/>
          <w:sz w:val="30"/>
          <w:szCs w:val="30"/>
        </w:rPr>
        <w:t>,</w:t>
      </w:r>
      <w:r w:rsidR="00452A37" w:rsidRPr="00BC5CAC">
        <w:rPr>
          <w:rFonts w:ascii="Times New Roman" w:hAnsi="Times New Roman" w:cs="Times New Roman"/>
          <w:sz w:val="30"/>
          <w:szCs w:val="30"/>
        </w:rPr>
        <w:t xml:space="preserve"> и конечно же, реальная помощь и забота о людях, без пустых обещаний, формализма и волокиты.</w:t>
      </w:r>
    </w:p>
    <w:p w:rsidR="00933FB1" w:rsidRPr="00BC5CAC" w:rsidRDefault="00452A37" w:rsidP="006E3B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5CAC">
        <w:rPr>
          <w:rFonts w:ascii="Times New Roman" w:hAnsi="Times New Roman" w:cs="Times New Roman"/>
          <w:sz w:val="30"/>
          <w:szCs w:val="30"/>
        </w:rPr>
        <w:t>К тому же не следует забывать, что неумение вести диалог, нежелание выслушать гражданина, порой дают более отрицательный резонанс в обществе, чем нерешенная проблема.</w:t>
      </w:r>
    </w:p>
    <w:p w:rsidR="006E3B1A" w:rsidRPr="00BC5CAC" w:rsidRDefault="006E3B1A" w:rsidP="006E3B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D10027" w:rsidRPr="00BC5CAC" w:rsidRDefault="00D10027" w:rsidP="002E3C75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C5CAC">
        <w:rPr>
          <w:rFonts w:ascii="Times New Roman" w:eastAsia="Calibri" w:hAnsi="Times New Roman" w:cs="Times New Roman"/>
          <w:sz w:val="30"/>
          <w:szCs w:val="30"/>
        </w:rPr>
        <w:t xml:space="preserve">Заведующий сектором по работе с </w:t>
      </w:r>
    </w:p>
    <w:p w:rsidR="00990DF8" w:rsidRPr="00BC5CAC" w:rsidRDefault="00D10027" w:rsidP="002E3C75">
      <w:pPr>
        <w:tabs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C5CAC">
        <w:rPr>
          <w:rFonts w:ascii="Times New Roman" w:eastAsia="Calibri" w:hAnsi="Times New Roman" w:cs="Times New Roman"/>
          <w:sz w:val="30"/>
          <w:szCs w:val="30"/>
        </w:rPr>
        <w:t>обращениями граждан и юридических лиц</w:t>
      </w:r>
      <w:r w:rsidR="00782A70" w:rsidRPr="00BC5CAC">
        <w:rPr>
          <w:rFonts w:ascii="Times New Roman" w:eastAsia="Calibri" w:hAnsi="Times New Roman" w:cs="Times New Roman"/>
          <w:sz w:val="30"/>
          <w:szCs w:val="30"/>
        </w:rPr>
        <w:tab/>
      </w:r>
      <w:r w:rsidRPr="00BC5CAC">
        <w:rPr>
          <w:rFonts w:ascii="Times New Roman" w:eastAsia="Calibri" w:hAnsi="Times New Roman" w:cs="Times New Roman"/>
          <w:sz w:val="30"/>
          <w:szCs w:val="30"/>
        </w:rPr>
        <w:t xml:space="preserve">    </w:t>
      </w:r>
      <w:proofErr w:type="spellStart"/>
      <w:r w:rsidRPr="00BC5CAC">
        <w:rPr>
          <w:rFonts w:ascii="Times New Roman" w:eastAsia="Calibri" w:hAnsi="Times New Roman" w:cs="Times New Roman"/>
          <w:sz w:val="30"/>
          <w:szCs w:val="30"/>
        </w:rPr>
        <w:t>Г.М.Волохина</w:t>
      </w:r>
      <w:proofErr w:type="spellEnd"/>
    </w:p>
    <w:sectPr w:rsidR="00990DF8" w:rsidRPr="00BC5CAC" w:rsidSect="00BC5C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60189"/>
    <w:multiLevelType w:val="multilevel"/>
    <w:tmpl w:val="0A36F6F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12823834"/>
    <w:multiLevelType w:val="hybridMultilevel"/>
    <w:tmpl w:val="BA40AB2E"/>
    <w:lvl w:ilvl="0" w:tplc="A61616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7422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967D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5093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428F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70BE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3093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E4DC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DCC0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5DD1A71"/>
    <w:multiLevelType w:val="hybridMultilevel"/>
    <w:tmpl w:val="8A44EEC0"/>
    <w:lvl w:ilvl="0" w:tplc="E2E29EEE">
      <w:start w:val="1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FE"/>
    <w:rsid w:val="00002CB4"/>
    <w:rsid w:val="00004790"/>
    <w:rsid w:val="00005116"/>
    <w:rsid w:val="00005A62"/>
    <w:rsid w:val="00006FBD"/>
    <w:rsid w:val="00007FE3"/>
    <w:rsid w:val="00011B3F"/>
    <w:rsid w:val="0001365D"/>
    <w:rsid w:val="00013D42"/>
    <w:rsid w:val="000142BF"/>
    <w:rsid w:val="00014AB6"/>
    <w:rsid w:val="000158F0"/>
    <w:rsid w:val="000176BA"/>
    <w:rsid w:val="0002042C"/>
    <w:rsid w:val="00021C8E"/>
    <w:rsid w:val="000229B3"/>
    <w:rsid w:val="0002356F"/>
    <w:rsid w:val="00023B2B"/>
    <w:rsid w:val="00023D3E"/>
    <w:rsid w:val="00024B76"/>
    <w:rsid w:val="00024CE4"/>
    <w:rsid w:val="00025F13"/>
    <w:rsid w:val="00026209"/>
    <w:rsid w:val="0002629D"/>
    <w:rsid w:val="00026AA0"/>
    <w:rsid w:val="00026CE3"/>
    <w:rsid w:val="00026D42"/>
    <w:rsid w:val="000276D3"/>
    <w:rsid w:val="000301B5"/>
    <w:rsid w:val="00030DEF"/>
    <w:rsid w:val="00034083"/>
    <w:rsid w:val="0003532D"/>
    <w:rsid w:val="00036CF5"/>
    <w:rsid w:val="00036F85"/>
    <w:rsid w:val="00040D32"/>
    <w:rsid w:val="00041D1C"/>
    <w:rsid w:val="00043724"/>
    <w:rsid w:val="00043C64"/>
    <w:rsid w:val="0004532E"/>
    <w:rsid w:val="00045B0B"/>
    <w:rsid w:val="00045D55"/>
    <w:rsid w:val="0004615D"/>
    <w:rsid w:val="000465EB"/>
    <w:rsid w:val="00050715"/>
    <w:rsid w:val="000519D7"/>
    <w:rsid w:val="000520A4"/>
    <w:rsid w:val="00054E47"/>
    <w:rsid w:val="000552E3"/>
    <w:rsid w:val="0005538B"/>
    <w:rsid w:val="000575CA"/>
    <w:rsid w:val="00057BC8"/>
    <w:rsid w:val="00060EC9"/>
    <w:rsid w:val="0006234E"/>
    <w:rsid w:val="00062F76"/>
    <w:rsid w:val="00063F38"/>
    <w:rsid w:val="000660FC"/>
    <w:rsid w:val="00066CC5"/>
    <w:rsid w:val="00067440"/>
    <w:rsid w:val="00067E0A"/>
    <w:rsid w:val="00070885"/>
    <w:rsid w:val="00070EA5"/>
    <w:rsid w:val="0007122E"/>
    <w:rsid w:val="0007227B"/>
    <w:rsid w:val="00075CAC"/>
    <w:rsid w:val="000768E3"/>
    <w:rsid w:val="000768EA"/>
    <w:rsid w:val="0007714F"/>
    <w:rsid w:val="000818BD"/>
    <w:rsid w:val="000818FC"/>
    <w:rsid w:val="00083EAC"/>
    <w:rsid w:val="00084580"/>
    <w:rsid w:val="00085C26"/>
    <w:rsid w:val="00086B9D"/>
    <w:rsid w:val="00086BFF"/>
    <w:rsid w:val="00093198"/>
    <w:rsid w:val="000932AF"/>
    <w:rsid w:val="0009342A"/>
    <w:rsid w:val="00094D38"/>
    <w:rsid w:val="0009570D"/>
    <w:rsid w:val="0009611B"/>
    <w:rsid w:val="000A08B8"/>
    <w:rsid w:val="000A0C52"/>
    <w:rsid w:val="000A0E9E"/>
    <w:rsid w:val="000A1EB9"/>
    <w:rsid w:val="000A27BE"/>
    <w:rsid w:val="000A3D9A"/>
    <w:rsid w:val="000A432E"/>
    <w:rsid w:val="000A4716"/>
    <w:rsid w:val="000A5083"/>
    <w:rsid w:val="000A5104"/>
    <w:rsid w:val="000A57D8"/>
    <w:rsid w:val="000A5C4D"/>
    <w:rsid w:val="000A6968"/>
    <w:rsid w:val="000A6D75"/>
    <w:rsid w:val="000A7C13"/>
    <w:rsid w:val="000B31EC"/>
    <w:rsid w:val="000B3E3C"/>
    <w:rsid w:val="000B6039"/>
    <w:rsid w:val="000B738F"/>
    <w:rsid w:val="000B7B65"/>
    <w:rsid w:val="000C0E62"/>
    <w:rsid w:val="000C17D7"/>
    <w:rsid w:val="000C1842"/>
    <w:rsid w:val="000C5515"/>
    <w:rsid w:val="000C5FFC"/>
    <w:rsid w:val="000C66CE"/>
    <w:rsid w:val="000C6FF0"/>
    <w:rsid w:val="000C7A90"/>
    <w:rsid w:val="000D080D"/>
    <w:rsid w:val="000D1E83"/>
    <w:rsid w:val="000D232A"/>
    <w:rsid w:val="000D31B5"/>
    <w:rsid w:val="000D478E"/>
    <w:rsid w:val="000D4E1E"/>
    <w:rsid w:val="000D5C66"/>
    <w:rsid w:val="000D6A34"/>
    <w:rsid w:val="000E3953"/>
    <w:rsid w:val="000E3A22"/>
    <w:rsid w:val="000E435E"/>
    <w:rsid w:val="000E49EC"/>
    <w:rsid w:val="000E76E4"/>
    <w:rsid w:val="000F113F"/>
    <w:rsid w:val="000F3548"/>
    <w:rsid w:val="000F5E7C"/>
    <w:rsid w:val="000F62E9"/>
    <w:rsid w:val="000F7C44"/>
    <w:rsid w:val="0010048B"/>
    <w:rsid w:val="00100CFB"/>
    <w:rsid w:val="00101A96"/>
    <w:rsid w:val="00101FC9"/>
    <w:rsid w:val="00103BAE"/>
    <w:rsid w:val="00103BD8"/>
    <w:rsid w:val="00104383"/>
    <w:rsid w:val="00104988"/>
    <w:rsid w:val="0010519F"/>
    <w:rsid w:val="00105566"/>
    <w:rsid w:val="00110890"/>
    <w:rsid w:val="001116A0"/>
    <w:rsid w:val="00111EF5"/>
    <w:rsid w:val="00112169"/>
    <w:rsid w:val="001136D5"/>
    <w:rsid w:val="0011375F"/>
    <w:rsid w:val="00113CAB"/>
    <w:rsid w:val="0011456B"/>
    <w:rsid w:val="00117FAF"/>
    <w:rsid w:val="00120FD5"/>
    <w:rsid w:val="00123087"/>
    <w:rsid w:val="0012474D"/>
    <w:rsid w:val="0012536A"/>
    <w:rsid w:val="0012559A"/>
    <w:rsid w:val="00126309"/>
    <w:rsid w:val="00126630"/>
    <w:rsid w:val="00126B96"/>
    <w:rsid w:val="0013189C"/>
    <w:rsid w:val="0013271E"/>
    <w:rsid w:val="00132CC5"/>
    <w:rsid w:val="00134C6D"/>
    <w:rsid w:val="00135090"/>
    <w:rsid w:val="00136381"/>
    <w:rsid w:val="00140857"/>
    <w:rsid w:val="00140CB3"/>
    <w:rsid w:val="0014132E"/>
    <w:rsid w:val="001414B6"/>
    <w:rsid w:val="00142344"/>
    <w:rsid w:val="00143C38"/>
    <w:rsid w:val="00144937"/>
    <w:rsid w:val="00145124"/>
    <w:rsid w:val="001518E4"/>
    <w:rsid w:val="00151B4E"/>
    <w:rsid w:val="00152988"/>
    <w:rsid w:val="00153246"/>
    <w:rsid w:val="0015514C"/>
    <w:rsid w:val="001602F4"/>
    <w:rsid w:val="00162185"/>
    <w:rsid w:val="00162477"/>
    <w:rsid w:val="001629F1"/>
    <w:rsid w:val="00162CB5"/>
    <w:rsid w:val="00163964"/>
    <w:rsid w:val="00163A3E"/>
    <w:rsid w:val="001665C3"/>
    <w:rsid w:val="001678FD"/>
    <w:rsid w:val="001715A9"/>
    <w:rsid w:val="001734F7"/>
    <w:rsid w:val="00176818"/>
    <w:rsid w:val="00177B89"/>
    <w:rsid w:val="00180348"/>
    <w:rsid w:val="00180EF1"/>
    <w:rsid w:val="00181950"/>
    <w:rsid w:val="00184742"/>
    <w:rsid w:val="00184F93"/>
    <w:rsid w:val="001872CD"/>
    <w:rsid w:val="00190117"/>
    <w:rsid w:val="00191497"/>
    <w:rsid w:val="001914E7"/>
    <w:rsid w:val="0019152D"/>
    <w:rsid w:val="00192669"/>
    <w:rsid w:val="00193073"/>
    <w:rsid w:val="001931C4"/>
    <w:rsid w:val="001938BC"/>
    <w:rsid w:val="00193A6D"/>
    <w:rsid w:val="0019419C"/>
    <w:rsid w:val="00195099"/>
    <w:rsid w:val="00195FA7"/>
    <w:rsid w:val="001A0F83"/>
    <w:rsid w:val="001A1B41"/>
    <w:rsid w:val="001A2B55"/>
    <w:rsid w:val="001A34AE"/>
    <w:rsid w:val="001A3D6F"/>
    <w:rsid w:val="001A473B"/>
    <w:rsid w:val="001A4BAE"/>
    <w:rsid w:val="001A4C5F"/>
    <w:rsid w:val="001A7169"/>
    <w:rsid w:val="001A7922"/>
    <w:rsid w:val="001B253A"/>
    <w:rsid w:val="001B2A32"/>
    <w:rsid w:val="001B41CC"/>
    <w:rsid w:val="001B4C05"/>
    <w:rsid w:val="001B52C9"/>
    <w:rsid w:val="001B54B8"/>
    <w:rsid w:val="001B56FB"/>
    <w:rsid w:val="001B6AA7"/>
    <w:rsid w:val="001B6DAF"/>
    <w:rsid w:val="001C082E"/>
    <w:rsid w:val="001C1847"/>
    <w:rsid w:val="001C621C"/>
    <w:rsid w:val="001C6E63"/>
    <w:rsid w:val="001C7C07"/>
    <w:rsid w:val="001C7F8D"/>
    <w:rsid w:val="001D03A5"/>
    <w:rsid w:val="001D2A7D"/>
    <w:rsid w:val="001D35A8"/>
    <w:rsid w:val="001D37FD"/>
    <w:rsid w:val="001D4357"/>
    <w:rsid w:val="001D472D"/>
    <w:rsid w:val="001D5535"/>
    <w:rsid w:val="001D6B3D"/>
    <w:rsid w:val="001E1CFD"/>
    <w:rsid w:val="001E2970"/>
    <w:rsid w:val="001F0157"/>
    <w:rsid w:val="001F03FC"/>
    <w:rsid w:val="001F2588"/>
    <w:rsid w:val="001F4B03"/>
    <w:rsid w:val="001F62F5"/>
    <w:rsid w:val="002015E3"/>
    <w:rsid w:val="0020297E"/>
    <w:rsid w:val="00203AF4"/>
    <w:rsid w:val="00205B54"/>
    <w:rsid w:val="00206EEF"/>
    <w:rsid w:val="002100DE"/>
    <w:rsid w:val="00211CC0"/>
    <w:rsid w:val="0021260E"/>
    <w:rsid w:val="002126F4"/>
    <w:rsid w:val="0021400C"/>
    <w:rsid w:val="00214F21"/>
    <w:rsid w:val="00217423"/>
    <w:rsid w:val="0021781E"/>
    <w:rsid w:val="00217D4B"/>
    <w:rsid w:val="00217DC8"/>
    <w:rsid w:val="002203F8"/>
    <w:rsid w:val="00220B98"/>
    <w:rsid w:val="0022202C"/>
    <w:rsid w:val="00223A40"/>
    <w:rsid w:val="00223E04"/>
    <w:rsid w:val="002263C5"/>
    <w:rsid w:val="002317FD"/>
    <w:rsid w:val="00232423"/>
    <w:rsid w:val="00233FFA"/>
    <w:rsid w:val="00234016"/>
    <w:rsid w:val="00235F1C"/>
    <w:rsid w:val="002364E6"/>
    <w:rsid w:val="002376D3"/>
    <w:rsid w:val="00237944"/>
    <w:rsid w:val="00241A6B"/>
    <w:rsid w:val="00241DF0"/>
    <w:rsid w:val="00241F12"/>
    <w:rsid w:val="00242776"/>
    <w:rsid w:val="002436E5"/>
    <w:rsid w:val="0024486A"/>
    <w:rsid w:val="0024583B"/>
    <w:rsid w:val="00246F6C"/>
    <w:rsid w:val="002473F1"/>
    <w:rsid w:val="0024755C"/>
    <w:rsid w:val="00250F57"/>
    <w:rsid w:val="0025122D"/>
    <w:rsid w:val="00251A32"/>
    <w:rsid w:val="00252482"/>
    <w:rsid w:val="002546A6"/>
    <w:rsid w:val="00254779"/>
    <w:rsid w:val="0025488C"/>
    <w:rsid w:val="00254CE8"/>
    <w:rsid w:val="00255C53"/>
    <w:rsid w:val="00256C49"/>
    <w:rsid w:val="00257703"/>
    <w:rsid w:val="00260790"/>
    <w:rsid w:val="00260A7B"/>
    <w:rsid w:val="00260CDE"/>
    <w:rsid w:val="002619CD"/>
    <w:rsid w:val="002625CE"/>
    <w:rsid w:val="002640C6"/>
    <w:rsid w:val="0026546E"/>
    <w:rsid w:val="002674D0"/>
    <w:rsid w:val="00267E3A"/>
    <w:rsid w:val="002704A3"/>
    <w:rsid w:val="00271687"/>
    <w:rsid w:val="00272707"/>
    <w:rsid w:val="002733D4"/>
    <w:rsid w:val="00273DE6"/>
    <w:rsid w:val="00273E21"/>
    <w:rsid w:val="00273F2D"/>
    <w:rsid w:val="00274300"/>
    <w:rsid w:val="002749A6"/>
    <w:rsid w:val="002753F1"/>
    <w:rsid w:val="00276225"/>
    <w:rsid w:val="00276B36"/>
    <w:rsid w:val="0027746E"/>
    <w:rsid w:val="002819C1"/>
    <w:rsid w:val="002819E8"/>
    <w:rsid w:val="00282606"/>
    <w:rsid w:val="00285B14"/>
    <w:rsid w:val="00285CB8"/>
    <w:rsid w:val="00286EAF"/>
    <w:rsid w:val="002903EA"/>
    <w:rsid w:val="00291672"/>
    <w:rsid w:val="002926EF"/>
    <w:rsid w:val="00292960"/>
    <w:rsid w:val="0029316E"/>
    <w:rsid w:val="002950ED"/>
    <w:rsid w:val="00295566"/>
    <w:rsid w:val="00296058"/>
    <w:rsid w:val="002A024B"/>
    <w:rsid w:val="002A0829"/>
    <w:rsid w:val="002A1C4B"/>
    <w:rsid w:val="002A1FA5"/>
    <w:rsid w:val="002A21C3"/>
    <w:rsid w:val="002A2998"/>
    <w:rsid w:val="002A2ACD"/>
    <w:rsid w:val="002A3DAA"/>
    <w:rsid w:val="002A5EDE"/>
    <w:rsid w:val="002A609C"/>
    <w:rsid w:val="002B3833"/>
    <w:rsid w:val="002B4DEA"/>
    <w:rsid w:val="002B7852"/>
    <w:rsid w:val="002C0A32"/>
    <w:rsid w:val="002C183C"/>
    <w:rsid w:val="002C1F5D"/>
    <w:rsid w:val="002C42AF"/>
    <w:rsid w:val="002C44A3"/>
    <w:rsid w:val="002C626E"/>
    <w:rsid w:val="002C6351"/>
    <w:rsid w:val="002C6AB0"/>
    <w:rsid w:val="002C736E"/>
    <w:rsid w:val="002C76DC"/>
    <w:rsid w:val="002D19A4"/>
    <w:rsid w:val="002D2F8C"/>
    <w:rsid w:val="002D372C"/>
    <w:rsid w:val="002D615F"/>
    <w:rsid w:val="002D7B90"/>
    <w:rsid w:val="002D7EFA"/>
    <w:rsid w:val="002E08FE"/>
    <w:rsid w:val="002E09DC"/>
    <w:rsid w:val="002E152D"/>
    <w:rsid w:val="002E2C0D"/>
    <w:rsid w:val="002E3C75"/>
    <w:rsid w:val="002E4990"/>
    <w:rsid w:val="002E4E42"/>
    <w:rsid w:val="002E51AE"/>
    <w:rsid w:val="002E5793"/>
    <w:rsid w:val="002E5D79"/>
    <w:rsid w:val="002E5FB7"/>
    <w:rsid w:val="002F343A"/>
    <w:rsid w:val="002F3A00"/>
    <w:rsid w:val="002F603D"/>
    <w:rsid w:val="002F63A5"/>
    <w:rsid w:val="002F6499"/>
    <w:rsid w:val="002F6F74"/>
    <w:rsid w:val="002F7F5F"/>
    <w:rsid w:val="003009F8"/>
    <w:rsid w:val="00302336"/>
    <w:rsid w:val="0030254F"/>
    <w:rsid w:val="003034E6"/>
    <w:rsid w:val="00303888"/>
    <w:rsid w:val="00304F75"/>
    <w:rsid w:val="003055D2"/>
    <w:rsid w:val="003065BE"/>
    <w:rsid w:val="0030685E"/>
    <w:rsid w:val="003073AB"/>
    <w:rsid w:val="003105FF"/>
    <w:rsid w:val="00312EE1"/>
    <w:rsid w:val="00313D43"/>
    <w:rsid w:val="003140B7"/>
    <w:rsid w:val="003143CE"/>
    <w:rsid w:val="00315659"/>
    <w:rsid w:val="00320EFE"/>
    <w:rsid w:val="00321770"/>
    <w:rsid w:val="00321BEB"/>
    <w:rsid w:val="00321E31"/>
    <w:rsid w:val="00323E37"/>
    <w:rsid w:val="003249A8"/>
    <w:rsid w:val="003252F3"/>
    <w:rsid w:val="00326050"/>
    <w:rsid w:val="0032621A"/>
    <w:rsid w:val="00326BE3"/>
    <w:rsid w:val="00327050"/>
    <w:rsid w:val="00330118"/>
    <w:rsid w:val="0033085B"/>
    <w:rsid w:val="00330AB2"/>
    <w:rsid w:val="00331289"/>
    <w:rsid w:val="00332733"/>
    <w:rsid w:val="0033358C"/>
    <w:rsid w:val="00336AFF"/>
    <w:rsid w:val="003400BA"/>
    <w:rsid w:val="00340280"/>
    <w:rsid w:val="003403AE"/>
    <w:rsid w:val="003409F6"/>
    <w:rsid w:val="00340C45"/>
    <w:rsid w:val="00341171"/>
    <w:rsid w:val="0034272D"/>
    <w:rsid w:val="00342C92"/>
    <w:rsid w:val="00345060"/>
    <w:rsid w:val="00346EF5"/>
    <w:rsid w:val="00347148"/>
    <w:rsid w:val="00350F13"/>
    <w:rsid w:val="00352F79"/>
    <w:rsid w:val="0035392F"/>
    <w:rsid w:val="0035465D"/>
    <w:rsid w:val="00355124"/>
    <w:rsid w:val="00355AEB"/>
    <w:rsid w:val="00356324"/>
    <w:rsid w:val="003575CE"/>
    <w:rsid w:val="003615AA"/>
    <w:rsid w:val="00361680"/>
    <w:rsid w:val="00362E1D"/>
    <w:rsid w:val="00364BCB"/>
    <w:rsid w:val="00365451"/>
    <w:rsid w:val="00365815"/>
    <w:rsid w:val="0036615F"/>
    <w:rsid w:val="0036751C"/>
    <w:rsid w:val="0037119E"/>
    <w:rsid w:val="0037129B"/>
    <w:rsid w:val="00372BBB"/>
    <w:rsid w:val="00373A0F"/>
    <w:rsid w:val="00374331"/>
    <w:rsid w:val="00375282"/>
    <w:rsid w:val="00375882"/>
    <w:rsid w:val="00376362"/>
    <w:rsid w:val="00377397"/>
    <w:rsid w:val="0037793F"/>
    <w:rsid w:val="00377D2D"/>
    <w:rsid w:val="00381004"/>
    <w:rsid w:val="00381278"/>
    <w:rsid w:val="00382604"/>
    <w:rsid w:val="003826B1"/>
    <w:rsid w:val="00383B19"/>
    <w:rsid w:val="003853F8"/>
    <w:rsid w:val="00386CC6"/>
    <w:rsid w:val="00386E6D"/>
    <w:rsid w:val="00387D85"/>
    <w:rsid w:val="0039078A"/>
    <w:rsid w:val="003919C4"/>
    <w:rsid w:val="003926D5"/>
    <w:rsid w:val="00393D9E"/>
    <w:rsid w:val="00395168"/>
    <w:rsid w:val="00396BF9"/>
    <w:rsid w:val="00397A11"/>
    <w:rsid w:val="003A1785"/>
    <w:rsid w:val="003A1E01"/>
    <w:rsid w:val="003A58A0"/>
    <w:rsid w:val="003A5A29"/>
    <w:rsid w:val="003A69F2"/>
    <w:rsid w:val="003A6D53"/>
    <w:rsid w:val="003B0B82"/>
    <w:rsid w:val="003B292B"/>
    <w:rsid w:val="003B4B67"/>
    <w:rsid w:val="003B568D"/>
    <w:rsid w:val="003B5E06"/>
    <w:rsid w:val="003B5E66"/>
    <w:rsid w:val="003B656C"/>
    <w:rsid w:val="003B6EA4"/>
    <w:rsid w:val="003B70CC"/>
    <w:rsid w:val="003B79E7"/>
    <w:rsid w:val="003C0B73"/>
    <w:rsid w:val="003C1D46"/>
    <w:rsid w:val="003C7643"/>
    <w:rsid w:val="003D096B"/>
    <w:rsid w:val="003D3077"/>
    <w:rsid w:val="003D3399"/>
    <w:rsid w:val="003D457E"/>
    <w:rsid w:val="003D5DA2"/>
    <w:rsid w:val="003D62AF"/>
    <w:rsid w:val="003D6691"/>
    <w:rsid w:val="003D673C"/>
    <w:rsid w:val="003D70FB"/>
    <w:rsid w:val="003E3732"/>
    <w:rsid w:val="003E3989"/>
    <w:rsid w:val="003E4AB0"/>
    <w:rsid w:val="003E5988"/>
    <w:rsid w:val="003E7C19"/>
    <w:rsid w:val="003F0D34"/>
    <w:rsid w:val="003F2AD6"/>
    <w:rsid w:val="003F2F64"/>
    <w:rsid w:val="003F3123"/>
    <w:rsid w:val="003F3AF9"/>
    <w:rsid w:val="003F3BB1"/>
    <w:rsid w:val="003F3E3F"/>
    <w:rsid w:val="003F6801"/>
    <w:rsid w:val="003F6C3C"/>
    <w:rsid w:val="00400814"/>
    <w:rsid w:val="0040351B"/>
    <w:rsid w:val="00403671"/>
    <w:rsid w:val="00411C13"/>
    <w:rsid w:val="00411C28"/>
    <w:rsid w:val="0041207C"/>
    <w:rsid w:val="00414DEA"/>
    <w:rsid w:val="00415539"/>
    <w:rsid w:val="0041556C"/>
    <w:rsid w:val="00417D48"/>
    <w:rsid w:val="004203E5"/>
    <w:rsid w:val="00420B53"/>
    <w:rsid w:val="0042239F"/>
    <w:rsid w:val="004227AC"/>
    <w:rsid w:val="004234E4"/>
    <w:rsid w:val="00424B9A"/>
    <w:rsid w:val="00426BCF"/>
    <w:rsid w:val="00436AA4"/>
    <w:rsid w:val="004406F6"/>
    <w:rsid w:val="00440D2E"/>
    <w:rsid w:val="00441861"/>
    <w:rsid w:val="004420B0"/>
    <w:rsid w:val="00446621"/>
    <w:rsid w:val="00446CAF"/>
    <w:rsid w:val="004471A7"/>
    <w:rsid w:val="00447C69"/>
    <w:rsid w:val="00447DB5"/>
    <w:rsid w:val="00452356"/>
    <w:rsid w:val="004524C3"/>
    <w:rsid w:val="00452A37"/>
    <w:rsid w:val="0045640E"/>
    <w:rsid w:val="00460A60"/>
    <w:rsid w:val="00461618"/>
    <w:rsid w:val="00462D64"/>
    <w:rsid w:val="00463C28"/>
    <w:rsid w:val="00464595"/>
    <w:rsid w:val="00464AB9"/>
    <w:rsid w:val="00464B25"/>
    <w:rsid w:val="00465C8F"/>
    <w:rsid w:val="00465DF9"/>
    <w:rsid w:val="00466590"/>
    <w:rsid w:val="00466CF6"/>
    <w:rsid w:val="00467335"/>
    <w:rsid w:val="00472A73"/>
    <w:rsid w:val="00473858"/>
    <w:rsid w:val="00473A00"/>
    <w:rsid w:val="004746CB"/>
    <w:rsid w:val="00474ADE"/>
    <w:rsid w:val="00477C37"/>
    <w:rsid w:val="00480663"/>
    <w:rsid w:val="004817B8"/>
    <w:rsid w:val="00481A8C"/>
    <w:rsid w:val="00482110"/>
    <w:rsid w:val="00482209"/>
    <w:rsid w:val="00483170"/>
    <w:rsid w:val="004838EF"/>
    <w:rsid w:val="00484B7B"/>
    <w:rsid w:val="0048535F"/>
    <w:rsid w:val="00485FE3"/>
    <w:rsid w:val="0048645C"/>
    <w:rsid w:val="004874E7"/>
    <w:rsid w:val="004879C1"/>
    <w:rsid w:val="00487B7F"/>
    <w:rsid w:val="00491B9D"/>
    <w:rsid w:val="00492415"/>
    <w:rsid w:val="00494EAC"/>
    <w:rsid w:val="0049502C"/>
    <w:rsid w:val="00495EA9"/>
    <w:rsid w:val="00496D97"/>
    <w:rsid w:val="00497769"/>
    <w:rsid w:val="004A1452"/>
    <w:rsid w:val="004A181F"/>
    <w:rsid w:val="004A336F"/>
    <w:rsid w:val="004A366A"/>
    <w:rsid w:val="004A4B15"/>
    <w:rsid w:val="004A67C1"/>
    <w:rsid w:val="004B0A07"/>
    <w:rsid w:val="004B0C7F"/>
    <w:rsid w:val="004B454F"/>
    <w:rsid w:val="004B4AA0"/>
    <w:rsid w:val="004B5366"/>
    <w:rsid w:val="004B5E04"/>
    <w:rsid w:val="004B6314"/>
    <w:rsid w:val="004B695D"/>
    <w:rsid w:val="004C120D"/>
    <w:rsid w:val="004C35EB"/>
    <w:rsid w:val="004C3B9C"/>
    <w:rsid w:val="004C4CFB"/>
    <w:rsid w:val="004C4D2D"/>
    <w:rsid w:val="004C657F"/>
    <w:rsid w:val="004C7FEC"/>
    <w:rsid w:val="004D34FE"/>
    <w:rsid w:val="004D35CC"/>
    <w:rsid w:val="004D5150"/>
    <w:rsid w:val="004D532D"/>
    <w:rsid w:val="004D7F18"/>
    <w:rsid w:val="004E1197"/>
    <w:rsid w:val="004E28B6"/>
    <w:rsid w:val="004E2B67"/>
    <w:rsid w:val="004E3DF8"/>
    <w:rsid w:val="004E4E85"/>
    <w:rsid w:val="004E5A86"/>
    <w:rsid w:val="004F51EA"/>
    <w:rsid w:val="004F521A"/>
    <w:rsid w:val="004F5A1B"/>
    <w:rsid w:val="004F6022"/>
    <w:rsid w:val="004F6B26"/>
    <w:rsid w:val="004F760B"/>
    <w:rsid w:val="004F7846"/>
    <w:rsid w:val="004F7BBC"/>
    <w:rsid w:val="0050037E"/>
    <w:rsid w:val="00502868"/>
    <w:rsid w:val="0050410A"/>
    <w:rsid w:val="005059BC"/>
    <w:rsid w:val="0050734F"/>
    <w:rsid w:val="00507A4E"/>
    <w:rsid w:val="00510C98"/>
    <w:rsid w:val="00510D98"/>
    <w:rsid w:val="005123F8"/>
    <w:rsid w:val="00512595"/>
    <w:rsid w:val="00513076"/>
    <w:rsid w:val="00513B62"/>
    <w:rsid w:val="00513E9F"/>
    <w:rsid w:val="00514286"/>
    <w:rsid w:val="0051440A"/>
    <w:rsid w:val="00514EDC"/>
    <w:rsid w:val="00515918"/>
    <w:rsid w:val="00516707"/>
    <w:rsid w:val="005167A6"/>
    <w:rsid w:val="0052153C"/>
    <w:rsid w:val="005226AF"/>
    <w:rsid w:val="00522D05"/>
    <w:rsid w:val="00522DEB"/>
    <w:rsid w:val="00525A54"/>
    <w:rsid w:val="00525EF1"/>
    <w:rsid w:val="00527AE2"/>
    <w:rsid w:val="00530275"/>
    <w:rsid w:val="00532539"/>
    <w:rsid w:val="0053265B"/>
    <w:rsid w:val="00532F6E"/>
    <w:rsid w:val="00533E9F"/>
    <w:rsid w:val="0053432A"/>
    <w:rsid w:val="005345E6"/>
    <w:rsid w:val="00534BB9"/>
    <w:rsid w:val="00535212"/>
    <w:rsid w:val="00535FB3"/>
    <w:rsid w:val="00536AD9"/>
    <w:rsid w:val="00537C66"/>
    <w:rsid w:val="005415E1"/>
    <w:rsid w:val="00543496"/>
    <w:rsid w:val="00543A18"/>
    <w:rsid w:val="00543AEF"/>
    <w:rsid w:val="00545089"/>
    <w:rsid w:val="00546BAF"/>
    <w:rsid w:val="0055035C"/>
    <w:rsid w:val="00550A68"/>
    <w:rsid w:val="00551890"/>
    <w:rsid w:val="00551F21"/>
    <w:rsid w:val="0055503A"/>
    <w:rsid w:val="00555317"/>
    <w:rsid w:val="00555CE0"/>
    <w:rsid w:val="00557FAE"/>
    <w:rsid w:val="00561348"/>
    <w:rsid w:val="005629FD"/>
    <w:rsid w:val="00562D74"/>
    <w:rsid w:val="00563467"/>
    <w:rsid w:val="005635DB"/>
    <w:rsid w:val="005645E8"/>
    <w:rsid w:val="005648A0"/>
    <w:rsid w:val="00564FD8"/>
    <w:rsid w:val="00566145"/>
    <w:rsid w:val="005664D2"/>
    <w:rsid w:val="00566BF1"/>
    <w:rsid w:val="005676BD"/>
    <w:rsid w:val="00570737"/>
    <w:rsid w:val="00571C6E"/>
    <w:rsid w:val="00572E2C"/>
    <w:rsid w:val="00573B10"/>
    <w:rsid w:val="00573D25"/>
    <w:rsid w:val="00576FA9"/>
    <w:rsid w:val="00580B85"/>
    <w:rsid w:val="005812FC"/>
    <w:rsid w:val="00581BF1"/>
    <w:rsid w:val="00583079"/>
    <w:rsid w:val="00583E2D"/>
    <w:rsid w:val="00584D9F"/>
    <w:rsid w:val="005858F9"/>
    <w:rsid w:val="00586149"/>
    <w:rsid w:val="0058673E"/>
    <w:rsid w:val="00590801"/>
    <w:rsid w:val="00591634"/>
    <w:rsid w:val="0059382E"/>
    <w:rsid w:val="00594577"/>
    <w:rsid w:val="00595651"/>
    <w:rsid w:val="005A147B"/>
    <w:rsid w:val="005A49B9"/>
    <w:rsid w:val="005A4E4B"/>
    <w:rsid w:val="005A533A"/>
    <w:rsid w:val="005A62DA"/>
    <w:rsid w:val="005A633C"/>
    <w:rsid w:val="005A6A44"/>
    <w:rsid w:val="005B0A95"/>
    <w:rsid w:val="005B0E66"/>
    <w:rsid w:val="005B1D74"/>
    <w:rsid w:val="005B2EF9"/>
    <w:rsid w:val="005B30C6"/>
    <w:rsid w:val="005B36E1"/>
    <w:rsid w:val="005B7BEB"/>
    <w:rsid w:val="005C0D65"/>
    <w:rsid w:val="005C31C4"/>
    <w:rsid w:val="005C32E1"/>
    <w:rsid w:val="005C4332"/>
    <w:rsid w:val="005C4827"/>
    <w:rsid w:val="005C5DA3"/>
    <w:rsid w:val="005C7833"/>
    <w:rsid w:val="005D0B0F"/>
    <w:rsid w:val="005D10BD"/>
    <w:rsid w:val="005D3065"/>
    <w:rsid w:val="005D3652"/>
    <w:rsid w:val="005D3B4B"/>
    <w:rsid w:val="005D60D5"/>
    <w:rsid w:val="005D63AE"/>
    <w:rsid w:val="005D6F67"/>
    <w:rsid w:val="005D7CF7"/>
    <w:rsid w:val="005E05A0"/>
    <w:rsid w:val="005E12D4"/>
    <w:rsid w:val="005E2717"/>
    <w:rsid w:val="005E39BC"/>
    <w:rsid w:val="005E42EC"/>
    <w:rsid w:val="005E5334"/>
    <w:rsid w:val="005E56AD"/>
    <w:rsid w:val="005E5BD1"/>
    <w:rsid w:val="005F0378"/>
    <w:rsid w:val="005F12C7"/>
    <w:rsid w:val="005F162C"/>
    <w:rsid w:val="005F1F81"/>
    <w:rsid w:val="005F22FA"/>
    <w:rsid w:val="005F59D6"/>
    <w:rsid w:val="005F5E52"/>
    <w:rsid w:val="006025BE"/>
    <w:rsid w:val="006025F1"/>
    <w:rsid w:val="00602A33"/>
    <w:rsid w:val="0060307C"/>
    <w:rsid w:val="006101FE"/>
    <w:rsid w:val="00610586"/>
    <w:rsid w:val="00611095"/>
    <w:rsid w:val="0061260E"/>
    <w:rsid w:val="0061313F"/>
    <w:rsid w:val="00620D59"/>
    <w:rsid w:val="00620D66"/>
    <w:rsid w:val="00621446"/>
    <w:rsid w:val="006222D8"/>
    <w:rsid w:val="0062379A"/>
    <w:rsid w:val="006241F8"/>
    <w:rsid w:val="006267D1"/>
    <w:rsid w:val="0063286C"/>
    <w:rsid w:val="0063297C"/>
    <w:rsid w:val="00635D66"/>
    <w:rsid w:val="00636BA0"/>
    <w:rsid w:val="00637162"/>
    <w:rsid w:val="006429EC"/>
    <w:rsid w:val="00643F10"/>
    <w:rsid w:val="00644FBA"/>
    <w:rsid w:val="006450A0"/>
    <w:rsid w:val="00646DF4"/>
    <w:rsid w:val="006470EF"/>
    <w:rsid w:val="00647D88"/>
    <w:rsid w:val="00651329"/>
    <w:rsid w:val="00652509"/>
    <w:rsid w:val="006549CE"/>
    <w:rsid w:val="006604C5"/>
    <w:rsid w:val="00660EBA"/>
    <w:rsid w:val="006611A8"/>
    <w:rsid w:val="0066345C"/>
    <w:rsid w:val="00663BC4"/>
    <w:rsid w:val="00663CEA"/>
    <w:rsid w:val="00664672"/>
    <w:rsid w:val="006647A1"/>
    <w:rsid w:val="006659A1"/>
    <w:rsid w:val="00666418"/>
    <w:rsid w:val="00666A10"/>
    <w:rsid w:val="00666A6C"/>
    <w:rsid w:val="006711DA"/>
    <w:rsid w:val="006712C4"/>
    <w:rsid w:val="00675B01"/>
    <w:rsid w:val="00675F24"/>
    <w:rsid w:val="006766F2"/>
    <w:rsid w:val="00677162"/>
    <w:rsid w:val="006805B6"/>
    <w:rsid w:val="00680AC3"/>
    <w:rsid w:val="00683742"/>
    <w:rsid w:val="00683750"/>
    <w:rsid w:val="00685FD4"/>
    <w:rsid w:val="006875E2"/>
    <w:rsid w:val="00691D3A"/>
    <w:rsid w:val="00693001"/>
    <w:rsid w:val="006934B3"/>
    <w:rsid w:val="00693EB2"/>
    <w:rsid w:val="00695460"/>
    <w:rsid w:val="00695587"/>
    <w:rsid w:val="0069566A"/>
    <w:rsid w:val="006A0F9E"/>
    <w:rsid w:val="006A0FEA"/>
    <w:rsid w:val="006A1E2B"/>
    <w:rsid w:val="006A34EF"/>
    <w:rsid w:val="006A4E36"/>
    <w:rsid w:val="006A4F1C"/>
    <w:rsid w:val="006A673C"/>
    <w:rsid w:val="006A6CB4"/>
    <w:rsid w:val="006A6CD1"/>
    <w:rsid w:val="006B015E"/>
    <w:rsid w:val="006B0A1B"/>
    <w:rsid w:val="006B0B6A"/>
    <w:rsid w:val="006B12E3"/>
    <w:rsid w:val="006B20A7"/>
    <w:rsid w:val="006B358D"/>
    <w:rsid w:val="006B4308"/>
    <w:rsid w:val="006B44D8"/>
    <w:rsid w:val="006B740D"/>
    <w:rsid w:val="006C0B79"/>
    <w:rsid w:val="006C130C"/>
    <w:rsid w:val="006C1C6D"/>
    <w:rsid w:val="006C364C"/>
    <w:rsid w:val="006C38E0"/>
    <w:rsid w:val="006C4588"/>
    <w:rsid w:val="006C54A9"/>
    <w:rsid w:val="006C5518"/>
    <w:rsid w:val="006C6C20"/>
    <w:rsid w:val="006C7199"/>
    <w:rsid w:val="006C71EB"/>
    <w:rsid w:val="006C7C6D"/>
    <w:rsid w:val="006D166E"/>
    <w:rsid w:val="006D1A4F"/>
    <w:rsid w:val="006D2581"/>
    <w:rsid w:val="006D37F0"/>
    <w:rsid w:val="006D4DA9"/>
    <w:rsid w:val="006D7015"/>
    <w:rsid w:val="006E05A5"/>
    <w:rsid w:val="006E0B28"/>
    <w:rsid w:val="006E15D2"/>
    <w:rsid w:val="006E1F99"/>
    <w:rsid w:val="006E3B1A"/>
    <w:rsid w:val="006E3BDE"/>
    <w:rsid w:val="006E5F66"/>
    <w:rsid w:val="006E7809"/>
    <w:rsid w:val="006F16C3"/>
    <w:rsid w:val="006F1A29"/>
    <w:rsid w:val="006F2061"/>
    <w:rsid w:val="006F2DDE"/>
    <w:rsid w:val="006F3E6B"/>
    <w:rsid w:val="006F4AAE"/>
    <w:rsid w:val="006F4D13"/>
    <w:rsid w:val="006F5128"/>
    <w:rsid w:val="006F5D6B"/>
    <w:rsid w:val="006F6309"/>
    <w:rsid w:val="006F72AB"/>
    <w:rsid w:val="006F7FBF"/>
    <w:rsid w:val="0070055F"/>
    <w:rsid w:val="0070351D"/>
    <w:rsid w:val="00704442"/>
    <w:rsid w:val="00704FC3"/>
    <w:rsid w:val="00706871"/>
    <w:rsid w:val="007103A8"/>
    <w:rsid w:val="00710C31"/>
    <w:rsid w:val="00712E35"/>
    <w:rsid w:val="00714AD4"/>
    <w:rsid w:val="00716290"/>
    <w:rsid w:val="00717A3D"/>
    <w:rsid w:val="00717E08"/>
    <w:rsid w:val="00720318"/>
    <w:rsid w:val="00720FB7"/>
    <w:rsid w:val="00721455"/>
    <w:rsid w:val="00721C66"/>
    <w:rsid w:val="00721DAA"/>
    <w:rsid w:val="0072324D"/>
    <w:rsid w:val="00723859"/>
    <w:rsid w:val="00724A7F"/>
    <w:rsid w:val="00725289"/>
    <w:rsid w:val="0072542C"/>
    <w:rsid w:val="00725DF7"/>
    <w:rsid w:val="00730738"/>
    <w:rsid w:val="00732D70"/>
    <w:rsid w:val="00733104"/>
    <w:rsid w:val="00733C71"/>
    <w:rsid w:val="00733F68"/>
    <w:rsid w:val="0073441A"/>
    <w:rsid w:val="0073594A"/>
    <w:rsid w:val="00735D77"/>
    <w:rsid w:val="00736041"/>
    <w:rsid w:val="0073638A"/>
    <w:rsid w:val="0073710B"/>
    <w:rsid w:val="007371A2"/>
    <w:rsid w:val="007418F7"/>
    <w:rsid w:val="00742A85"/>
    <w:rsid w:val="007431D2"/>
    <w:rsid w:val="00745F55"/>
    <w:rsid w:val="0074649A"/>
    <w:rsid w:val="00746793"/>
    <w:rsid w:val="007475B0"/>
    <w:rsid w:val="00753E48"/>
    <w:rsid w:val="007542C6"/>
    <w:rsid w:val="0075438F"/>
    <w:rsid w:val="007570D9"/>
    <w:rsid w:val="0076025C"/>
    <w:rsid w:val="0076318A"/>
    <w:rsid w:val="007644B8"/>
    <w:rsid w:val="00764AFA"/>
    <w:rsid w:val="007658BF"/>
    <w:rsid w:val="00766673"/>
    <w:rsid w:val="00767219"/>
    <w:rsid w:val="007710BA"/>
    <w:rsid w:val="00771E53"/>
    <w:rsid w:val="00772613"/>
    <w:rsid w:val="0077439D"/>
    <w:rsid w:val="00775DEA"/>
    <w:rsid w:val="00776734"/>
    <w:rsid w:val="00776A15"/>
    <w:rsid w:val="00780675"/>
    <w:rsid w:val="0078170B"/>
    <w:rsid w:val="00781A4A"/>
    <w:rsid w:val="00782A70"/>
    <w:rsid w:val="00785E80"/>
    <w:rsid w:val="00786538"/>
    <w:rsid w:val="00787142"/>
    <w:rsid w:val="00787AF4"/>
    <w:rsid w:val="0079211F"/>
    <w:rsid w:val="00792288"/>
    <w:rsid w:val="007934D4"/>
    <w:rsid w:val="007A1522"/>
    <w:rsid w:val="007A33AE"/>
    <w:rsid w:val="007A47B6"/>
    <w:rsid w:val="007A7632"/>
    <w:rsid w:val="007A77AA"/>
    <w:rsid w:val="007A7E93"/>
    <w:rsid w:val="007B13CA"/>
    <w:rsid w:val="007B25E1"/>
    <w:rsid w:val="007B3C1E"/>
    <w:rsid w:val="007B47CB"/>
    <w:rsid w:val="007B54F6"/>
    <w:rsid w:val="007B651F"/>
    <w:rsid w:val="007B66ED"/>
    <w:rsid w:val="007B68A8"/>
    <w:rsid w:val="007B6D7C"/>
    <w:rsid w:val="007C04E3"/>
    <w:rsid w:val="007C1507"/>
    <w:rsid w:val="007C404D"/>
    <w:rsid w:val="007C4ED6"/>
    <w:rsid w:val="007C511D"/>
    <w:rsid w:val="007C7B9A"/>
    <w:rsid w:val="007D018E"/>
    <w:rsid w:val="007D22A4"/>
    <w:rsid w:val="007D2ADB"/>
    <w:rsid w:val="007D39AF"/>
    <w:rsid w:val="007D4414"/>
    <w:rsid w:val="007D5A48"/>
    <w:rsid w:val="007D75AD"/>
    <w:rsid w:val="007E098C"/>
    <w:rsid w:val="007E186F"/>
    <w:rsid w:val="007E5282"/>
    <w:rsid w:val="007E57B5"/>
    <w:rsid w:val="007E5905"/>
    <w:rsid w:val="007E698F"/>
    <w:rsid w:val="007F1550"/>
    <w:rsid w:val="007F3132"/>
    <w:rsid w:val="007F34B9"/>
    <w:rsid w:val="007F43DB"/>
    <w:rsid w:val="007F66A5"/>
    <w:rsid w:val="007F777A"/>
    <w:rsid w:val="0080069E"/>
    <w:rsid w:val="00800D83"/>
    <w:rsid w:val="008015C4"/>
    <w:rsid w:val="00801742"/>
    <w:rsid w:val="008018C1"/>
    <w:rsid w:val="008031EF"/>
    <w:rsid w:val="00803D2B"/>
    <w:rsid w:val="008044D4"/>
    <w:rsid w:val="00804A75"/>
    <w:rsid w:val="008067B6"/>
    <w:rsid w:val="00811870"/>
    <w:rsid w:val="00811C9C"/>
    <w:rsid w:val="00812A39"/>
    <w:rsid w:val="00813CB5"/>
    <w:rsid w:val="00815A7D"/>
    <w:rsid w:val="00815BED"/>
    <w:rsid w:val="00815F4B"/>
    <w:rsid w:val="00820278"/>
    <w:rsid w:val="008219C8"/>
    <w:rsid w:val="008235A7"/>
    <w:rsid w:val="008245B4"/>
    <w:rsid w:val="0082663B"/>
    <w:rsid w:val="0082756B"/>
    <w:rsid w:val="0082773D"/>
    <w:rsid w:val="008318AF"/>
    <w:rsid w:val="00831E8B"/>
    <w:rsid w:val="008322A9"/>
    <w:rsid w:val="00832CEA"/>
    <w:rsid w:val="00833709"/>
    <w:rsid w:val="0083500A"/>
    <w:rsid w:val="00835491"/>
    <w:rsid w:val="00835A3D"/>
    <w:rsid w:val="00837B0C"/>
    <w:rsid w:val="008413AD"/>
    <w:rsid w:val="008420A2"/>
    <w:rsid w:val="00842724"/>
    <w:rsid w:val="0084614F"/>
    <w:rsid w:val="00847072"/>
    <w:rsid w:val="008528E7"/>
    <w:rsid w:val="008549F2"/>
    <w:rsid w:val="008552D3"/>
    <w:rsid w:val="00856B90"/>
    <w:rsid w:val="0085719E"/>
    <w:rsid w:val="00857574"/>
    <w:rsid w:val="008633B1"/>
    <w:rsid w:val="00864EB9"/>
    <w:rsid w:val="0086719A"/>
    <w:rsid w:val="008676F3"/>
    <w:rsid w:val="00870476"/>
    <w:rsid w:val="00871042"/>
    <w:rsid w:val="00874AFD"/>
    <w:rsid w:val="00876867"/>
    <w:rsid w:val="00877021"/>
    <w:rsid w:val="00877079"/>
    <w:rsid w:val="00881688"/>
    <w:rsid w:val="008822AB"/>
    <w:rsid w:val="008825D8"/>
    <w:rsid w:val="00883A4F"/>
    <w:rsid w:val="00884A1E"/>
    <w:rsid w:val="00884E66"/>
    <w:rsid w:val="00885ABD"/>
    <w:rsid w:val="0088641A"/>
    <w:rsid w:val="00886638"/>
    <w:rsid w:val="00886D4D"/>
    <w:rsid w:val="00887481"/>
    <w:rsid w:val="008900BF"/>
    <w:rsid w:val="008900FA"/>
    <w:rsid w:val="00890DD7"/>
    <w:rsid w:val="00891D1C"/>
    <w:rsid w:val="00891E85"/>
    <w:rsid w:val="0089256F"/>
    <w:rsid w:val="00894C06"/>
    <w:rsid w:val="008952E0"/>
    <w:rsid w:val="00895398"/>
    <w:rsid w:val="0089654A"/>
    <w:rsid w:val="0089701D"/>
    <w:rsid w:val="0089776B"/>
    <w:rsid w:val="008A1BE1"/>
    <w:rsid w:val="008A2AC0"/>
    <w:rsid w:val="008A367C"/>
    <w:rsid w:val="008A49E2"/>
    <w:rsid w:val="008A50CC"/>
    <w:rsid w:val="008A5B90"/>
    <w:rsid w:val="008A61DC"/>
    <w:rsid w:val="008A713E"/>
    <w:rsid w:val="008A72C1"/>
    <w:rsid w:val="008B1744"/>
    <w:rsid w:val="008B4520"/>
    <w:rsid w:val="008B5407"/>
    <w:rsid w:val="008B6E69"/>
    <w:rsid w:val="008C0A6E"/>
    <w:rsid w:val="008C1104"/>
    <w:rsid w:val="008C1E2D"/>
    <w:rsid w:val="008C4770"/>
    <w:rsid w:val="008C4BAF"/>
    <w:rsid w:val="008C60C8"/>
    <w:rsid w:val="008C7E34"/>
    <w:rsid w:val="008D0057"/>
    <w:rsid w:val="008D1E5E"/>
    <w:rsid w:val="008D2DD2"/>
    <w:rsid w:val="008D42AD"/>
    <w:rsid w:val="008D45E2"/>
    <w:rsid w:val="008D51BA"/>
    <w:rsid w:val="008D53C1"/>
    <w:rsid w:val="008D6152"/>
    <w:rsid w:val="008E1562"/>
    <w:rsid w:val="008E1B69"/>
    <w:rsid w:val="008E1C8D"/>
    <w:rsid w:val="008E3366"/>
    <w:rsid w:val="008E397A"/>
    <w:rsid w:val="008E3EA8"/>
    <w:rsid w:val="008E4C8A"/>
    <w:rsid w:val="008E53D7"/>
    <w:rsid w:val="008E676A"/>
    <w:rsid w:val="008E7C62"/>
    <w:rsid w:val="008E7D17"/>
    <w:rsid w:val="008F0150"/>
    <w:rsid w:val="008F04F3"/>
    <w:rsid w:val="008F0F0F"/>
    <w:rsid w:val="008F0F6C"/>
    <w:rsid w:val="008F165A"/>
    <w:rsid w:val="008F26C8"/>
    <w:rsid w:val="008F2D40"/>
    <w:rsid w:val="008F2DDC"/>
    <w:rsid w:val="008F4564"/>
    <w:rsid w:val="008F4ACE"/>
    <w:rsid w:val="008F6FA7"/>
    <w:rsid w:val="009009D8"/>
    <w:rsid w:val="0090210C"/>
    <w:rsid w:val="00903EAB"/>
    <w:rsid w:val="009040FA"/>
    <w:rsid w:val="00904C2C"/>
    <w:rsid w:val="0090516B"/>
    <w:rsid w:val="00906E21"/>
    <w:rsid w:val="009075A3"/>
    <w:rsid w:val="00910223"/>
    <w:rsid w:val="0091125E"/>
    <w:rsid w:val="00913A0B"/>
    <w:rsid w:val="00917174"/>
    <w:rsid w:val="009213D0"/>
    <w:rsid w:val="00922DD1"/>
    <w:rsid w:val="00924E1A"/>
    <w:rsid w:val="009303C9"/>
    <w:rsid w:val="00931083"/>
    <w:rsid w:val="0093371F"/>
    <w:rsid w:val="00933FB1"/>
    <w:rsid w:val="009371F6"/>
    <w:rsid w:val="00937DA7"/>
    <w:rsid w:val="009418D5"/>
    <w:rsid w:val="009422F9"/>
    <w:rsid w:val="0094774E"/>
    <w:rsid w:val="00950008"/>
    <w:rsid w:val="0095000B"/>
    <w:rsid w:val="0095116B"/>
    <w:rsid w:val="009536AF"/>
    <w:rsid w:val="009549C5"/>
    <w:rsid w:val="00954C35"/>
    <w:rsid w:val="00954D79"/>
    <w:rsid w:val="009564A5"/>
    <w:rsid w:val="009564DD"/>
    <w:rsid w:val="00957B01"/>
    <w:rsid w:val="00957F3B"/>
    <w:rsid w:val="00960D73"/>
    <w:rsid w:val="0096160B"/>
    <w:rsid w:val="009620A2"/>
    <w:rsid w:val="009626D6"/>
    <w:rsid w:val="00962BD5"/>
    <w:rsid w:val="00963344"/>
    <w:rsid w:val="00964A0D"/>
    <w:rsid w:val="00964BC9"/>
    <w:rsid w:val="00966332"/>
    <w:rsid w:val="00970894"/>
    <w:rsid w:val="00971E65"/>
    <w:rsid w:val="00973AAC"/>
    <w:rsid w:val="0097448C"/>
    <w:rsid w:val="0097535E"/>
    <w:rsid w:val="009756CD"/>
    <w:rsid w:val="009757F6"/>
    <w:rsid w:val="009759BE"/>
    <w:rsid w:val="0097602A"/>
    <w:rsid w:val="00976130"/>
    <w:rsid w:val="00981E4D"/>
    <w:rsid w:val="0098373F"/>
    <w:rsid w:val="00983C50"/>
    <w:rsid w:val="0099042B"/>
    <w:rsid w:val="00990DF8"/>
    <w:rsid w:val="009916EA"/>
    <w:rsid w:val="00992182"/>
    <w:rsid w:val="00992F25"/>
    <w:rsid w:val="00993972"/>
    <w:rsid w:val="009941CF"/>
    <w:rsid w:val="0099557C"/>
    <w:rsid w:val="009A064A"/>
    <w:rsid w:val="009A0B59"/>
    <w:rsid w:val="009A15E8"/>
    <w:rsid w:val="009A1775"/>
    <w:rsid w:val="009A184A"/>
    <w:rsid w:val="009A1986"/>
    <w:rsid w:val="009A36AD"/>
    <w:rsid w:val="009A3ABA"/>
    <w:rsid w:val="009A7BD3"/>
    <w:rsid w:val="009A7FED"/>
    <w:rsid w:val="009B052B"/>
    <w:rsid w:val="009B0F80"/>
    <w:rsid w:val="009B2E2C"/>
    <w:rsid w:val="009B5465"/>
    <w:rsid w:val="009B5AE4"/>
    <w:rsid w:val="009B5DEF"/>
    <w:rsid w:val="009B665F"/>
    <w:rsid w:val="009B6FEC"/>
    <w:rsid w:val="009C4980"/>
    <w:rsid w:val="009C4CE3"/>
    <w:rsid w:val="009C53AE"/>
    <w:rsid w:val="009D0E6D"/>
    <w:rsid w:val="009D133E"/>
    <w:rsid w:val="009D1CD3"/>
    <w:rsid w:val="009D56D2"/>
    <w:rsid w:val="009D5FEA"/>
    <w:rsid w:val="009D610A"/>
    <w:rsid w:val="009D67D0"/>
    <w:rsid w:val="009E092A"/>
    <w:rsid w:val="009E125A"/>
    <w:rsid w:val="009E1BE5"/>
    <w:rsid w:val="009E3E0E"/>
    <w:rsid w:val="009E47FF"/>
    <w:rsid w:val="009E67EA"/>
    <w:rsid w:val="009E6DF3"/>
    <w:rsid w:val="009E7894"/>
    <w:rsid w:val="009E7F22"/>
    <w:rsid w:val="009F175B"/>
    <w:rsid w:val="009F31BE"/>
    <w:rsid w:val="009F3978"/>
    <w:rsid w:val="009F6F68"/>
    <w:rsid w:val="00A0261E"/>
    <w:rsid w:val="00A033D6"/>
    <w:rsid w:val="00A11148"/>
    <w:rsid w:val="00A11D4F"/>
    <w:rsid w:val="00A12D52"/>
    <w:rsid w:val="00A13A18"/>
    <w:rsid w:val="00A155D1"/>
    <w:rsid w:val="00A15F47"/>
    <w:rsid w:val="00A166DE"/>
    <w:rsid w:val="00A17FBF"/>
    <w:rsid w:val="00A22EC3"/>
    <w:rsid w:val="00A25D8B"/>
    <w:rsid w:val="00A2722E"/>
    <w:rsid w:val="00A3063C"/>
    <w:rsid w:val="00A34C83"/>
    <w:rsid w:val="00A34E75"/>
    <w:rsid w:val="00A35EC4"/>
    <w:rsid w:val="00A37D24"/>
    <w:rsid w:val="00A37D68"/>
    <w:rsid w:val="00A40229"/>
    <w:rsid w:val="00A426E0"/>
    <w:rsid w:val="00A46835"/>
    <w:rsid w:val="00A46BA9"/>
    <w:rsid w:val="00A4748C"/>
    <w:rsid w:val="00A508CA"/>
    <w:rsid w:val="00A51C8F"/>
    <w:rsid w:val="00A549D1"/>
    <w:rsid w:val="00A54F16"/>
    <w:rsid w:val="00A54F41"/>
    <w:rsid w:val="00A55332"/>
    <w:rsid w:val="00A55757"/>
    <w:rsid w:val="00A561FF"/>
    <w:rsid w:val="00A60413"/>
    <w:rsid w:val="00A6075D"/>
    <w:rsid w:val="00A61F00"/>
    <w:rsid w:val="00A625E7"/>
    <w:rsid w:val="00A631A5"/>
    <w:rsid w:val="00A640EA"/>
    <w:rsid w:val="00A64CC6"/>
    <w:rsid w:val="00A65832"/>
    <w:rsid w:val="00A65B1A"/>
    <w:rsid w:val="00A70BF8"/>
    <w:rsid w:val="00A7100D"/>
    <w:rsid w:val="00A72057"/>
    <w:rsid w:val="00A7242F"/>
    <w:rsid w:val="00A72A91"/>
    <w:rsid w:val="00A73855"/>
    <w:rsid w:val="00A73A04"/>
    <w:rsid w:val="00A754FB"/>
    <w:rsid w:val="00A75BB7"/>
    <w:rsid w:val="00A77B48"/>
    <w:rsid w:val="00A77F14"/>
    <w:rsid w:val="00A80758"/>
    <w:rsid w:val="00A82792"/>
    <w:rsid w:val="00A83230"/>
    <w:rsid w:val="00A83E07"/>
    <w:rsid w:val="00A85225"/>
    <w:rsid w:val="00A8541C"/>
    <w:rsid w:val="00A85F80"/>
    <w:rsid w:val="00A874C2"/>
    <w:rsid w:val="00A87F51"/>
    <w:rsid w:val="00A900C9"/>
    <w:rsid w:val="00A917DA"/>
    <w:rsid w:val="00A93485"/>
    <w:rsid w:val="00A93F5B"/>
    <w:rsid w:val="00A94955"/>
    <w:rsid w:val="00A94F8C"/>
    <w:rsid w:val="00A95035"/>
    <w:rsid w:val="00AA1C4C"/>
    <w:rsid w:val="00AA2A30"/>
    <w:rsid w:val="00AA36B4"/>
    <w:rsid w:val="00AA42E6"/>
    <w:rsid w:val="00AA7BA9"/>
    <w:rsid w:val="00AA7EEA"/>
    <w:rsid w:val="00AB1F18"/>
    <w:rsid w:val="00AB2F54"/>
    <w:rsid w:val="00AB31B1"/>
    <w:rsid w:val="00AB5970"/>
    <w:rsid w:val="00AB6632"/>
    <w:rsid w:val="00AB6831"/>
    <w:rsid w:val="00AB70C5"/>
    <w:rsid w:val="00AB7F55"/>
    <w:rsid w:val="00AC02DE"/>
    <w:rsid w:val="00AC1DD0"/>
    <w:rsid w:val="00AC215B"/>
    <w:rsid w:val="00AC4519"/>
    <w:rsid w:val="00AC6A52"/>
    <w:rsid w:val="00AC6B7A"/>
    <w:rsid w:val="00AC79D3"/>
    <w:rsid w:val="00AD0E2E"/>
    <w:rsid w:val="00AD0FD9"/>
    <w:rsid w:val="00AD1DA7"/>
    <w:rsid w:val="00AD26BF"/>
    <w:rsid w:val="00AD48E1"/>
    <w:rsid w:val="00AD6374"/>
    <w:rsid w:val="00AD6480"/>
    <w:rsid w:val="00AD7237"/>
    <w:rsid w:val="00AE0893"/>
    <w:rsid w:val="00AE525C"/>
    <w:rsid w:val="00AE6A2D"/>
    <w:rsid w:val="00AF3B6C"/>
    <w:rsid w:val="00AF5F03"/>
    <w:rsid w:val="00AF62E7"/>
    <w:rsid w:val="00AF7915"/>
    <w:rsid w:val="00AF7ED4"/>
    <w:rsid w:val="00AF7FA9"/>
    <w:rsid w:val="00B00581"/>
    <w:rsid w:val="00B00FDF"/>
    <w:rsid w:val="00B01303"/>
    <w:rsid w:val="00B03957"/>
    <w:rsid w:val="00B042C2"/>
    <w:rsid w:val="00B04A08"/>
    <w:rsid w:val="00B04E2E"/>
    <w:rsid w:val="00B05331"/>
    <w:rsid w:val="00B06BB2"/>
    <w:rsid w:val="00B0767D"/>
    <w:rsid w:val="00B07DEB"/>
    <w:rsid w:val="00B10C3D"/>
    <w:rsid w:val="00B1129B"/>
    <w:rsid w:val="00B13CC1"/>
    <w:rsid w:val="00B144A1"/>
    <w:rsid w:val="00B146D1"/>
    <w:rsid w:val="00B16918"/>
    <w:rsid w:val="00B220AC"/>
    <w:rsid w:val="00B23499"/>
    <w:rsid w:val="00B24EF9"/>
    <w:rsid w:val="00B25A58"/>
    <w:rsid w:val="00B25AF5"/>
    <w:rsid w:val="00B26097"/>
    <w:rsid w:val="00B26506"/>
    <w:rsid w:val="00B2797F"/>
    <w:rsid w:val="00B30047"/>
    <w:rsid w:val="00B305EB"/>
    <w:rsid w:val="00B30E2A"/>
    <w:rsid w:val="00B329F4"/>
    <w:rsid w:val="00B34C42"/>
    <w:rsid w:val="00B3507C"/>
    <w:rsid w:val="00B35DE2"/>
    <w:rsid w:val="00B3635B"/>
    <w:rsid w:val="00B37BF7"/>
    <w:rsid w:val="00B40954"/>
    <w:rsid w:val="00B416C8"/>
    <w:rsid w:val="00B448D4"/>
    <w:rsid w:val="00B47F24"/>
    <w:rsid w:val="00B50FBF"/>
    <w:rsid w:val="00B53248"/>
    <w:rsid w:val="00B5589D"/>
    <w:rsid w:val="00B55AB1"/>
    <w:rsid w:val="00B55BB6"/>
    <w:rsid w:val="00B55D99"/>
    <w:rsid w:val="00B56C23"/>
    <w:rsid w:val="00B57A11"/>
    <w:rsid w:val="00B57D19"/>
    <w:rsid w:val="00B6173D"/>
    <w:rsid w:val="00B62C2F"/>
    <w:rsid w:val="00B63800"/>
    <w:rsid w:val="00B63B32"/>
    <w:rsid w:val="00B646AC"/>
    <w:rsid w:val="00B657F5"/>
    <w:rsid w:val="00B66655"/>
    <w:rsid w:val="00B71D9E"/>
    <w:rsid w:val="00B72809"/>
    <w:rsid w:val="00B7355D"/>
    <w:rsid w:val="00B739A3"/>
    <w:rsid w:val="00B753DF"/>
    <w:rsid w:val="00B804F2"/>
    <w:rsid w:val="00B81344"/>
    <w:rsid w:val="00B82036"/>
    <w:rsid w:val="00B83335"/>
    <w:rsid w:val="00B84314"/>
    <w:rsid w:val="00B84C25"/>
    <w:rsid w:val="00B85504"/>
    <w:rsid w:val="00B85815"/>
    <w:rsid w:val="00B872D1"/>
    <w:rsid w:val="00B87B01"/>
    <w:rsid w:val="00B9019A"/>
    <w:rsid w:val="00B90FA0"/>
    <w:rsid w:val="00B926B2"/>
    <w:rsid w:val="00B95816"/>
    <w:rsid w:val="00B95ED2"/>
    <w:rsid w:val="00B962A9"/>
    <w:rsid w:val="00B97130"/>
    <w:rsid w:val="00BA05F5"/>
    <w:rsid w:val="00BA1F88"/>
    <w:rsid w:val="00BA32A9"/>
    <w:rsid w:val="00BA3996"/>
    <w:rsid w:val="00BA40D4"/>
    <w:rsid w:val="00BA4700"/>
    <w:rsid w:val="00BA6D05"/>
    <w:rsid w:val="00BA74D4"/>
    <w:rsid w:val="00BB01B2"/>
    <w:rsid w:val="00BB0E97"/>
    <w:rsid w:val="00BB1A78"/>
    <w:rsid w:val="00BB38D8"/>
    <w:rsid w:val="00BB58C5"/>
    <w:rsid w:val="00BB7CC3"/>
    <w:rsid w:val="00BC19B8"/>
    <w:rsid w:val="00BC1F4F"/>
    <w:rsid w:val="00BC2CD3"/>
    <w:rsid w:val="00BC2D61"/>
    <w:rsid w:val="00BC36E5"/>
    <w:rsid w:val="00BC3AAD"/>
    <w:rsid w:val="00BC5CAC"/>
    <w:rsid w:val="00BC64AC"/>
    <w:rsid w:val="00BC6916"/>
    <w:rsid w:val="00BC7C12"/>
    <w:rsid w:val="00BD17E9"/>
    <w:rsid w:val="00BD39F8"/>
    <w:rsid w:val="00BD3E95"/>
    <w:rsid w:val="00BD3F91"/>
    <w:rsid w:val="00BD477D"/>
    <w:rsid w:val="00BD4CB5"/>
    <w:rsid w:val="00BD7C9F"/>
    <w:rsid w:val="00BE06AA"/>
    <w:rsid w:val="00BE15C5"/>
    <w:rsid w:val="00BE293E"/>
    <w:rsid w:val="00BE3A78"/>
    <w:rsid w:val="00BE3A9F"/>
    <w:rsid w:val="00BE44AD"/>
    <w:rsid w:val="00BE5996"/>
    <w:rsid w:val="00BF0DFB"/>
    <w:rsid w:val="00BF1028"/>
    <w:rsid w:val="00BF22CE"/>
    <w:rsid w:val="00BF2C2D"/>
    <w:rsid w:val="00BF3032"/>
    <w:rsid w:val="00BF3CBD"/>
    <w:rsid w:val="00BF5417"/>
    <w:rsid w:val="00BF546B"/>
    <w:rsid w:val="00BF59EB"/>
    <w:rsid w:val="00BF639F"/>
    <w:rsid w:val="00BF6D0E"/>
    <w:rsid w:val="00BF6E17"/>
    <w:rsid w:val="00BF76B8"/>
    <w:rsid w:val="00C0019A"/>
    <w:rsid w:val="00C0053F"/>
    <w:rsid w:val="00C01031"/>
    <w:rsid w:val="00C02F7C"/>
    <w:rsid w:val="00C0346E"/>
    <w:rsid w:val="00C0371D"/>
    <w:rsid w:val="00C0468A"/>
    <w:rsid w:val="00C04A03"/>
    <w:rsid w:val="00C06C20"/>
    <w:rsid w:val="00C101A1"/>
    <w:rsid w:val="00C15F07"/>
    <w:rsid w:val="00C17337"/>
    <w:rsid w:val="00C222F6"/>
    <w:rsid w:val="00C23894"/>
    <w:rsid w:val="00C23950"/>
    <w:rsid w:val="00C24525"/>
    <w:rsid w:val="00C24D3B"/>
    <w:rsid w:val="00C251F0"/>
    <w:rsid w:val="00C269C4"/>
    <w:rsid w:val="00C27965"/>
    <w:rsid w:val="00C305F9"/>
    <w:rsid w:val="00C30752"/>
    <w:rsid w:val="00C30C31"/>
    <w:rsid w:val="00C333F5"/>
    <w:rsid w:val="00C3374F"/>
    <w:rsid w:val="00C33E09"/>
    <w:rsid w:val="00C34B70"/>
    <w:rsid w:val="00C3630C"/>
    <w:rsid w:val="00C37357"/>
    <w:rsid w:val="00C405E0"/>
    <w:rsid w:val="00C40632"/>
    <w:rsid w:val="00C40992"/>
    <w:rsid w:val="00C4186D"/>
    <w:rsid w:val="00C42D10"/>
    <w:rsid w:val="00C44016"/>
    <w:rsid w:val="00C447C3"/>
    <w:rsid w:val="00C45619"/>
    <w:rsid w:val="00C507CE"/>
    <w:rsid w:val="00C50DFD"/>
    <w:rsid w:val="00C52F45"/>
    <w:rsid w:val="00C53FF4"/>
    <w:rsid w:val="00C54BED"/>
    <w:rsid w:val="00C5665D"/>
    <w:rsid w:val="00C600E2"/>
    <w:rsid w:val="00C604DD"/>
    <w:rsid w:val="00C610BA"/>
    <w:rsid w:val="00C61361"/>
    <w:rsid w:val="00C622F7"/>
    <w:rsid w:val="00C62731"/>
    <w:rsid w:val="00C63943"/>
    <w:rsid w:val="00C63DC6"/>
    <w:rsid w:val="00C6454B"/>
    <w:rsid w:val="00C64672"/>
    <w:rsid w:val="00C64AFD"/>
    <w:rsid w:val="00C6538C"/>
    <w:rsid w:val="00C67C4E"/>
    <w:rsid w:val="00C67E5B"/>
    <w:rsid w:val="00C71F52"/>
    <w:rsid w:val="00C72004"/>
    <w:rsid w:val="00C736DE"/>
    <w:rsid w:val="00C74526"/>
    <w:rsid w:val="00C74566"/>
    <w:rsid w:val="00C750AE"/>
    <w:rsid w:val="00C7569C"/>
    <w:rsid w:val="00C770DE"/>
    <w:rsid w:val="00C8135D"/>
    <w:rsid w:val="00C817AC"/>
    <w:rsid w:val="00C81D94"/>
    <w:rsid w:val="00C826C5"/>
    <w:rsid w:val="00C82CE8"/>
    <w:rsid w:val="00C82F9B"/>
    <w:rsid w:val="00C83333"/>
    <w:rsid w:val="00C83ABD"/>
    <w:rsid w:val="00C83D29"/>
    <w:rsid w:val="00C845DD"/>
    <w:rsid w:val="00C84FAC"/>
    <w:rsid w:val="00C86A9A"/>
    <w:rsid w:val="00C87762"/>
    <w:rsid w:val="00C90297"/>
    <w:rsid w:val="00C90760"/>
    <w:rsid w:val="00C92F18"/>
    <w:rsid w:val="00C93587"/>
    <w:rsid w:val="00C937C8"/>
    <w:rsid w:val="00C9475A"/>
    <w:rsid w:val="00C95C43"/>
    <w:rsid w:val="00C96B76"/>
    <w:rsid w:val="00C96DE1"/>
    <w:rsid w:val="00CA24D6"/>
    <w:rsid w:val="00CA4025"/>
    <w:rsid w:val="00CA4854"/>
    <w:rsid w:val="00CA48D6"/>
    <w:rsid w:val="00CA627C"/>
    <w:rsid w:val="00CA69DF"/>
    <w:rsid w:val="00CA6D64"/>
    <w:rsid w:val="00CB09F8"/>
    <w:rsid w:val="00CB2299"/>
    <w:rsid w:val="00CB231F"/>
    <w:rsid w:val="00CB292F"/>
    <w:rsid w:val="00CB4558"/>
    <w:rsid w:val="00CB4FC1"/>
    <w:rsid w:val="00CB5369"/>
    <w:rsid w:val="00CB701B"/>
    <w:rsid w:val="00CB758E"/>
    <w:rsid w:val="00CB7FA2"/>
    <w:rsid w:val="00CC06DC"/>
    <w:rsid w:val="00CC1936"/>
    <w:rsid w:val="00CC1AFE"/>
    <w:rsid w:val="00CC22CE"/>
    <w:rsid w:val="00CC25C2"/>
    <w:rsid w:val="00CD0E26"/>
    <w:rsid w:val="00CD1551"/>
    <w:rsid w:val="00CD17B8"/>
    <w:rsid w:val="00CD18C0"/>
    <w:rsid w:val="00CD4579"/>
    <w:rsid w:val="00CD576E"/>
    <w:rsid w:val="00CD67A8"/>
    <w:rsid w:val="00CD6A04"/>
    <w:rsid w:val="00CD7613"/>
    <w:rsid w:val="00CE1223"/>
    <w:rsid w:val="00CE2349"/>
    <w:rsid w:val="00CE33A5"/>
    <w:rsid w:val="00CE4BF8"/>
    <w:rsid w:val="00CE53B5"/>
    <w:rsid w:val="00CE67AC"/>
    <w:rsid w:val="00CE716D"/>
    <w:rsid w:val="00CF0505"/>
    <w:rsid w:val="00CF0E2F"/>
    <w:rsid w:val="00CF0F4A"/>
    <w:rsid w:val="00CF29E5"/>
    <w:rsid w:val="00CF312D"/>
    <w:rsid w:val="00CF3FB0"/>
    <w:rsid w:val="00CF417E"/>
    <w:rsid w:val="00CF4856"/>
    <w:rsid w:val="00CF5859"/>
    <w:rsid w:val="00D03501"/>
    <w:rsid w:val="00D045B7"/>
    <w:rsid w:val="00D05220"/>
    <w:rsid w:val="00D10027"/>
    <w:rsid w:val="00D10F16"/>
    <w:rsid w:val="00D11A99"/>
    <w:rsid w:val="00D135BC"/>
    <w:rsid w:val="00D13C0D"/>
    <w:rsid w:val="00D14AFB"/>
    <w:rsid w:val="00D15491"/>
    <w:rsid w:val="00D159E7"/>
    <w:rsid w:val="00D16B22"/>
    <w:rsid w:val="00D16BB6"/>
    <w:rsid w:val="00D16C1D"/>
    <w:rsid w:val="00D2016B"/>
    <w:rsid w:val="00D20E11"/>
    <w:rsid w:val="00D22471"/>
    <w:rsid w:val="00D23766"/>
    <w:rsid w:val="00D23D7A"/>
    <w:rsid w:val="00D2644C"/>
    <w:rsid w:val="00D266C0"/>
    <w:rsid w:val="00D269E8"/>
    <w:rsid w:val="00D26F5E"/>
    <w:rsid w:val="00D308FB"/>
    <w:rsid w:val="00D31582"/>
    <w:rsid w:val="00D34991"/>
    <w:rsid w:val="00D34FA1"/>
    <w:rsid w:val="00D36D2F"/>
    <w:rsid w:val="00D370B6"/>
    <w:rsid w:val="00D37958"/>
    <w:rsid w:val="00D401EF"/>
    <w:rsid w:val="00D403B8"/>
    <w:rsid w:val="00D408D8"/>
    <w:rsid w:val="00D4119E"/>
    <w:rsid w:val="00D42A2C"/>
    <w:rsid w:val="00D4567D"/>
    <w:rsid w:val="00D458EC"/>
    <w:rsid w:val="00D50040"/>
    <w:rsid w:val="00D52596"/>
    <w:rsid w:val="00D537FE"/>
    <w:rsid w:val="00D53A9C"/>
    <w:rsid w:val="00D53BC3"/>
    <w:rsid w:val="00D55F4A"/>
    <w:rsid w:val="00D5645F"/>
    <w:rsid w:val="00D607B4"/>
    <w:rsid w:val="00D6391A"/>
    <w:rsid w:val="00D72858"/>
    <w:rsid w:val="00D72A27"/>
    <w:rsid w:val="00D72C87"/>
    <w:rsid w:val="00D73A81"/>
    <w:rsid w:val="00D73D0B"/>
    <w:rsid w:val="00D75941"/>
    <w:rsid w:val="00D76CFA"/>
    <w:rsid w:val="00D77689"/>
    <w:rsid w:val="00D77C21"/>
    <w:rsid w:val="00D77D12"/>
    <w:rsid w:val="00D83BC6"/>
    <w:rsid w:val="00D862CE"/>
    <w:rsid w:val="00D874FA"/>
    <w:rsid w:val="00D93B76"/>
    <w:rsid w:val="00D968D1"/>
    <w:rsid w:val="00D96981"/>
    <w:rsid w:val="00D96C6A"/>
    <w:rsid w:val="00D97AC7"/>
    <w:rsid w:val="00DA052D"/>
    <w:rsid w:val="00DA11BB"/>
    <w:rsid w:val="00DA1EA4"/>
    <w:rsid w:val="00DA23B4"/>
    <w:rsid w:val="00DA25C1"/>
    <w:rsid w:val="00DA445D"/>
    <w:rsid w:val="00DA781F"/>
    <w:rsid w:val="00DA7A11"/>
    <w:rsid w:val="00DA7E4F"/>
    <w:rsid w:val="00DA7E8F"/>
    <w:rsid w:val="00DB0787"/>
    <w:rsid w:val="00DB370B"/>
    <w:rsid w:val="00DB3C58"/>
    <w:rsid w:val="00DB45BD"/>
    <w:rsid w:val="00DB59B6"/>
    <w:rsid w:val="00DB63AC"/>
    <w:rsid w:val="00DB6DED"/>
    <w:rsid w:val="00DB793B"/>
    <w:rsid w:val="00DC091E"/>
    <w:rsid w:val="00DC0B4A"/>
    <w:rsid w:val="00DC16DE"/>
    <w:rsid w:val="00DC1C5E"/>
    <w:rsid w:val="00DC276D"/>
    <w:rsid w:val="00DC2B7D"/>
    <w:rsid w:val="00DC36D9"/>
    <w:rsid w:val="00DC5DDB"/>
    <w:rsid w:val="00DC674D"/>
    <w:rsid w:val="00DC73A1"/>
    <w:rsid w:val="00DC7DCE"/>
    <w:rsid w:val="00DD012C"/>
    <w:rsid w:val="00DD0236"/>
    <w:rsid w:val="00DD0881"/>
    <w:rsid w:val="00DD24A3"/>
    <w:rsid w:val="00DD3A38"/>
    <w:rsid w:val="00DD5C61"/>
    <w:rsid w:val="00DD6419"/>
    <w:rsid w:val="00DD7371"/>
    <w:rsid w:val="00DD7C33"/>
    <w:rsid w:val="00DE3BE3"/>
    <w:rsid w:val="00DE403D"/>
    <w:rsid w:val="00DE4EA3"/>
    <w:rsid w:val="00DE7DF3"/>
    <w:rsid w:val="00DF0822"/>
    <w:rsid w:val="00DF2857"/>
    <w:rsid w:val="00DF6C0F"/>
    <w:rsid w:val="00E00270"/>
    <w:rsid w:val="00E01716"/>
    <w:rsid w:val="00E01862"/>
    <w:rsid w:val="00E04057"/>
    <w:rsid w:val="00E0517B"/>
    <w:rsid w:val="00E06072"/>
    <w:rsid w:val="00E061D5"/>
    <w:rsid w:val="00E07C3B"/>
    <w:rsid w:val="00E10441"/>
    <w:rsid w:val="00E11208"/>
    <w:rsid w:val="00E116C6"/>
    <w:rsid w:val="00E12204"/>
    <w:rsid w:val="00E14E22"/>
    <w:rsid w:val="00E154F7"/>
    <w:rsid w:val="00E1752C"/>
    <w:rsid w:val="00E1760B"/>
    <w:rsid w:val="00E20231"/>
    <w:rsid w:val="00E20973"/>
    <w:rsid w:val="00E24B81"/>
    <w:rsid w:val="00E25FBF"/>
    <w:rsid w:val="00E3043A"/>
    <w:rsid w:val="00E3114A"/>
    <w:rsid w:val="00E31549"/>
    <w:rsid w:val="00E31951"/>
    <w:rsid w:val="00E34540"/>
    <w:rsid w:val="00E35F43"/>
    <w:rsid w:val="00E372A4"/>
    <w:rsid w:val="00E376F5"/>
    <w:rsid w:val="00E37C05"/>
    <w:rsid w:val="00E40CF7"/>
    <w:rsid w:val="00E430F1"/>
    <w:rsid w:val="00E432EC"/>
    <w:rsid w:val="00E435D5"/>
    <w:rsid w:val="00E44506"/>
    <w:rsid w:val="00E44639"/>
    <w:rsid w:val="00E446D6"/>
    <w:rsid w:val="00E447E2"/>
    <w:rsid w:val="00E45ED3"/>
    <w:rsid w:val="00E47F9C"/>
    <w:rsid w:val="00E52B9D"/>
    <w:rsid w:val="00E60AB9"/>
    <w:rsid w:val="00E60ABD"/>
    <w:rsid w:val="00E6190B"/>
    <w:rsid w:val="00E61F74"/>
    <w:rsid w:val="00E64134"/>
    <w:rsid w:val="00E64948"/>
    <w:rsid w:val="00E64F34"/>
    <w:rsid w:val="00E656BC"/>
    <w:rsid w:val="00E66526"/>
    <w:rsid w:val="00E665BD"/>
    <w:rsid w:val="00E66827"/>
    <w:rsid w:val="00E673A6"/>
    <w:rsid w:val="00E7006A"/>
    <w:rsid w:val="00E70A3F"/>
    <w:rsid w:val="00E71991"/>
    <w:rsid w:val="00E72F9C"/>
    <w:rsid w:val="00E7384C"/>
    <w:rsid w:val="00E73B88"/>
    <w:rsid w:val="00E73C79"/>
    <w:rsid w:val="00E76311"/>
    <w:rsid w:val="00E76837"/>
    <w:rsid w:val="00E77709"/>
    <w:rsid w:val="00E77825"/>
    <w:rsid w:val="00E778A5"/>
    <w:rsid w:val="00E800F9"/>
    <w:rsid w:val="00E801FE"/>
    <w:rsid w:val="00E80B3F"/>
    <w:rsid w:val="00E811AD"/>
    <w:rsid w:val="00E81643"/>
    <w:rsid w:val="00E816AC"/>
    <w:rsid w:val="00E827BE"/>
    <w:rsid w:val="00E82A2D"/>
    <w:rsid w:val="00E838FF"/>
    <w:rsid w:val="00E83C3E"/>
    <w:rsid w:val="00E86B47"/>
    <w:rsid w:val="00E87552"/>
    <w:rsid w:val="00E87677"/>
    <w:rsid w:val="00E87B0F"/>
    <w:rsid w:val="00E92677"/>
    <w:rsid w:val="00E9300C"/>
    <w:rsid w:val="00E94AF8"/>
    <w:rsid w:val="00E95487"/>
    <w:rsid w:val="00E95848"/>
    <w:rsid w:val="00E97F64"/>
    <w:rsid w:val="00EA1D8B"/>
    <w:rsid w:val="00EA2DE1"/>
    <w:rsid w:val="00EA3F05"/>
    <w:rsid w:val="00EA421B"/>
    <w:rsid w:val="00EA4C8D"/>
    <w:rsid w:val="00EA5012"/>
    <w:rsid w:val="00EA58F1"/>
    <w:rsid w:val="00EA6F10"/>
    <w:rsid w:val="00EB0654"/>
    <w:rsid w:val="00EB1040"/>
    <w:rsid w:val="00EB1820"/>
    <w:rsid w:val="00EB1E3A"/>
    <w:rsid w:val="00EB247E"/>
    <w:rsid w:val="00EB24EF"/>
    <w:rsid w:val="00EB2678"/>
    <w:rsid w:val="00EB2D99"/>
    <w:rsid w:val="00EB34F8"/>
    <w:rsid w:val="00EB35EB"/>
    <w:rsid w:val="00EB664F"/>
    <w:rsid w:val="00EB6658"/>
    <w:rsid w:val="00EC0767"/>
    <w:rsid w:val="00EC139D"/>
    <w:rsid w:val="00EC1D38"/>
    <w:rsid w:val="00EC254A"/>
    <w:rsid w:val="00EC2761"/>
    <w:rsid w:val="00EC2E51"/>
    <w:rsid w:val="00EC3DA6"/>
    <w:rsid w:val="00EC3F17"/>
    <w:rsid w:val="00EC5F76"/>
    <w:rsid w:val="00EC6457"/>
    <w:rsid w:val="00EC6503"/>
    <w:rsid w:val="00EC7649"/>
    <w:rsid w:val="00EC7C9F"/>
    <w:rsid w:val="00ED0A00"/>
    <w:rsid w:val="00ED0E13"/>
    <w:rsid w:val="00ED40FA"/>
    <w:rsid w:val="00ED4B6A"/>
    <w:rsid w:val="00ED57B0"/>
    <w:rsid w:val="00ED641B"/>
    <w:rsid w:val="00ED7719"/>
    <w:rsid w:val="00ED780E"/>
    <w:rsid w:val="00ED7FE6"/>
    <w:rsid w:val="00EE08DE"/>
    <w:rsid w:val="00EE1829"/>
    <w:rsid w:val="00EE55C9"/>
    <w:rsid w:val="00EE5B21"/>
    <w:rsid w:val="00EE72D2"/>
    <w:rsid w:val="00EF2EAA"/>
    <w:rsid w:val="00EF361F"/>
    <w:rsid w:val="00EF37CA"/>
    <w:rsid w:val="00EF5595"/>
    <w:rsid w:val="00EF5CBE"/>
    <w:rsid w:val="00F01B91"/>
    <w:rsid w:val="00F020FB"/>
    <w:rsid w:val="00F02823"/>
    <w:rsid w:val="00F02D51"/>
    <w:rsid w:val="00F02DDC"/>
    <w:rsid w:val="00F03353"/>
    <w:rsid w:val="00F0584D"/>
    <w:rsid w:val="00F069BD"/>
    <w:rsid w:val="00F104B1"/>
    <w:rsid w:val="00F1160F"/>
    <w:rsid w:val="00F11F9C"/>
    <w:rsid w:val="00F12F90"/>
    <w:rsid w:val="00F131BD"/>
    <w:rsid w:val="00F1396C"/>
    <w:rsid w:val="00F151A3"/>
    <w:rsid w:val="00F20DA4"/>
    <w:rsid w:val="00F211BA"/>
    <w:rsid w:val="00F21FC8"/>
    <w:rsid w:val="00F227FE"/>
    <w:rsid w:val="00F248F2"/>
    <w:rsid w:val="00F266FB"/>
    <w:rsid w:val="00F30AA9"/>
    <w:rsid w:val="00F32DEC"/>
    <w:rsid w:val="00F36545"/>
    <w:rsid w:val="00F36700"/>
    <w:rsid w:val="00F371EE"/>
    <w:rsid w:val="00F37DBF"/>
    <w:rsid w:val="00F408E9"/>
    <w:rsid w:val="00F40F83"/>
    <w:rsid w:val="00F41B29"/>
    <w:rsid w:val="00F4374A"/>
    <w:rsid w:val="00F43DAF"/>
    <w:rsid w:val="00F43DDC"/>
    <w:rsid w:val="00F459BA"/>
    <w:rsid w:val="00F45A88"/>
    <w:rsid w:val="00F47E3F"/>
    <w:rsid w:val="00F516CE"/>
    <w:rsid w:val="00F51843"/>
    <w:rsid w:val="00F53B91"/>
    <w:rsid w:val="00F55B63"/>
    <w:rsid w:val="00F55D82"/>
    <w:rsid w:val="00F571EC"/>
    <w:rsid w:val="00F57F59"/>
    <w:rsid w:val="00F62100"/>
    <w:rsid w:val="00F6244E"/>
    <w:rsid w:val="00F64891"/>
    <w:rsid w:val="00F65320"/>
    <w:rsid w:val="00F679B5"/>
    <w:rsid w:val="00F70204"/>
    <w:rsid w:val="00F71408"/>
    <w:rsid w:val="00F730F4"/>
    <w:rsid w:val="00F73CCB"/>
    <w:rsid w:val="00F7518A"/>
    <w:rsid w:val="00F7574E"/>
    <w:rsid w:val="00F75EB4"/>
    <w:rsid w:val="00F76B73"/>
    <w:rsid w:val="00F76DEB"/>
    <w:rsid w:val="00F80726"/>
    <w:rsid w:val="00F828FB"/>
    <w:rsid w:val="00F838B4"/>
    <w:rsid w:val="00F87D4A"/>
    <w:rsid w:val="00F9017B"/>
    <w:rsid w:val="00F90758"/>
    <w:rsid w:val="00F9092C"/>
    <w:rsid w:val="00F91CBC"/>
    <w:rsid w:val="00F91E0C"/>
    <w:rsid w:val="00F92205"/>
    <w:rsid w:val="00F95EB2"/>
    <w:rsid w:val="00F9653C"/>
    <w:rsid w:val="00F96B66"/>
    <w:rsid w:val="00FA0B5E"/>
    <w:rsid w:val="00FA0F45"/>
    <w:rsid w:val="00FA12CD"/>
    <w:rsid w:val="00FA1B51"/>
    <w:rsid w:val="00FA1DD2"/>
    <w:rsid w:val="00FA2A5F"/>
    <w:rsid w:val="00FA463E"/>
    <w:rsid w:val="00FA50A0"/>
    <w:rsid w:val="00FA5582"/>
    <w:rsid w:val="00FA62E2"/>
    <w:rsid w:val="00FB1BBF"/>
    <w:rsid w:val="00FB26C1"/>
    <w:rsid w:val="00FB3B91"/>
    <w:rsid w:val="00FB55C6"/>
    <w:rsid w:val="00FB62A3"/>
    <w:rsid w:val="00FB7D86"/>
    <w:rsid w:val="00FC0D1A"/>
    <w:rsid w:val="00FC2204"/>
    <w:rsid w:val="00FC3E9A"/>
    <w:rsid w:val="00FC4EDE"/>
    <w:rsid w:val="00FC7156"/>
    <w:rsid w:val="00FC7601"/>
    <w:rsid w:val="00FC7B39"/>
    <w:rsid w:val="00FD049E"/>
    <w:rsid w:val="00FD0757"/>
    <w:rsid w:val="00FD14A7"/>
    <w:rsid w:val="00FD212C"/>
    <w:rsid w:val="00FD3FF9"/>
    <w:rsid w:val="00FD40B9"/>
    <w:rsid w:val="00FD47E9"/>
    <w:rsid w:val="00FD4AF9"/>
    <w:rsid w:val="00FE00D1"/>
    <w:rsid w:val="00FE0607"/>
    <w:rsid w:val="00FE08BD"/>
    <w:rsid w:val="00FE120A"/>
    <w:rsid w:val="00FE2060"/>
    <w:rsid w:val="00FE3079"/>
    <w:rsid w:val="00FE5839"/>
    <w:rsid w:val="00FE5A84"/>
    <w:rsid w:val="00FE6EF7"/>
    <w:rsid w:val="00FE7A82"/>
    <w:rsid w:val="00FF01D9"/>
    <w:rsid w:val="00FF035A"/>
    <w:rsid w:val="00FF0676"/>
    <w:rsid w:val="00FF2102"/>
    <w:rsid w:val="00FF342B"/>
    <w:rsid w:val="00FF386C"/>
    <w:rsid w:val="00FF4983"/>
    <w:rsid w:val="00FF7020"/>
    <w:rsid w:val="00FF7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FE3AD-6D7A-49F6-8DB7-04F6A9A3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55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0E39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"/>
    <w:basedOn w:val="a"/>
    <w:uiPriority w:val="99"/>
    <w:unhideWhenUsed/>
    <w:rsid w:val="00EC1D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table10">
    <w:name w:val="table10"/>
    <w:basedOn w:val="a"/>
    <w:rsid w:val="00EC7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3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33B1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763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C16D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B5E06"/>
    <w:rPr>
      <w:color w:val="0000FF" w:themeColor="hyperlink"/>
      <w:u w:val="single"/>
    </w:rPr>
  </w:style>
  <w:style w:type="paragraph" w:customStyle="1" w:styleId="ConsPlusNonformat">
    <w:name w:val="ConsPlusNonformat"/>
    <w:rsid w:val="00C613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ord-wrapper">
    <w:name w:val="word-wrapper"/>
    <w:rsid w:val="001F4B03"/>
  </w:style>
  <w:style w:type="character" w:customStyle="1" w:styleId="fake-non-breaking-space">
    <w:name w:val="fake-non-breaking-space"/>
    <w:rsid w:val="001F4B03"/>
  </w:style>
  <w:style w:type="table" w:customStyle="1" w:styleId="3">
    <w:name w:val="Сетка таблицы3"/>
    <w:basedOn w:val="a1"/>
    <w:next w:val="a3"/>
    <w:uiPriority w:val="59"/>
    <w:rsid w:val="00571C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5">
    <w:name w:val="Style15"/>
    <w:basedOn w:val="a"/>
    <w:rsid w:val="000A1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0A1EB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88E04-B9E3-48E6-B5D3-759B6F34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7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43</cp:revision>
  <cp:lastPrinted>2024-02-16T12:24:00Z</cp:lastPrinted>
  <dcterms:created xsi:type="dcterms:W3CDTF">2025-01-28T12:23:00Z</dcterms:created>
  <dcterms:modified xsi:type="dcterms:W3CDTF">2025-03-10T07:34:00Z</dcterms:modified>
</cp:coreProperties>
</file>